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C90" w:rsidRPr="00DF5C90" w:rsidRDefault="00DF5C90" w:rsidP="00DF5C90">
      <w:pPr>
        <w:pStyle w:val="a5"/>
        <w:jc w:val="left"/>
        <w:rPr>
          <w:b w:val="0"/>
          <w:sz w:val="26"/>
          <w:szCs w:val="26"/>
        </w:rPr>
      </w:pPr>
      <w:r w:rsidRPr="00DF5C90">
        <w:rPr>
          <w:b w:val="0"/>
          <w:sz w:val="26"/>
          <w:szCs w:val="26"/>
        </w:rPr>
        <w:t>Документ подписан ЭЛЕКТРОННОЙ ПОДПИСЬЮ</w:t>
      </w:r>
    </w:p>
    <w:p w:rsidR="00DF5C90" w:rsidRPr="00DF5C90" w:rsidRDefault="00DF5C90" w:rsidP="00DF5C90">
      <w:pPr>
        <w:pStyle w:val="a5"/>
        <w:jc w:val="left"/>
        <w:rPr>
          <w:b w:val="0"/>
          <w:sz w:val="26"/>
          <w:szCs w:val="26"/>
        </w:rPr>
      </w:pPr>
      <w:r w:rsidRPr="00DF5C90">
        <w:rPr>
          <w:b w:val="0"/>
          <w:sz w:val="26"/>
          <w:szCs w:val="26"/>
        </w:rPr>
        <w:t>Владелец: Головкина Татьяна Владимировна</w:t>
      </w:r>
    </w:p>
    <w:p w:rsidR="00DF5C90" w:rsidRPr="00DF5C90" w:rsidRDefault="00DF5C90" w:rsidP="00DF5C90">
      <w:pPr>
        <w:pStyle w:val="a5"/>
        <w:jc w:val="left"/>
        <w:rPr>
          <w:b w:val="0"/>
          <w:sz w:val="26"/>
          <w:szCs w:val="26"/>
        </w:rPr>
      </w:pPr>
      <w:r w:rsidRPr="00DF5C90">
        <w:rPr>
          <w:b w:val="0"/>
          <w:sz w:val="26"/>
          <w:szCs w:val="26"/>
        </w:rPr>
        <w:t>Должность: Директор</w:t>
      </w:r>
    </w:p>
    <w:p w:rsidR="00DF5C90" w:rsidRPr="00DF5C90" w:rsidRDefault="00DF5C90" w:rsidP="00DF5C90">
      <w:pPr>
        <w:pStyle w:val="a5"/>
        <w:jc w:val="left"/>
        <w:rPr>
          <w:b w:val="0"/>
          <w:sz w:val="26"/>
          <w:szCs w:val="26"/>
        </w:rPr>
      </w:pPr>
      <w:r w:rsidRPr="00DF5C90">
        <w:rPr>
          <w:b w:val="0"/>
          <w:sz w:val="26"/>
          <w:szCs w:val="26"/>
        </w:rPr>
        <w:t xml:space="preserve">Дата подписи: </w:t>
      </w:r>
      <w:r>
        <w:rPr>
          <w:b w:val="0"/>
          <w:sz w:val="26"/>
          <w:szCs w:val="26"/>
        </w:rPr>
        <w:t>01</w:t>
      </w:r>
      <w:r w:rsidRPr="00DF5C90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>09</w:t>
      </w:r>
      <w:r w:rsidRPr="00DF5C90">
        <w:rPr>
          <w:b w:val="0"/>
          <w:sz w:val="26"/>
          <w:szCs w:val="26"/>
        </w:rPr>
        <w:t>.20</w:t>
      </w:r>
      <w:r>
        <w:rPr>
          <w:b w:val="0"/>
          <w:sz w:val="26"/>
          <w:szCs w:val="26"/>
        </w:rPr>
        <w:t>21</w:t>
      </w:r>
    </w:p>
    <w:p w:rsidR="00DF5C90" w:rsidRDefault="00DF5C90" w:rsidP="00126FAD">
      <w:pPr>
        <w:pStyle w:val="a5"/>
        <w:rPr>
          <w:sz w:val="36"/>
          <w:szCs w:val="36"/>
        </w:rPr>
      </w:pPr>
    </w:p>
    <w:p w:rsidR="00126FAD" w:rsidRPr="00411AB1" w:rsidRDefault="00126FAD" w:rsidP="00126FAD">
      <w:pPr>
        <w:pStyle w:val="a5"/>
        <w:rPr>
          <w:sz w:val="36"/>
          <w:szCs w:val="36"/>
        </w:rPr>
      </w:pPr>
      <w:r w:rsidRPr="00411AB1">
        <w:rPr>
          <w:sz w:val="36"/>
          <w:szCs w:val="36"/>
        </w:rPr>
        <w:t>М</w:t>
      </w:r>
      <w:r>
        <w:rPr>
          <w:sz w:val="36"/>
          <w:szCs w:val="36"/>
        </w:rPr>
        <w:t>Б</w:t>
      </w:r>
      <w:r w:rsidRPr="00411AB1">
        <w:rPr>
          <w:sz w:val="36"/>
          <w:szCs w:val="36"/>
        </w:rPr>
        <w:t>ОУ Гимназия №91 имени М.В.Ломоносова</w:t>
      </w:r>
    </w:p>
    <w:p w:rsidR="00126FAD" w:rsidRPr="00E43F1D" w:rsidRDefault="00126FAD" w:rsidP="00126FAD">
      <w:pPr>
        <w:pStyle w:val="a5"/>
        <w:ind w:left="180"/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178"/>
        <w:gridCol w:w="3309"/>
        <w:gridCol w:w="3327"/>
      </w:tblGrid>
      <w:tr w:rsidR="00126FAD" w:rsidRPr="005505BC" w:rsidTr="00FD5EA4">
        <w:tc>
          <w:tcPr>
            <w:tcW w:w="3261" w:type="dxa"/>
            <w:shd w:val="clear" w:color="auto" w:fill="auto"/>
          </w:tcPr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Рассмотрено:</w:t>
            </w: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На заседании кафедры</w:t>
            </w: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Протокол №____</w:t>
            </w: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«____»  __________20___г.</w:t>
            </w: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126FAD" w:rsidRPr="00504CB3" w:rsidRDefault="00126FAD" w:rsidP="00FD5EA4">
            <w:pPr>
              <w:pStyle w:val="a5"/>
              <w:rPr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Согласовано:</w:t>
            </w: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На НМС</w:t>
            </w: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Протокол №____</w:t>
            </w:r>
          </w:p>
          <w:p w:rsidR="00126FAD" w:rsidRPr="00504CB3" w:rsidRDefault="00126FAD" w:rsidP="00FD5EA4">
            <w:pPr>
              <w:pStyle w:val="a5"/>
              <w:rPr>
                <w:sz w:val="24"/>
                <w:lang w:eastAsia="en-US"/>
              </w:rPr>
            </w:pP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«____»  __________20___г.</w:t>
            </w: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</w:p>
        </w:tc>
        <w:tc>
          <w:tcPr>
            <w:tcW w:w="3367" w:type="dxa"/>
            <w:shd w:val="clear" w:color="auto" w:fill="auto"/>
          </w:tcPr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Утверждено:</w:t>
            </w: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Директор МБОУ Гимназия №91 им. М.В.Ломоносова</w:t>
            </w: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____________Головкина Т.В.</w:t>
            </w: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</w:p>
          <w:p w:rsidR="00126FAD" w:rsidRPr="00504CB3" w:rsidRDefault="00126FAD" w:rsidP="00FD5EA4">
            <w:pPr>
              <w:pStyle w:val="a5"/>
              <w:jc w:val="left"/>
              <w:rPr>
                <w:sz w:val="24"/>
                <w:lang w:eastAsia="en-US"/>
              </w:rPr>
            </w:pPr>
            <w:r w:rsidRPr="00504CB3">
              <w:rPr>
                <w:sz w:val="24"/>
                <w:lang w:eastAsia="en-US"/>
              </w:rPr>
              <w:t>«____»  __________20___г.</w:t>
            </w:r>
          </w:p>
          <w:p w:rsidR="00126FAD" w:rsidRPr="00504CB3" w:rsidRDefault="00126FAD" w:rsidP="00FD5EA4">
            <w:pPr>
              <w:pStyle w:val="a5"/>
              <w:rPr>
                <w:sz w:val="36"/>
                <w:szCs w:val="36"/>
                <w:lang w:eastAsia="en-US"/>
              </w:rPr>
            </w:pPr>
          </w:p>
        </w:tc>
      </w:tr>
    </w:tbl>
    <w:p w:rsidR="00126FAD" w:rsidRDefault="00126FAD" w:rsidP="00126FAD">
      <w:pPr>
        <w:pStyle w:val="a5"/>
      </w:pPr>
    </w:p>
    <w:p w:rsidR="00126FAD" w:rsidRPr="00E43F1D" w:rsidRDefault="00126FAD" w:rsidP="00126FAD">
      <w:pPr>
        <w:pStyle w:val="a5"/>
      </w:pPr>
    </w:p>
    <w:p w:rsidR="00126FAD" w:rsidRPr="00E43F1D" w:rsidRDefault="00126FAD" w:rsidP="00126FAD">
      <w:pPr>
        <w:pStyle w:val="a5"/>
      </w:pPr>
    </w:p>
    <w:p w:rsidR="00126FAD" w:rsidRPr="00F978FB" w:rsidRDefault="00126FAD" w:rsidP="00126FAD">
      <w:pPr>
        <w:pStyle w:val="a3"/>
        <w:jc w:val="center"/>
        <w:rPr>
          <w:rFonts w:ascii="Times New Roman" w:hAnsi="Times New Roman"/>
          <w:sz w:val="32"/>
          <w:szCs w:val="32"/>
        </w:rPr>
      </w:pPr>
      <w:r w:rsidRPr="00F978FB">
        <w:rPr>
          <w:rFonts w:ascii="Times New Roman" w:hAnsi="Times New Roman"/>
          <w:sz w:val="32"/>
          <w:szCs w:val="32"/>
        </w:rPr>
        <w:t>ОБРАЗОВАТЕЛЬНАЯ ПРОГРАММА</w:t>
      </w:r>
    </w:p>
    <w:p w:rsidR="00126FAD" w:rsidRPr="00F978FB" w:rsidRDefault="00126FAD" w:rsidP="00126FAD">
      <w:pPr>
        <w:pStyle w:val="a3"/>
        <w:jc w:val="center"/>
        <w:rPr>
          <w:rFonts w:ascii="Times New Roman" w:hAnsi="Times New Roman"/>
          <w:sz w:val="32"/>
          <w:szCs w:val="32"/>
        </w:rPr>
      </w:pPr>
      <w:r w:rsidRPr="00F978FB">
        <w:rPr>
          <w:rFonts w:ascii="Times New Roman" w:hAnsi="Times New Roman"/>
          <w:sz w:val="32"/>
          <w:szCs w:val="32"/>
        </w:rPr>
        <w:t>Внеурочного курса</w:t>
      </w:r>
    </w:p>
    <w:p w:rsidR="00126FAD" w:rsidRPr="00F978FB" w:rsidRDefault="00126FAD" w:rsidP="00126FAD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Школьный интеллектуальный клуб «Эрудит</w:t>
      </w:r>
      <w:r w:rsidRPr="00F978FB">
        <w:rPr>
          <w:rFonts w:ascii="Times New Roman" w:hAnsi="Times New Roman"/>
          <w:b/>
          <w:sz w:val="32"/>
          <w:szCs w:val="32"/>
        </w:rPr>
        <w:t>»</w:t>
      </w:r>
    </w:p>
    <w:p w:rsidR="00126FAD" w:rsidRPr="00F978FB" w:rsidRDefault="00126FAD" w:rsidP="00126FAD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для учащихся 1</w:t>
      </w:r>
      <w:r w:rsidRPr="00F978FB"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>4</w:t>
      </w:r>
      <w:r w:rsidRPr="00F978FB">
        <w:rPr>
          <w:rFonts w:ascii="Times New Roman" w:hAnsi="Times New Roman"/>
          <w:sz w:val="32"/>
          <w:szCs w:val="32"/>
        </w:rPr>
        <w:t>х классов</w:t>
      </w:r>
    </w:p>
    <w:p w:rsidR="00126FAD" w:rsidRPr="00F978FB" w:rsidRDefault="00126FAD" w:rsidP="00126FAD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126FAD" w:rsidRPr="00F978FB" w:rsidRDefault="00126FAD" w:rsidP="00126FAD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Срок реализации: 4</w:t>
      </w:r>
      <w:r w:rsidRPr="00F978FB">
        <w:rPr>
          <w:rFonts w:ascii="Times New Roman" w:hAnsi="Times New Roman"/>
          <w:sz w:val="32"/>
          <w:szCs w:val="32"/>
        </w:rPr>
        <w:t xml:space="preserve"> год</w:t>
      </w:r>
      <w:r>
        <w:rPr>
          <w:rFonts w:ascii="Times New Roman" w:hAnsi="Times New Roman"/>
          <w:sz w:val="32"/>
          <w:szCs w:val="32"/>
        </w:rPr>
        <w:t>а</w:t>
      </w:r>
    </w:p>
    <w:p w:rsidR="00126FAD" w:rsidRPr="00F978FB" w:rsidRDefault="00126FAD" w:rsidP="00126FAD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126FAD" w:rsidRPr="00F978FB" w:rsidRDefault="00126FAD" w:rsidP="00126FAD">
      <w:pPr>
        <w:pStyle w:val="a3"/>
        <w:jc w:val="center"/>
        <w:rPr>
          <w:rFonts w:ascii="Times New Roman" w:hAnsi="Times New Roman"/>
          <w:sz w:val="32"/>
          <w:szCs w:val="32"/>
        </w:rPr>
      </w:pPr>
      <w:r w:rsidRPr="00F978FB">
        <w:rPr>
          <w:rFonts w:ascii="Times New Roman" w:hAnsi="Times New Roman"/>
          <w:b/>
          <w:sz w:val="32"/>
          <w:szCs w:val="32"/>
        </w:rPr>
        <w:t>Направленность</w:t>
      </w:r>
      <w:r w:rsidRPr="00F978FB">
        <w:rPr>
          <w:rFonts w:ascii="Times New Roman" w:hAnsi="Times New Roman"/>
          <w:sz w:val="32"/>
          <w:szCs w:val="32"/>
        </w:rPr>
        <w:t xml:space="preserve">: </w:t>
      </w:r>
      <w:proofErr w:type="spellStart"/>
      <w:r>
        <w:rPr>
          <w:rFonts w:ascii="Times New Roman" w:hAnsi="Times New Roman"/>
          <w:sz w:val="32"/>
          <w:szCs w:val="32"/>
        </w:rPr>
        <w:t>общеинтеллектуальное</w:t>
      </w:r>
      <w:proofErr w:type="spellEnd"/>
    </w:p>
    <w:p w:rsidR="00126FAD" w:rsidRPr="00F978FB" w:rsidRDefault="00126FAD" w:rsidP="00126FAD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126FAD" w:rsidRPr="00F978FB" w:rsidRDefault="00126FAD" w:rsidP="00126FAD">
      <w:pPr>
        <w:rPr>
          <w:rFonts w:ascii="Times New Roman" w:hAnsi="Times New Roman" w:cs="Times New Roman"/>
          <w:b/>
          <w:i/>
          <w:sz w:val="32"/>
          <w:szCs w:val="32"/>
        </w:rPr>
      </w:pPr>
    </w:p>
    <w:p w:rsidR="00126FAD" w:rsidRPr="00F978FB" w:rsidRDefault="00126FAD" w:rsidP="00126FA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F978FB">
        <w:rPr>
          <w:rFonts w:ascii="Times New Roman" w:hAnsi="Times New Roman"/>
          <w:b/>
          <w:sz w:val="28"/>
          <w:szCs w:val="28"/>
        </w:rPr>
        <w:t>Составитель</w:t>
      </w:r>
      <w:r w:rsidRPr="00F978FB">
        <w:rPr>
          <w:rFonts w:ascii="Times New Roman" w:hAnsi="Times New Roman"/>
          <w:sz w:val="28"/>
          <w:szCs w:val="28"/>
        </w:rPr>
        <w:t xml:space="preserve">: </w:t>
      </w:r>
    </w:p>
    <w:p w:rsidR="00126FAD" w:rsidRPr="00F978FB" w:rsidRDefault="00126FAD" w:rsidP="00126FAD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 начальных классов</w:t>
      </w:r>
      <w:r w:rsidRPr="00F978FB">
        <w:rPr>
          <w:rFonts w:ascii="Times New Roman" w:hAnsi="Times New Roman"/>
          <w:sz w:val="28"/>
          <w:szCs w:val="28"/>
        </w:rPr>
        <w:t>.</w:t>
      </w:r>
    </w:p>
    <w:p w:rsidR="00126FAD" w:rsidRPr="00F978FB" w:rsidRDefault="00126FAD" w:rsidP="00126FAD">
      <w:pPr>
        <w:rPr>
          <w:rFonts w:ascii="Times New Roman" w:hAnsi="Times New Roman" w:cs="Times New Roman"/>
          <w:sz w:val="32"/>
          <w:szCs w:val="32"/>
        </w:rPr>
      </w:pPr>
    </w:p>
    <w:p w:rsidR="00126FAD" w:rsidRPr="00F978FB" w:rsidRDefault="00126FAD" w:rsidP="00126FAD">
      <w:pPr>
        <w:rPr>
          <w:rFonts w:ascii="Times New Roman" w:hAnsi="Times New Roman" w:cs="Times New Roman"/>
          <w:sz w:val="32"/>
          <w:szCs w:val="32"/>
        </w:rPr>
      </w:pPr>
    </w:p>
    <w:p w:rsidR="00126FAD" w:rsidRPr="00F978FB" w:rsidRDefault="00126FAD" w:rsidP="00126FAD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26FAD" w:rsidRDefault="00126FAD" w:rsidP="00126FAD">
      <w:pPr>
        <w:rPr>
          <w:rFonts w:ascii="Times New Roman" w:hAnsi="Times New Roman" w:cs="Times New Roman"/>
          <w:sz w:val="32"/>
          <w:szCs w:val="32"/>
        </w:rPr>
      </w:pPr>
    </w:p>
    <w:p w:rsidR="00126FAD" w:rsidRPr="00F978FB" w:rsidRDefault="00126FAD" w:rsidP="00126FAD">
      <w:pPr>
        <w:rPr>
          <w:rFonts w:ascii="Times New Roman" w:hAnsi="Times New Roman" w:cs="Times New Roman"/>
          <w:sz w:val="32"/>
          <w:szCs w:val="32"/>
        </w:rPr>
      </w:pPr>
    </w:p>
    <w:p w:rsidR="00126FAD" w:rsidRPr="008C5359" w:rsidRDefault="00126FAD" w:rsidP="00126FAD">
      <w:pPr>
        <w:jc w:val="center"/>
        <w:rPr>
          <w:rFonts w:ascii="Times New Roman" w:hAnsi="Times New Roman" w:cs="Times New Roman"/>
          <w:sz w:val="32"/>
          <w:szCs w:val="32"/>
        </w:rPr>
      </w:pPr>
      <w:r w:rsidRPr="00F978FB">
        <w:rPr>
          <w:rFonts w:ascii="Times New Roman" w:hAnsi="Times New Roman" w:cs="Times New Roman"/>
          <w:sz w:val="32"/>
          <w:szCs w:val="32"/>
        </w:rPr>
        <w:lastRenderedPageBreak/>
        <w:t>Железногорск – 2017 г.</w:t>
      </w:r>
    </w:p>
    <w:p w:rsidR="00126FAD" w:rsidRDefault="00126FAD" w:rsidP="00126FAD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77AF9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деятельности.</w:t>
      </w:r>
    </w:p>
    <w:p w:rsidR="00FD5EA4" w:rsidRDefault="00FD5EA4" w:rsidP="00FD5EA4">
      <w:pPr>
        <w:pStyle w:val="a3"/>
        <w:rPr>
          <w:rFonts w:ascii="Times New Roman" w:hAnsi="Times New Roman" w:cs="Times New Roman"/>
          <w:sz w:val="24"/>
          <w:szCs w:val="24"/>
        </w:rPr>
      </w:pPr>
      <w:r w:rsidRPr="00FD5EA4">
        <w:rPr>
          <w:rFonts w:ascii="Times New Roman" w:hAnsi="Times New Roman" w:cs="Times New Roman"/>
          <w:sz w:val="24"/>
          <w:szCs w:val="24"/>
        </w:rPr>
        <w:t>Занятия в клубе организованы в соответствии с возрастными и психологическими особенностями</w:t>
      </w:r>
      <w:r>
        <w:rPr>
          <w:rFonts w:ascii="Times New Roman" w:hAnsi="Times New Roman" w:cs="Times New Roman"/>
          <w:sz w:val="24"/>
          <w:szCs w:val="24"/>
        </w:rPr>
        <w:t xml:space="preserve"> детей младшего школьного возраста и ведутся по следующему направлению: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логическо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-арифметическое и пространственное (курс «Думаю,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доказываю…» - составители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И.В.Шалагина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В.Н.Воротникова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Н.С.Касель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Работа клуба относится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общеинтеллектуальному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направлению. </w:t>
      </w:r>
      <w:r w:rsidR="0036741C">
        <w:rPr>
          <w:rFonts w:ascii="Times New Roman" w:hAnsi="Times New Roman" w:cs="Times New Roman"/>
          <w:sz w:val="24"/>
          <w:szCs w:val="24"/>
        </w:rPr>
        <w:t xml:space="preserve">Программа носит интеллектуально-занимательный характер. </w:t>
      </w:r>
      <w:r>
        <w:rPr>
          <w:rFonts w:ascii="Times New Roman" w:hAnsi="Times New Roman" w:cs="Times New Roman"/>
          <w:sz w:val="24"/>
          <w:szCs w:val="24"/>
        </w:rPr>
        <w:t>Программа рассчитана для учащихся 1-4 классов. Срок реализации 4 года.</w:t>
      </w:r>
    </w:p>
    <w:p w:rsidR="00FD5EA4" w:rsidRPr="00106618" w:rsidRDefault="00FD5EA4" w:rsidP="00FD5EA4">
      <w:pPr>
        <w:pStyle w:val="a3"/>
        <w:rPr>
          <w:rFonts w:ascii="Times New Roman" w:hAnsi="Times New Roman"/>
          <w:b/>
          <w:sz w:val="24"/>
          <w:szCs w:val="24"/>
        </w:rPr>
      </w:pPr>
      <w:r w:rsidRPr="00106618">
        <w:rPr>
          <w:rFonts w:ascii="Times New Roman" w:hAnsi="Times New Roman"/>
          <w:b/>
          <w:i/>
          <w:sz w:val="24"/>
          <w:szCs w:val="24"/>
          <w:u w:val="single"/>
        </w:rPr>
        <w:t>Цель программы</w:t>
      </w:r>
      <w:r w:rsidRPr="00106618">
        <w:rPr>
          <w:rFonts w:ascii="Times New Roman" w:hAnsi="Times New Roman"/>
          <w:b/>
          <w:sz w:val="24"/>
          <w:szCs w:val="24"/>
        </w:rPr>
        <w:t>:</w:t>
      </w:r>
    </w:p>
    <w:p w:rsidR="00FD5EA4" w:rsidRPr="00FD5EA4" w:rsidRDefault="0036741C" w:rsidP="00FD5EA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 детей логического, алгоритмического и пространственного мышления.</w:t>
      </w:r>
    </w:p>
    <w:p w:rsidR="0036741C" w:rsidRPr="00106618" w:rsidRDefault="0036741C" w:rsidP="0036741C">
      <w:pPr>
        <w:pStyle w:val="a3"/>
        <w:rPr>
          <w:rFonts w:ascii="Times New Roman" w:hAnsi="Times New Roman"/>
          <w:b/>
          <w:i/>
          <w:sz w:val="24"/>
          <w:szCs w:val="24"/>
          <w:u w:val="single"/>
        </w:rPr>
      </w:pPr>
      <w:r w:rsidRPr="00106618">
        <w:rPr>
          <w:rFonts w:ascii="Times New Roman" w:hAnsi="Times New Roman"/>
          <w:b/>
          <w:i/>
          <w:sz w:val="24"/>
          <w:szCs w:val="24"/>
          <w:u w:val="single"/>
        </w:rPr>
        <w:t>Задачи.</w:t>
      </w:r>
    </w:p>
    <w:p w:rsidR="00126FAD" w:rsidRDefault="0036741C" w:rsidP="003674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в сознании школьников целостной научной картины мира на повышенном уровне с опорой на интеграцию учебных предметов.</w:t>
      </w:r>
    </w:p>
    <w:p w:rsidR="0036741C" w:rsidRDefault="0036741C" w:rsidP="003674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Оптимальное развитие математических способностей у учащихся и привитие учащимся определенных навыков научно-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иссследовательского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характера.</w:t>
      </w:r>
    </w:p>
    <w:p w:rsidR="0036741C" w:rsidRDefault="0036741C" w:rsidP="003674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 учащихся умения самостоятельно т творчески работать с учебной и научно-популярной литературой.</w:t>
      </w:r>
    </w:p>
    <w:p w:rsidR="0036741C" w:rsidRDefault="0036741C" w:rsidP="003674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у учащихся </w:t>
      </w:r>
      <w:r w:rsidR="0016348F">
        <w:rPr>
          <w:rFonts w:ascii="Times New Roman" w:hAnsi="Times New Roman" w:cs="Times New Roman"/>
          <w:sz w:val="24"/>
          <w:szCs w:val="24"/>
        </w:rPr>
        <w:t>умения работать в команде и умения сочетать индивидуальную работу с коллективной.</w:t>
      </w:r>
    </w:p>
    <w:p w:rsidR="0016348F" w:rsidRPr="00106618" w:rsidRDefault="0016348F" w:rsidP="0016348F">
      <w:pPr>
        <w:pStyle w:val="a3"/>
        <w:ind w:left="720"/>
        <w:jc w:val="center"/>
        <w:rPr>
          <w:rFonts w:ascii="Times New Roman" w:hAnsi="Times New Roman"/>
          <w:b/>
          <w:i/>
          <w:sz w:val="24"/>
          <w:szCs w:val="24"/>
        </w:rPr>
      </w:pPr>
      <w:r w:rsidRPr="00106618">
        <w:rPr>
          <w:rFonts w:ascii="Times New Roman" w:hAnsi="Times New Roman"/>
          <w:b/>
          <w:i/>
          <w:sz w:val="24"/>
          <w:szCs w:val="24"/>
        </w:rPr>
        <w:t>Результаты освоения курса внеурочной деятельности.</w:t>
      </w:r>
    </w:p>
    <w:p w:rsidR="0036741C" w:rsidRPr="0016348F" w:rsidRDefault="0016348F" w:rsidP="0036741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16348F">
        <w:rPr>
          <w:rFonts w:ascii="Times New Roman" w:hAnsi="Times New Roman" w:cs="Times New Roman"/>
          <w:i/>
          <w:sz w:val="24"/>
          <w:szCs w:val="24"/>
        </w:rPr>
        <w:t>Обучающиеся научатся:</w:t>
      </w:r>
    </w:p>
    <w:p w:rsidR="0016348F" w:rsidRDefault="0016348F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располагать числа в порядке возрастания и в порядке убывания,</w:t>
      </w:r>
    </w:p>
    <w:p w:rsidR="0016348F" w:rsidRDefault="0016348F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задачи на определение порядкового номера объекта,</w:t>
      </w:r>
    </w:p>
    <w:p w:rsidR="0016348F" w:rsidRDefault="0016348F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нестандартные текстовые задачи,</w:t>
      </w:r>
    </w:p>
    <w:p w:rsidR="0016348F" w:rsidRDefault="0016348F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заполнять «Магические квадраты»,</w:t>
      </w:r>
    </w:p>
    <w:p w:rsidR="0016348F" w:rsidRDefault="0016348F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4AD4">
        <w:rPr>
          <w:rFonts w:ascii="Times New Roman" w:hAnsi="Times New Roman" w:cs="Times New Roman"/>
          <w:sz w:val="24"/>
          <w:szCs w:val="24"/>
        </w:rPr>
        <w:t>решать математические головоломки,</w:t>
      </w:r>
    </w:p>
    <w:p w:rsidR="00064AD4" w:rsidRDefault="00064AD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нестандартные задачи, связанные с величинами,</w:t>
      </w:r>
    </w:p>
    <w:p w:rsidR="00064AD4" w:rsidRDefault="00064AD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логические м комбинаторные задачи,</w:t>
      </w:r>
    </w:p>
    <w:p w:rsidR="00064AD4" w:rsidRDefault="00064AD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решать задачи с геометрическим содержанием.</w:t>
      </w:r>
    </w:p>
    <w:p w:rsidR="00064AD4" w:rsidRPr="00064AD4" w:rsidRDefault="00064AD4" w:rsidP="0036741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64AD4">
        <w:rPr>
          <w:rFonts w:ascii="Times New Roman" w:hAnsi="Times New Roman" w:cs="Times New Roman"/>
          <w:i/>
          <w:sz w:val="24"/>
          <w:szCs w:val="24"/>
        </w:rPr>
        <w:t>Обучающиеся получат возможность научится:</w:t>
      </w:r>
    </w:p>
    <w:p w:rsidR="00064AD4" w:rsidRDefault="00064AD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составлять таблицу данных нестандартных текстовых и логических задач,</w:t>
      </w:r>
    </w:p>
    <w:p w:rsidR="00064AD4" w:rsidRDefault="00064AD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составлять графы для решения комбинаторных задач,</w:t>
      </w:r>
    </w:p>
    <w:p w:rsidR="00064AD4" w:rsidRDefault="00064AD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получить более глубокие знания о геометрических фигурах и их свойствах.</w:t>
      </w:r>
    </w:p>
    <w:p w:rsidR="00064AD4" w:rsidRPr="00064AD4" w:rsidRDefault="00064AD4" w:rsidP="0036741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064AD4">
        <w:rPr>
          <w:rFonts w:ascii="Times New Roman" w:hAnsi="Times New Roman" w:cs="Times New Roman"/>
          <w:i/>
          <w:sz w:val="24"/>
          <w:szCs w:val="24"/>
        </w:rPr>
        <w:t>В области познавательных учебных действий обучающиеся научатся:</w:t>
      </w:r>
    </w:p>
    <w:p w:rsidR="00064AD4" w:rsidRDefault="00064AD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выделять и формулировать познавательную цель,</w:t>
      </w:r>
    </w:p>
    <w:p w:rsidR="00064AD4" w:rsidRDefault="00064AD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выбирать наиболее эффективные способы решения задач в зависимости от конкретных условий,</w:t>
      </w:r>
    </w:p>
    <w:p w:rsidR="00064AD4" w:rsidRDefault="00626DC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анализировать объекты с целью выделения в них существенных признаков,</w:t>
      </w:r>
    </w:p>
    <w:p w:rsidR="00626DC4" w:rsidRDefault="00626DC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речевое высказывание в устной форме,</w:t>
      </w:r>
    </w:p>
    <w:p w:rsidR="00626DC4" w:rsidRDefault="00626DC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строить рассуждение об объекте, его строении, свойствах и связях.</w:t>
      </w:r>
    </w:p>
    <w:p w:rsidR="00626DC4" w:rsidRPr="00626DC4" w:rsidRDefault="00626DC4" w:rsidP="0036741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626DC4">
        <w:rPr>
          <w:rFonts w:ascii="Times New Roman" w:hAnsi="Times New Roman" w:cs="Times New Roman"/>
          <w:i/>
          <w:sz w:val="24"/>
          <w:szCs w:val="24"/>
        </w:rPr>
        <w:t>В области личностных учебных действий обучающиеся научаться:</w:t>
      </w:r>
    </w:p>
    <w:p w:rsidR="00626DC4" w:rsidRDefault="00626DC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планировать свое действие в соответствии с поставленной задачей и условиями ее реализации (составлении плана и последовательности действий),</w:t>
      </w:r>
    </w:p>
    <w:p w:rsidR="00626DC4" w:rsidRDefault="00626DC4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8686B">
        <w:rPr>
          <w:rFonts w:ascii="Times New Roman" w:hAnsi="Times New Roman" w:cs="Times New Roman"/>
          <w:sz w:val="24"/>
          <w:szCs w:val="24"/>
        </w:rPr>
        <w:t>проявлять познавательную инициативу в оказании помощи соученикам посредством системы знаний.</w:t>
      </w:r>
    </w:p>
    <w:p w:rsidR="0088686B" w:rsidRPr="0088686B" w:rsidRDefault="0088686B" w:rsidP="0036741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8686B">
        <w:rPr>
          <w:rFonts w:ascii="Times New Roman" w:hAnsi="Times New Roman" w:cs="Times New Roman"/>
          <w:i/>
          <w:sz w:val="24"/>
          <w:szCs w:val="24"/>
        </w:rPr>
        <w:t>В области контроля и самоконтроля учебных действий обучающиеся получат возможность научиться:</w:t>
      </w:r>
    </w:p>
    <w:p w:rsidR="0088686B" w:rsidRDefault="0088686B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понимать, что можно по-разному отвечать на вопрос,</w:t>
      </w:r>
    </w:p>
    <w:p w:rsidR="0088686B" w:rsidRDefault="0088686B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контролировать свою деятельность по ходу или результатам выполнения задания.</w:t>
      </w:r>
    </w:p>
    <w:p w:rsidR="0088686B" w:rsidRPr="0088686B" w:rsidRDefault="0088686B" w:rsidP="0036741C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88686B">
        <w:rPr>
          <w:rFonts w:ascii="Times New Roman" w:hAnsi="Times New Roman" w:cs="Times New Roman"/>
          <w:i/>
          <w:sz w:val="24"/>
          <w:szCs w:val="24"/>
        </w:rPr>
        <w:lastRenderedPageBreak/>
        <w:t>В области коммуникативных учебных действий обучающиеся научатся:</w:t>
      </w:r>
    </w:p>
    <w:p w:rsidR="0088686B" w:rsidRDefault="0088686B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рамках коммуникации как сотрудничества:</w:t>
      </w:r>
    </w:p>
    <w:p w:rsidR="0088686B" w:rsidRDefault="0088686B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работать с соседом по парте: распределить работу между собой и соседом, выполнять свою часть работы, осуществлять взаимопроверку выполненной работы,</w:t>
      </w:r>
    </w:p>
    <w:p w:rsidR="0088686B" w:rsidRDefault="0088686B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выполнять работу по цепочке.</w:t>
      </w:r>
    </w:p>
    <w:p w:rsidR="0088686B" w:rsidRDefault="0088686B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рамках коммуникации как взаимодействия</w:t>
      </w:r>
      <w:r w:rsidR="003230BC">
        <w:rPr>
          <w:rFonts w:ascii="Times New Roman" w:hAnsi="Times New Roman" w:cs="Times New Roman"/>
          <w:sz w:val="24"/>
          <w:szCs w:val="24"/>
        </w:rPr>
        <w:t>:</w:t>
      </w:r>
    </w:p>
    <w:p w:rsidR="003230BC" w:rsidRDefault="003230BC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видеть разницу между двумя заявленными точками зрения, двумя позициями и мотивированно присоединяться к одной из них,</w:t>
      </w:r>
    </w:p>
    <w:p w:rsidR="003230BC" w:rsidRDefault="003230BC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формулировать собственное мнение и позицию,</w:t>
      </w:r>
    </w:p>
    <w:p w:rsidR="003230BC" w:rsidRDefault="003230BC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адекватно использовать речевые средства для решения различных коммуникативных задач,</w:t>
      </w:r>
    </w:p>
    <w:p w:rsidR="003230BC" w:rsidRDefault="003230BC" w:rsidP="0036741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 диалогичной формой речи.</w:t>
      </w:r>
    </w:p>
    <w:p w:rsidR="0016348F" w:rsidRDefault="0016348F" w:rsidP="003674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90031" w:rsidRPr="00106618" w:rsidRDefault="00E90031" w:rsidP="00E90031">
      <w:pPr>
        <w:pStyle w:val="a3"/>
        <w:jc w:val="center"/>
        <w:rPr>
          <w:rFonts w:ascii="Times New Roman" w:hAnsi="Times New Roman"/>
          <w:b/>
          <w:i/>
          <w:sz w:val="24"/>
          <w:szCs w:val="24"/>
        </w:rPr>
      </w:pPr>
      <w:r w:rsidRPr="00106618">
        <w:rPr>
          <w:rFonts w:ascii="Times New Roman" w:hAnsi="Times New Roman"/>
          <w:b/>
          <w:i/>
          <w:sz w:val="24"/>
          <w:szCs w:val="24"/>
        </w:rPr>
        <w:t>Контроль и оценка планируемых результатов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На этих занятиях не ставятся отметки, хотя оценивание (устное) осуществляется. К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тому же обучающийся на этих занятиях сам оценивает свои успехи. Это создает особый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положительный эмоциональный фон: раскованность, интерес, желание научиться выполнять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035A">
        <w:rPr>
          <w:rFonts w:ascii="Times New Roman" w:hAnsi="Times New Roman"/>
          <w:sz w:val="24"/>
          <w:szCs w:val="24"/>
        </w:rPr>
        <w:t>предлагаемые задания.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 xml:space="preserve">Промежуточная аттестация представлена в виде </w:t>
      </w:r>
      <w:r>
        <w:rPr>
          <w:rFonts w:ascii="Times New Roman" w:hAnsi="Times New Roman"/>
          <w:sz w:val="24"/>
          <w:szCs w:val="24"/>
        </w:rPr>
        <w:t>турнира смекалистых</w:t>
      </w:r>
      <w:r w:rsidR="008F06F4">
        <w:rPr>
          <w:rFonts w:ascii="Times New Roman" w:hAnsi="Times New Roman"/>
          <w:sz w:val="24"/>
          <w:szCs w:val="24"/>
        </w:rPr>
        <w:t>/олимпиады</w:t>
      </w:r>
      <w:r w:rsidRPr="0036035A">
        <w:rPr>
          <w:rFonts w:ascii="Times New Roman" w:hAnsi="Times New Roman"/>
          <w:sz w:val="24"/>
          <w:szCs w:val="24"/>
        </w:rPr>
        <w:t>.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106618">
        <w:rPr>
          <w:rFonts w:ascii="Times New Roman" w:hAnsi="Times New Roman"/>
          <w:i/>
          <w:sz w:val="24"/>
          <w:szCs w:val="24"/>
          <w:u w:val="single"/>
        </w:rPr>
        <w:t>Критерии оценивания</w:t>
      </w:r>
      <w:r w:rsidRPr="0036035A">
        <w:rPr>
          <w:rFonts w:ascii="Times New Roman" w:hAnsi="Times New Roman"/>
          <w:sz w:val="24"/>
          <w:szCs w:val="24"/>
        </w:rPr>
        <w:t>: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оценивание происходит по 3-х бальной системе в соответствии с критериями к</w:t>
      </w:r>
      <w:r>
        <w:rPr>
          <w:rFonts w:ascii="Times New Roman" w:hAnsi="Times New Roman"/>
          <w:sz w:val="24"/>
          <w:szCs w:val="24"/>
        </w:rPr>
        <w:t xml:space="preserve"> выполнению заданий</w:t>
      </w:r>
      <w:r w:rsidRPr="0036035A">
        <w:rPr>
          <w:rFonts w:ascii="Times New Roman" w:hAnsi="Times New Roman"/>
          <w:sz w:val="24"/>
          <w:szCs w:val="24"/>
        </w:rPr>
        <w:t>: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оценка в 0 баллов (отсутствует соответствие критерию);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 xml:space="preserve">оценка в 1 балл </w:t>
      </w:r>
      <w:r>
        <w:rPr>
          <w:rFonts w:ascii="Times New Roman" w:hAnsi="Times New Roman"/>
          <w:sz w:val="24"/>
          <w:szCs w:val="24"/>
        </w:rPr>
        <w:t>(низкое соответствие критерию);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оценка в 2 балла (достаточное соответствие критерию);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оценка в 3 балла (полное соответствие критерию).</w:t>
      </w:r>
    </w:p>
    <w:p w:rsidR="00E90031" w:rsidRPr="00106618" w:rsidRDefault="00E90031" w:rsidP="00E90031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106618">
        <w:rPr>
          <w:rFonts w:ascii="Times New Roman" w:hAnsi="Times New Roman"/>
          <w:i/>
          <w:sz w:val="24"/>
          <w:szCs w:val="24"/>
          <w:u w:val="single"/>
        </w:rPr>
        <w:t xml:space="preserve">Критерии оценки </w:t>
      </w:r>
      <w:r>
        <w:rPr>
          <w:rFonts w:ascii="Times New Roman" w:hAnsi="Times New Roman"/>
          <w:i/>
          <w:sz w:val="24"/>
          <w:szCs w:val="24"/>
          <w:u w:val="single"/>
        </w:rPr>
        <w:t>участия в турнире 1 классы</w:t>
      </w:r>
      <w:r w:rsidRPr="00106618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E90031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знает состав чисел (2-20),</w:t>
      </w:r>
    </w:p>
    <w:p w:rsidR="00E90031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знает и оперирует понятиями «отрезок», «луч», «прямая линия», </w:t>
      </w:r>
    </w:p>
    <w:p w:rsidR="00E90031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знает фигуры треугольник, квадрат, прямоугольник, </w:t>
      </w:r>
    </w:p>
    <w:p w:rsidR="00E90031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оперирует понятием «круглое число»,</w:t>
      </w:r>
    </w:p>
    <w:p w:rsidR="00E90031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решает математические головоломки,</w:t>
      </w:r>
    </w:p>
    <w:p w:rsidR="00E90031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быстро и верно выполняет устные вычисления в пределах 20,</w:t>
      </w:r>
    </w:p>
    <w:p w:rsidR="000C7F3B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определяет количество геометрических фигур на </w:t>
      </w:r>
      <w:r w:rsidR="000C7F3B">
        <w:rPr>
          <w:rFonts w:ascii="Times New Roman" w:hAnsi="Times New Roman"/>
          <w:sz w:val="24"/>
          <w:szCs w:val="24"/>
        </w:rPr>
        <w:t>чертеже.</w:t>
      </w:r>
    </w:p>
    <w:p w:rsidR="000C7F3B" w:rsidRDefault="000C7F3B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работает со счетными палочками.</w:t>
      </w:r>
    </w:p>
    <w:p w:rsidR="000C7F3B" w:rsidRPr="0036035A" w:rsidRDefault="000C7F3B" w:rsidP="000C7F3B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Мак</w:t>
      </w:r>
      <w:r>
        <w:rPr>
          <w:rFonts w:ascii="Times New Roman" w:hAnsi="Times New Roman"/>
          <w:sz w:val="24"/>
          <w:szCs w:val="24"/>
        </w:rPr>
        <w:t>симальное количество баллов – 24</w:t>
      </w:r>
    </w:p>
    <w:p w:rsidR="000C7F3B" w:rsidRPr="0036035A" w:rsidRDefault="000C7F3B" w:rsidP="000C7F3B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«Зачтено» ставится, если учащийся набрал не менее 9 баллов.</w:t>
      </w:r>
    </w:p>
    <w:p w:rsidR="000C7F3B" w:rsidRPr="0036035A" w:rsidRDefault="000C7F3B" w:rsidP="000C7F3B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Если учащийся получил менее 9 баллов работа признается не зачтенной – «Не зачтено».</w:t>
      </w:r>
    </w:p>
    <w:p w:rsidR="000C7F3B" w:rsidRDefault="000C7F3B" w:rsidP="00E90031">
      <w:pPr>
        <w:pStyle w:val="a3"/>
        <w:rPr>
          <w:rFonts w:ascii="Times New Roman" w:hAnsi="Times New Roman"/>
          <w:sz w:val="24"/>
          <w:szCs w:val="24"/>
        </w:rPr>
      </w:pPr>
    </w:p>
    <w:p w:rsidR="000C7F3B" w:rsidRPr="00106618" w:rsidRDefault="00E90031" w:rsidP="000C7F3B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C7F3B" w:rsidRPr="00106618">
        <w:rPr>
          <w:rFonts w:ascii="Times New Roman" w:hAnsi="Times New Roman"/>
          <w:i/>
          <w:sz w:val="24"/>
          <w:szCs w:val="24"/>
          <w:u w:val="single"/>
        </w:rPr>
        <w:t xml:space="preserve">Критерии оценки </w:t>
      </w:r>
      <w:r w:rsidR="000C7F3B">
        <w:rPr>
          <w:rFonts w:ascii="Times New Roman" w:hAnsi="Times New Roman"/>
          <w:i/>
          <w:sz w:val="24"/>
          <w:szCs w:val="24"/>
          <w:u w:val="single"/>
        </w:rPr>
        <w:t>участия в турнире 2 классы</w:t>
      </w:r>
      <w:r w:rsidR="000C7F3B" w:rsidRPr="00106618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E90031" w:rsidRDefault="000C7F3B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знать единицы измерения длины, времени, массы, соотношения между ними,</w:t>
      </w:r>
    </w:p>
    <w:p w:rsidR="000C7F3B" w:rsidRDefault="000C7F3B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переводит одни единицы измерения в другие, </w:t>
      </w:r>
    </w:p>
    <w:p w:rsidR="000C7F3B" w:rsidRDefault="000C7F3B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-уметь решать задачи с помощью графических моделей,</w:t>
      </w:r>
    </w:p>
    <w:p w:rsidR="000C7F3B" w:rsidRDefault="000C7F3B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находит несколько способов решения задач,</w:t>
      </w:r>
    </w:p>
    <w:p w:rsidR="000C7F3B" w:rsidRDefault="000C7F3B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быстро и верно производит вычисления в пределах 100, </w:t>
      </w:r>
    </w:p>
    <w:p w:rsidR="000C7F3B" w:rsidRDefault="000C7F3B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решает логические задачи с помощью чертежа,</w:t>
      </w:r>
    </w:p>
    <w:p w:rsidR="000C7F3B" w:rsidRDefault="000C7F3B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знает геометрические фигуры угол, треугольник, прямоугольник, квадрат, четырехугольник, свойства перечисленных фигур,</w:t>
      </w:r>
    </w:p>
    <w:p w:rsidR="000C7F3B" w:rsidRDefault="000C7F3B" w:rsidP="00E9003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применяет знания свойств геометрических фигур для решения задач геометрического содержания.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Максимальное количество баллов – 23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«Зачтено» ставится, если учащийся набрал не менее 9 баллов.</w:t>
      </w:r>
    </w:p>
    <w:p w:rsidR="00E90031" w:rsidRPr="0036035A" w:rsidRDefault="00E90031" w:rsidP="00E90031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lastRenderedPageBreak/>
        <w:t>Если учащийся получил менее 9 баллов работа признается не зачтенной – «Не зачтено».</w:t>
      </w:r>
    </w:p>
    <w:p w:rsidR="000C7F3B" w:rsidRDefault="000C7F3B" w:rsidP="000C7F3B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</w:p>
    <w:p w:rsidR="000C7F3B" w:rsidRPr="00106618" w:rsidRDefault="000C7F3B" w:rsidP="000C7F3B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106618">
        <w:rPr>
          <w:rFonts w:ascii="Times New Roman" w:hAnsi="Times New Roman"/>
          <w:i/>
          <w:sz w:val="24"/>
          <w:szCs w:val="24"/>
          <w:u w:val="single"/>
        </w:rPr>
        <w:t xml:space="preserve">Критерии оценки </w:t>
      </w:r>
      <w:r>
        <w:rPr>
          <w:rFonts w:ascii="Times New Roman" w:hAnsi="Times New Roman"/>
          <w:i/>
          <w:sz w:val="24"/>
          <w:szCs w:val="24"/>
          <w:u w:val="single"/>
        </w:rPr>
        <w:t>участия в турнире 3 классы</w:t>
      </w:r>
      <w:r w:rsidRPr="00106618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C325A5" w:rsidRDefault="00FF6A90" w:rsidP="00C3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325A5">
        <w:rPr>
          <w:rFonts w:ascii="Times New Roman" w:hAnsi="Times New Roman"/>
          <w:sz w:val="24"/>
          <w:szCs w:val="24"/>
        </w:rPr>
        <w:t>знать единицы измерения длины, времени, массы, соотношения между ними,</w:t>
      </w:r>
    </w:p>
    <w:p w:rsidR="00C325A5" w:rsidRDefault="00C325A5" w:rsidP="00C3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переводит одни единицы измерения в другие,</w:t>
      </w:r>
    </w:p>
    <w:p w:rsidR="00C325A5" w:rsidRDefault="00C325A5" w:rsidP="00C3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выполняет арифметические действия с именованными числами,</w:t>
      </w:r>
    </w:p>
    <w:p w:rsidR="00FF6A90" w:rsidRDefault="00C325A5" w:rsidP="00C3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знает и выполняет алгоритм </w:t>
      </w:r>
      <w:r w:rsidR="00FF6A90">
        <w:rPr>
          <w:rFonts w:ascii="Times New Roman" w:hAnsi="Times New Roman"/>
          <w:sz w:val="24"/>
          <w:szCs w:val="24"/>
        </w:rPr>
        <w:t xml:space="preserve">сложения, вычитания, деления, </w:t>
      </w:r>
      <w:proofErr w:type="spellStart"/>
      <w:r w:rsidR="00FF6A90">
        <w:rPr>
          <w:rFonts w:ascii="Times New Roman" w:hAnsi="Times New Roman"/>
          <w:sz w:val="24"/>
          <w:szCs w:val="24"/>
        </w:rPr>
        <w:t>умнжения</w:t>
      </w:r>
      <w:proofErr w:type="spellEnd"/>
      <w:r w:rsidR="00FF6A90">
        <w:rPr>
          <w:rFonts w:ascii="Times New Roman" w:hAnsi="Times New Roman"/>
          <w:sz w:val="24"/>
          <w:szCs w:val="24"/>
        </w:rPr>
        <w:t xml:space="preserve"> многозначных чисел столбиком для решения математических ребусов,</w:t>
      </w:r>
    </w:p>
    <w:p w:rsidR="00FF6A90" w:rsidRDefault="00FF6A90" w:rsidP="00C325A5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решает задачи повышенного уровня сложности при помощи рисунка, графической модели,</w:t>
      </w:r>
    </w:p>
    <w:p w:rsidR="00FF6A90" w:rsidRDefault="00C325A5" w:rsidP="00FF6A9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F6A90">
        <w:rPr>
          <w:rFonts w:ascii="Times New Roman" w:hAnsi="Times New Roman"/>
          <w:sz w:val="24"/>
          <w:szCs w:val="24"/>
        </w:rPr>
        <w:t>- знает геометрические фигуры угол, треугольник, прямоугольник, квадрат, четырехугольник, свойства перечисленных фигур,</w:t>
      </w:r>
    </w:p>
    <w:p w:rsidR="00FF6A90" w:rsidRDefault="00FF6A90" w:rsidP="00FF6A9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применяет знания свойств геометрических фигур для решения задач геометрического содержания.</w:t>
      </w:r>
    </w:p>
    <w:p w:rsidR="00FF6A90" w:rsidRPr="0036035A" w:rsidRDefault="00FF6A90" w:rsidP="00FF6A90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Мак</w:t>
      </w:r>
      <w:r>
        <w:rPr>
          <w:rFonts w:ascii="Times New Roman" w:hAnsi="Times New Roman"/>
          <w:sz w:val="24"/>
          <w:szCs w:val="24"/>
        </w:rPr>
        <w:t>симальное количество баллов – 21</w:t>
      </w:r>
    </w:p>
    <w:p w:rsidR="00FF6A90" w:rsidRPr="0036035A" w:rsidRDefault="00FF6A90" w:rsidP="00FF6A90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«Зачтено» ставится, если учащийся набрал не менее 9 баллов.</w:t>
      </w:r>
    </w:p>
    <w:p w:rsidR="00FF6A90" w:rsidRPr="0036035A" w:rsidRDefault="00FF6A90" w:rsidP="00FF6A90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Если учащийся получил менее 9 баллов работа признается не зачтенной – «Не зачтено».</w:t>
      </w:r>
    </w:p>
    <w:p w:rsidR="00C325A5" w:rsidRDefault="00C325A5" w:rsidP="00C325A5">
      <w:pPr>
        <w:pStyle w:val="a3"/>
        <w:rPr>
          <w:rFonts w:ascii="Times New Roman" w:hAnsi="Times New Roman"/>
          <w:sz w:val="24"/>
          <w:szCs w:val="24"/>
        </w:rPr>
      </w:pPr>
    </w:p>
    <w:p w:rsidR="00E25D57" w:rsidRDefault="00E25D57" w:rsidP="00E25D57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106618">
        <w:rPr>
          <w:rFonts w:ascii="Times New Roman" w:hAnsi="Times New Roman"/>
          <w:i/>
          <w:sz w:val="24"/>
          <w:szCs w:val="24"/>
          <w:u w:val="single"/>
        </w:rPr>
        <w:t xml:space="preserve">Критерии оценки </w:t>
      </w:r>
      <w:r>
        <w:rPr>
          <w:rFonts w:ascii="Times New Roman" w:hAnsi="Times New Roman"/>
          <w:i/>
          <w:sz w:val="24"/>
          <w:szCs w:val="24"/>
          <w:u w:val="single"/>
        </w:rPr>
        <w:t>участия в турнире 4 классы</w:t>
      </w:r>
      <w:r w:rsidRPr="00106618">
        <w:rPr>
          <w:rFonts w:ascii="Times New Roman" w:hAnsi="Times New Roman"/>
          <w:i/>
          <w:sz w:val="24"/>
          <w:szCs w:val="24"/>
          <w:u w:val="single"/>
        </w:rPr>
        <w:t>:</w:t>
      </w:r>
    </w:p>
    <w:p w:rsidR="00E25D57" w:rsidRDefault="00E25D57" w:rsidP="00E25D5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знать, читать, записывать многозначные числа, находить наименьшее и наибольшее среди предложенных многозначных чисел, </w:t>
      </w:r>
    </w:p>
    <w:p w:rsidR="00E25D57" w:rsidRDefault="00E25D57" w:rsidP="00E25D5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находить закономерности в предложенных рядах многозначных чисел и продолжать эти ряды, </w:t>
      </w:r>
    </w:p>
    <w:p w:rsidR="00E25D57" w:rsidRDefault="00E25D57" w:rsidP="00E25D5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знает и выполняет алгоритм сложения, вычитания, деления, умножения многозначных чисел столбиком для решения математических ребусов,</w:t>
      </w:r>
    </w:p>
    <w:p w:rsidR="00E25D57" w:rsidRDefault="00E25D57" w:rsidP="00E25D5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оперирует понятиями класс, разряд, предшествующее число, последующее число,</w:t>
      </w:r>
    </w:p>
    <w:p w:rsidR="00E25D57" w:rsidRDefault="00E25D57" w:rsidP="00E25D5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уметь решать задачи с помощью графических моделей, находит несколько способов решения задач, выстраивает логическую цепь рассуждений для решения задачи,</w:t>
      </w:r>
    </w:p>
    <w:p w:rsidR="00E25D57" w:rsidRDefault="00E25D57" w:rsidP="00E25D57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знает и оперирует понятиями дробь, доля, числитель, знаменатель, решает задачи,</w:t>
      </w:r>
    </w:p>
    <w:p w:rsidR="003275AA" w:rsidRDefault="00E25D57" w:rsidP="003275A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275AA">
        <w:rPr>
          <w:rFonts w:ascii="Times New Roman" w:hAnsi="Times New Roman"/>
          <w:sz w:val="24"/>
          <w:szCs w:val="24"/>
        </w:rPr>
        <w:t>знает геометрические фигуры угол, треугольник, прямоугольник, квадрат, четырехугольник, свойства перечисленных фигур,</w:t>
      </w:r>
    </w:p>
    <w:p w:rsidR="003275AA" w:rsidRDefault="003275AA" w:rsidP="003275A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применяет знания свойств геометрических фигур для решения задач геометрического содержания.</w:t>
      </w:r>
    </w:p>
    <w:p w:rsidR="003275AA" w:rsidRPr="0036035A" w:rsidRDefault="003275AA" w:rsidP="003275A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Мак</w:t>
      </w:r>
      <w:r>
        <w:rPr>
          <w:rFonts w:ascii="Times New Roman" w:hAnsi="Times New Roman"/>
          <w:sz w:val="24"/>
          <w:szCs w:val="24"/>
        </w:rPr>
        <w:t>симальное количество баллов – 24</w:t>
      </w:r>
    </w:p>
    <w:p w:rsidR="003275AA" w:rsidRPr="0036035A" w:rsidRDefault="003275AA" w:rsidP="003275A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«Зачтено» ставится, если учащийся набрал не менее 9 баллов.</w:t>
      </w:r>
    </w:p>
    <w:p w:rsidR="003275AA" w:rsidRDefault="003275AA" w:rsidP="003275AA">
      <w:pPr>
        <w:pStyle w:val="a3"/>
        <w:rPr>
          <w:rFonts w:ascii="Times New Roman" w:hAnsi="Times New Roman"/>
          <w:sz w:val="24"/>
          <w:szCs w:val="24"/>
        </w:rPr>
      </w:pPr>
      <w:r w:rsidRPr="0036035A">
        <w:rPr>
          <w:rFonts w:ascii="Times New Roman" w:hAnsi="Times New Roman"/>
          <w:sz w:val="24"/>
          <w:szCs w:val="24"/>
        </w:rPr>
        <w:t>Если учащийся получил менее 9 баллов работа признается не зачтенной – «Не зачтено».</w:t>
      </w:r>
    </w:p>
    <w:p w:rsidR="00EA4E54" w:rsidRPr="0036035A" w:rsidRDefault="00EA4E54" w:rsidP="003275AA">
      <w:pPr>
        <w:pStyle w:val="a3"/>
        <w:rPr>
          <w:rFonts w:ascii="Times New Roman" w:hAnsi="Times New Roman"/>
          <w:sz w:val="24"/>
          <w:szCs w:val="24"/>
        </w:rPr>
      </w:pPr>
    </w:p>
    <w:p w:rsidR="00EA4E54" w:rsidRPr="00EA4E54" w:rsidRDefault="00EA4E54" w:rsidP="00EA4E54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D4363">
        <w:rPr>
          <w:rFonts w:ascii="Times New Roman" w:hAnsi="Times New Roman"/>
          <w:b/>
          <w:sz w:val="24"/>
          <w:szCs w:val="24"/>
        </w:rPr>
        <w:t>Содержание программы.</w:t>
      </w:r>
    </w:p>
    <w:p w:rsidR="0051565E" w:rsidRPr="002D4363" w:rsidRDefault="0051565E" w:rsidP="0051565E">
      <w:pPr>
        <w:pStyle w:val="a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</w:t>
      </w:r>
      <w:r w:rsidRPr="002D4363">
        <w:rPr>
          <w:rFonts w:ascii="Times New Roman" w:eastAsia="Times New Roman" w:hAnsi="Times New Roman"/>
          <w:sz w:val="24"/>
          <w:szCs w:val="24"/>
        </w:rPr>
        <w:t xml:space="preserve">атериал </w:t>
      </w:r>
      <w:r>
        <w:rPr>
          <w:rFonts w:ascii="Times New Roman" w:eastAsia="Times New Roman" w:hAnsi="Times New Roman"/>
          <w:sz w:val="24"/>
          <w:szCs w:val="24"/>
        </w:rPr>
        <w:t xml:space="preserve">курса </w:t>
      </w:r>
      <w:r w:rsidRPr="002D4363">
        <w:rPr>
          <w:rFonts w:ascii="Times New Roman" w:eastAsia="Times New Roman" w:hAnsi="Times New Roman"/>
          <w:sz w:val="24"/>
          <w:szCs w:val="24"/>
        </w:rPr>
        <w:t xml:space="preserve">носит практико-ориентированный </w:t>
      </w:r>
      <w:r>
        <w:rPr>
          <w:rFonts w:ascii="Times New Roman" w:eastAsia="Times New Roman" w:hAnsi="Times New Roman"/>
          <w:sz w:val="24"/>
          <w:szCs w:val="24"/>
        </w:rPr>
        <w:t>характер</w:t>
      </w:r>
      <w:r w:rsidRPr="002D4363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51565E" w:rsidRPr="002D4363" w:rsidRDefault="0051565E" w:rsidP="0051565E">
      <w:pPr>
        <w:pStyle w:val="a3"/>
        <w:rPr>
          <w:rFonts w:ascii="Times New Roman" w:hAnsi="Times New Roman"/>
          <w:sz w:val="24"/>
          <w:szCs w:val="24"/>
        </w:rPr>
      </w:pPr>
      <w:r w:rsidRPr="002D4363">
        <w:rPr>
          <w:rFonts w:ascii="Times New Roman" w:hAnsi="Times New Roman"/>
          <w:sz w:val="24"/>
          <w:szCs w:val="24"/>
        </w:rPr>
        <w:t xml:space="preserve">В качестве организации занятий проводятся следующие </w:t>
      </w:r>
      <w:r w:rsidRPr="002D4363">
        <w:rPr>
          <w:rFonts w:ascii="Times New Roman" w:hAnsi="Times New Roman"/>
          <w:i/>
          <w:sz w:val="24"/>
          <w:szCs w:val="24"/>
          <w:u w:val="single"/>
        </w:rPr>
        <w:t>формы:</w:t>
      </w:r>
    </w:p>
    <w:p w:rsidR="0051565E" w:rsidRDefault="0051565E" w:rsidP="0051565E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Блицтурнир,</w:t>
      </w:r>
    </w:p>
    <w:p w:rsidR="0051565E" w:rsidRDefault="0051565E" w:rsidP="0051565E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Игры.</w:t>
      </w:r>
    </w:p>
    <w:p w:rsidR="0051565E" w:rsidRDefault="0051565E" w:rsidP="0051565E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Турнир смекалистых,</w:t>
      </w:r>
    </w:p>
    <w:p w:rsidR="0051565E" w:rsidRDefault="0051565E" w:rsidP="0051565E">
      <w:pPr>
        <w:pStyle w:val="a3"/>
        <w:numPr>
          <w:ilvl w:val="0"/>
          <w:numId w:val="4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Решение задач, головоломок, ребусов,</w:t>
      </w:r>
    </w:p>
    <w:p w:rsidR="0051565E" w:rsidRDefault="0051565E" w:rsidP="0051565E">
      <w:pPr>
        <w:pStyle w:val="a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Формы организации познавательной деятельности (</w:t>
      </w:r>
      <w:r w:rsidRPr="0051565E">
        <w:rPr>
          <w:rFonts w:ascii="Times New Roman" w:eastAsia="Times New Roman" w:hAnsi="Times New Roman"/>
          <w:i/>
          <w:sz w:val="24"/>
          <w:szCs w:val="24"/>
        </w:rPr>
        <w:t>ФОПД)</w:t>
      </w:r>
      <w:r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51565E" w:rsidRDefault="0051565E" w:rsidP="0051565E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Фронтальная работа,</w:t>
      </w:r>
    </w:p>
    <w:p w:rsidR="0051565E" w:rsidRDefault="0051565E" w:rsidP="0051565E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Работа в парах, </w:t>
      </w:r>
    </w:p>
    <w:p w:rsidR="0051565E" w:rsidRDefault="0051565E" w:rsidP="0051565E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Индивидуальная работа,</w:t>
      </w:r>
    </w:p>
    <w:p w:rsidR="0051565E" w:rsidRPr="0030488D" w:rsidRDefault="0051565E" w:rsidP="0030488D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Работа в группах,</w:t>
      </w:r>
    </w:p>
    <w:p w:rsidR="0051565E" w:rsidRPr="002D4363" w:rsidRDefault="0051565E" w:rsidP="0051565E">
      <w:pPr>
        <w:pStyle w:val="a3"/>
        <w:rPr>
          <w:rFonts w:ascii="Times New Roman" w:eastAsia="Times New Roman" w:hAnsi="Times New Roman"/>
          <w:i/>
          <w:sz w:val="24"/>
          <w:szCs w:val="24"/>
          <w:u w:val="single"/>
        </w:rPr>
      </w:pPr>
      <w:r w:rsidRPr="002D4363">
        <w:rPr>
          <w:rFonts w:ascii="Times New Roman" w:hAnsi="Times New Roman"/>
          <w:i/>
          <w:sz w:val="24"/>
          <w:szCs w:val="24"/>
          <w:u w:val="single"/>
        </w:rPr>
        <w:t>Методы:</w:t>
      </w:r>
    </w:p>
    <w:p w:rsidR="0051565E" w:rsidRPr="002D4363" w:rsidRDefault="0051565E" w:rsidP="0051565E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2D4363">
        <w:rPr>
          <w:rFonts w:ascii="Times New Roman" w:eastAsia="Times New Roman" w:hAnsi="Times New Roman"/>
          <w:sz w:val="24"/>
          <w:szCs w:val="24"/>
        </w:rPr>
        <w:t>Репродукт</w:t>
      </w:r>
      <w:r w:rsidR="0030488D">
        <w:rPr>
          <w:rFonts w:ascii="Times New Roman" w:eastAsia="Times New Roman" w:hAnsi="Times New Roman"/>
          <w:sz w:val="24"/>
          <w:szCs w:val="24"/>
        </w:rPr>
        <w:t>ивный – (беседа, вопросы, тесты</w:t>
      </w:r>
      <w:r w:rsidRPr="002D4363">
        <w:rPr>
          <w:rFonts w:ascii="Times New Roman" w:eastAsia="Times New Roman" w:hAnsi="Times New Roman"/>
          <w:sz w:val="24"/>
          <w:szCs w:val="24"/>
        </w:rPr>
        <w:t>), проблемный, частично-поисковый – (творческие задания</w:t>
      </w:r>
      <w:proofErr w:type="gramStart"/>
      <w:r w:rsidRPr="002D4363">
        <w:rPr>
          <w:rFonts w:ascii="Times New Roman" w:eastAsia="Times New Roman" w:hAnsi="Times New Roman"/>
          <w:sz w:val="24"/>
          <w:szCs w:val="24"/>
        </w:rPr>
        <w:t>:),объяснительно</w:t>
      </w:r>
      <w:proofErr w:type="gramEnd"/>
      <w:r w:rsidRPr="002D4363">
        <w:rPr>
          <w:rFonts w:ascii="Times New Roman" w:eastAsia="Times New Roman" w:hAnsi="Times New Roman"/>
          <w:sz w:val="24"/>
          <w:szCs w:val="24"/>
        </w:rPr>
        <w:t xml:space="preserve">-иллюстративный. </w:t>
      </w:r>
    </w:p>
    <w:p w:rsidR="00EA4E54" w:rsidRPr="002D4363" w:rsidRDefault="00EA4E54" w:rsidP="00EA4E54">
      <w:pPr>
        <w:pStyle w:val="a3"/>
        <w:rPr>
          <w:rFonts w:ascii="Times New Roman" w:hAnsi="Times New Roman"/>
          <w:b/>
          <w:sz w:val="24"/>
          <w:szCs w:val="24"/>
        </w:rPr>
      </w:pPr>
    </w:p>
    <w:p w:rsidR="00E25D57" w:rsidRDefault="00E25D57" w:rsidP="00E25D57">
      <w:pPr>
        <w:pStyle w:val="a3"/>
        <w:rPr>
          <w:rFonts w:ascii="Times New Roman" w:hAnsi="Times New Roman"/>
          <w:sz w:val="24"/>
          <w:szCs w:val="24"/>
        </w:rPr>
      </w:pPr>
    </w:p>
    <w:p w:rsidR="00E25D57" w:rsidRPr="00280CE4" w:rsidRDefault="0030488D" w:rsidP="00E25D57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280CE4">
        <w:rPr>
          <w:rFonts w:ascii="Times New Roman" w:hAnsi="Times New Roman"/>
          <w:b/>
          <w:i/>
          <w:sz w:val="24"/>
          <w:szCs w:val="24"/>
        </w:rPr>
        <w:lastRenderedPageBreak/>
        <w:t>Содержание 1 класс.</w:t>
      </w:r>
    </w:p>
    <w:p w:rsidR="00280CE4" w:rsidRPr="00280CE4" w:rsidRDefault="00280CE4" w:rsidP="00280CE4">
      <w:pPr>
        <w:pStyle w:val="a3"/>
        <w:rPr>
          <w:rFonts w:ascii="Times New Roman" w:hAnsi="Times New Roman"/>
          <w:i/>
          <w:sz w:val="24"/>
          <w:szCs w:val="24"/>
        </w:rPr>
      </w:pPr>
      <w:r w:rsidRPr="00280CE4">
        <w:rPr>
          <w:rFonts w:ascii="Times New Roman" w:hAnsi="Times New Roman"/>
          <w:i/>
          <w:sz w:val="24"/>
          <w:szCs w:val="24"/>
        </w:rPr>
        <w:t>Нумерация чисел в пределах десяти и действия с ними. – 5 часов.</w:t>
      </w:r>
    </w:p>
    <w:p w:rsidR="00280CE4" w:rsidRPr="002D4363" w:rsidRDefault="00280CE4" w:rsidP="00280CE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Названия и порядок следования времен года, месяцев, дней недели, нумерация чисел в пределах 10. Решение задач на нахождение порядкового номера объекта. Состав чисел от 2 до 10. Составление заданных чисел из одинаковых слагаемых. «Магический квадрат». Магический квадрат и подбор знаков «+» и «</w:t>
      </w:r>
      <w:proofErr w:type="gramStart"/>
      <w:r>
        <w:rPr>
          <w:rFonts w:ascii="Times New Roman" w:hAnsi="Times New Roman"/>
          <w:sz w:val="24"/>
          <w:szCs w:val="24"/>
        </w:rPr>
        <w:t>-« .</w:t>
      </w:r>
      <w:proofErr w:type="gramEnd"/>
      <w:r w:rsidR="008E48E1">
        <w:rPr>
          <w:rFonts w:ascii="Times New Roman" w:hAnsi="Times New Roman"/>
          <w:sz w:val="24"/>
          <w:szCs w:val="24"/>
        </w:rPr>
        <w:t xml:space="preserve"> Игра «Число – предмет».</w:t>
      </w:r>
    </w:p>
    <w:p w:rsidR="00280CE4" w:rsidRDefault="00280CE4" w:rsidP="00280CE4">
      <w:pPr>
        <w:pStyle w:val="a3"/>
        <w:rPr>
          <w:rFonts w:ascii="Times New Roman" w:hAnsi="Times New Roman"/>
          <w:i/>
          <w:sz w:val="24"/>
          <w:szCs w:val="24"/>
        </w:rPr>
      </w:pPr>
      <w:r w:rsidRPr="00280CE4">
        <w:rPr>
          <w:rFonts w:ascii="Times New Roman" w:hAnsi="Times New Roman"/>
          <w:i/>
          <w:sz w:val="24"/>
          <w:szCs w:val="24"/>
        </w:rPr>
        <w:t>Нумерация чисел в пределах двадцати и действия с ними.  – 4 часа.</w:t>
      </w:r>
    </w:p>
    <w:p w:rsidR="00280CE4" w:rsidRDefault="00280CE4" w:rsidP="00280CE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Нумерация чисел в пределах 20, состав чисел (2-20). Решение задач на нахождение порядкового номера объекта. Понятие четное и нечетные числа. Решение математических ребусов. Нахождение закономерностей в предложенных рядах цифр</w:t>
      </w:r>
      <w:r w:rsidR="008E48E1">
        <w:rPr>
          <w:rFonts w:ascii="Times New Roman" w:hAnsi="Times New Roman"/>
          <w:sz w:val="24"/>
          <w:szCs w:val="24"/>
        </w:rPr>
        <w:t>.</w:t>
      </w:r>
    </w:p>
    <w:p w:rsidR="008E48E1" w:rsidRPr="00280CE4" w:rsidRDefault="008E48E1" w:rsidP="00280CE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Игра «Я задумал число…».</w:t>
      </w:r>
    </w:p>
    <w:p w:rsidR="00280CE4" w:rsidRDefault="00280CE4" w:rsidP="00280CE4">
      <w:pPr>
        <w:pStyle w:val="a3"/>
        <w:rPr>
          <w:rFonts w:ascii="Times New Roman" w:hAnsi="Times New Roman"/>
          <w:i/>
          <w:sz w:val="24"/>
          <w:szCs w:val="24"/>
        </w:rPr>
      </w:pPr>
      <w:r w:rsidRPr="00280CE4">
        <w:rPr>
          <w:rFonts w:ascii="Times New Roman" w:hAnsi="Times New Roman"/>
          <w:i/>
          <w:sz w:val="24"/>
          <w:szCs w:val="24"/>
        </w:rPr>
        <w:t>Задачи, связанные с величинами – 5 часов.</w:t>
      </w:r>
    </w:p>
    <w:p w:rsidR="00280CE4" w:rsidRPr="00280CE4" w:rsidRDefault="00846E07" w:rsidP="00280CE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Единицы измерения массы, </w:t>
      </w:r>
      <w:proofErr w:type="spellStart"/>
      <w:r>
        <w:rPr>
          <w:rFonts w:ascii="Times New Roman" w:hAnsi="Times New Roman"/>
          <w:sz w:val="24"/>
          <w:szCs w:val="24"/>
        </w:rPr>
        <w:t>обьема</w:t>
      </w:r>
      <w:proofErr w:type="spellEnd"/>
      <w:r>
        <w:rPr>
          <w:rFonts w:ascii="Times New Roman" w:hAnsi="Times New Roman"/>
          <w:sz w:val="24"/>
          <w:szCs w:val="24"/>
        </w:rPr>
        <w:t xml:space="preserve">. Решать математические головоломки. </w:t>
      </w:r>
      <w:r w:rsidR="0091248C">
        <w:rPr>
          <w:rFonts w:ascii="Times New Roman" w:hAnsi="Times New Roman"/>
          <w:sz w:val="24"/>
          <w:szCs w:val="24"/>
        </w:rPr>
        <w:t xml:space="preserve">Составлять таблицу данных логических задач. </w:t>
      </w:r>
      <w:r w:rsidR="008E48E1">
        <w:rPr>
          <w:rFonts w:ascii="Times New Roman" w:hAnsi="Times New Roman"/>
          <w:sz w:val="24"/>
          <w:szCs w:val="24"/>
        </w:rPr>
        <w:t>Игра «Первый-десятый».</w:t>
      </w:r>
    </w:p>
    <w:p w:rsidR="00280CE4" w:rsidRDefault="00280CE4" w:rsidP="00280CE4">
      <w:pPr>
        <w:pStyle w:val="a3"/>
        <w:rPr>
          <w:rFonts w:ascii="Times New Roman" w:hAnsi="Times New Roman"/>
          <w:i/>
          <w:sz w:val="24"/>
          <w:szCs w:val="24"/>
        </w:rPr>
      </w:pPr>
      <w:r w:rsidRPr="00280CE4">
        <w:rPr>
          <w:rFonts w:ascii="Times New Roman" w:hAnsi="Times New Roman"/>
          <w:i/>
          <w:sz w:val="24"/>
          <w:szCs w:val="24"/>
        </w:rPr>
        <w:t>Большой турнир смекалистых – 1 час.</w:t>
      </w:r>
    </w:p>
    <w:p w:rsidR="0091248C" w:rsidRPr="0091248C" w:rsidRDefault="0091248C" w:rsidP="00280CE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нестандартных задач. Решение логических задач. Решение математических головоломок. Решение выражений с пропущенными знаками «+» и «</w:t>
      </w:r>
      <w:proofErr w:type="gramStart"/>
      <w:r>
        <w:rPr>
          <w:rFonts w:ascii="Times New Roman" w:hAnsi="Times New Roman"/>
          <w:sz w:val="24"/>
          <w:szCs w:val="24"/>
        </w:rPr>
        <w:t>-« (</w:t>
      </w:r>
      <w:proofErr w:type="gramEnd"/>
      <w:r>
        <w:rPr>
          <w:rFonts w:ascii="Times New Roman" w:hAnsi="Times New Roman"/>
          <w:sz w:val="24"/>
          <w:szCs w:val="24"/>
        </w:rPr>
        <w:t>примеры с «окошечками»).</w:t>
      </w:r>
    </w:p>
    <w:p w:rsidR="00280CE4" w:rsidRDefault="00280CE4" w:rsidP="00280CE4">
      <w:pPr>
        <w:pStyle w:val="a3"/>
        <w:rPr>
          <w:rFonts w:ascii="Times New Roman" w:hAnsi="Times New Roman"/>
          <w:i/>
          <w:sz w:val="24"/>
          <w:szCs w:val="24"/>
        </w:rPr>
      </w:pPr>
      <w:r w:rsidRPr="00280CE4">
        <w:rPr>
          <w:rFonts w:ascii="Times New Roman" w:hAnsi="Times New Roman"/>
          <w:i/>
          <w:sz w:val="24"/>
          <w:szCs w:val="24"/>
        </w:rPr>
        <w:t>Задачи (на упорядочивание, комбинаторные) – 5 часов.</w:t>
      </w:r>
    </w:p>
    <w:p w:rsidR="0091248C" w:rsidRPr="0091248C" w:rsidRDefault="0091248C" w:rsidP="00280CE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Оформление краткой записи (рисунок, схема) к задачам. Решение </w:t>
      </w:r>
      <w:r w:rsidRPr="0091248C">
        <w:rPr>
          <w:rFonts w:ascii="Times New Roman" w:hAnsi="Times New Roman"/>
          <w:sz w:val="24"/>
          <w:szCs w:val="24"/>
        </w:rPr>
        <w:t xml:space="preserve">задач </w:t>
      </w:r>
      <w:r w:rsidR="00705AFE">
        <w:rPr>
          <w:rFonts w:ascii="Times New Roman" w:hAnsi="Times New Roman"/>
          <w:sz w:val="24"/>
          <w:szCs w:val="24"/>
        </w:rPr>
        <w:t xml:space="preserve">на </w:t>
      </w:r>
      <w:r w:rsidRPr="0091248C">
        <w:rPr>
          <w:rFonts w:ascii="Times New Roman" w:hAnsi="Times New Roman"/>
          <w:sz w:val="24"/>
          <w:szCs w:val="24"/>
        </w:rPr>
        <w:t>упорядочивание</w:t>
      </w:r>
      <w:r w:rsidR="00705AFE">
        <w:rPr>
          <w:rFonts w:ascii="Times New Roman" w:hAnsi="Times New Roman"/>
          <w:sz w:val="24"/>
          <w:szCs w:val="24"/>
        </w:rPr>
        <w:t xml:space="preserve">. Решение математических головоломок. Составление граф для решения комбинаторных задач. Решение комбинаторных задач. </w:t>
      </w:r>
      <w:r w:rsidR="00903A32">
        <w:rPr>
          <w:rFonts w:ascii="Times New Roman" w:hAnsi="Times New Roman"/>
          <w:sz w:val="24"/>
          <w:szCs w:val="24"/>
        </w:rPr>
        <w:t>Игра «Не собьюсь!».</w:t>
      </w:r>
    </w:p>
    <w:p w:rsidR="00280CE4" w:rsidRDefault="00280CE4" w:rsidP="00280CE4">
      <w:pPr>
        <w:pStyle w:val="a3"/>
        <w:rPr>
          <w:rFonts w:ascii="Times New Roman" w:hAnsi="Times New Roman"/>
          <w:i/>
          <w:sz w:val="24"/>
          <w:szCs w:val="24"/>
        </w:rPr>
      </w:pPr>
      <w:r w:rsidRPr="00280CE4">
        <w:rPr>
          <w:rFonts w:ascii="Times New Roman" w:hAnsi="Times New Roman"/>
          <w:i/>
          <w:sz w:val="24"/>
          <w:szCs w:val="24"/>
        </w:rPr>
        <w:t>Разные задачи – 6 часов.</w:t>
      </w:r>
    </w:p>
    <w:p w:rsidR="00705AFE" w:rsidRPr="00705AFE" w:rsidRDefault="00705AFE" w:rsidP="00280CE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и порядок следования времен года, месяцев, дней в неделе. Оформление условий задач в виде рисунка. Решение математических головоломок. Правила заполнения «Математических квадратов».</w:t>
      </w:r>
      <w:r w:rsidR="00903A32">
        <w:rPr>
          <w:rFonts w:ascii="Times New Roman" w:hAnsi="Times New Roman"/>
          <w:sz w:val="24"/>
          <w:szCs w:val="24"/>
        </w:rPr>
        <w:t xml:space="preserve"> Игра «Кто решит раньше». Игра «Назови суммы».</w:t>
      </w:r>
    </w:p>
    <w:p w:rsidR="00280CE4" w:rsidRDefault="00280CE4" w:rsidP="00280CE4">
      <w:pPr>
        <w:pStyle w:val="a3"/>
        <w:rPr>
          <w:rFonts w:ascii="Times New Roman" w:hAnsi="Times New Roman"/>
          <w:i/>
          <w:sz w:val="24"/>
          <w:szCs w:val="24"/>
        </w:rPr>
      </w:pPr>
      <w:r w:rsidRPr="00280CE4">
        <w:rPr>
          <w:rFonts w:ascii="Times New Roman" w:hAnsi="Times New Roman"/>
          <w:i/>
          <w:sz w:val="24"/>
          <w:szCs w:val="24"/>
        </w:rPr>
        <w:t>Задачи с геометрическим содержанием – 6 часов.</w:t>
      </w:r>
    </w:p>
    <w:p w:rsidR="00705AFE" w:rsidRDefault="00705AFE" w:rsidP="00705AF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«отрезок», «луч», «прямая линия».  Фигуры треугольник, квадрат, прямоугольник, Понятие «круглое число». Решение математических головоломок.</w:t>
      </w:r>
    </w:p>
    <w:p w:rsidR="00705AFE" w:rsidRDefault="00705AFE" w:rsidP="00705AF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на чертеже знакомых геометрических фигур. Работа со счетными палочками.</w:t>
      </w:r>
      <w:r w:rsidR="00903A32">
        <w:rPr>
          <w:rFonts w:ascii="Times New Roman" w:hAnsi="Times New Roman"/>
          <w:sz w:val="24"/>
          <w:szCs w:val="24"/>
        </w:rPr>
        <w:t xml:space="preserve"> Игра «У кого лучший глазомер</w:t>
      </w:r>
      <w:proofErr w:type="gramStart"/>
      <w:r w:rsidR="00903A32">
        <w:rPr>
          <w:rFonts w:ascii="Times New Roman" w:hAnsi="Times New Roman"/>
          <w:sz w:val="24"/>
          <w:szCs w:val="24"/>
        </w:rPr>
        <w:t>».Игра</w:t>
      </w:r>
      <w:proofErr w:type="gramEnd"/>
      <w:r w:rsidR="00903A32">
        <w:rPr>
          <w:rFonts w:ascii="Times New Roman" w:hAnsi="Times New Roman"/>
          <w:sz w:val="24"/>
          <w:szCs w:val="24"/>
        </w:rPr>
        <w:t xml:space="preserve"> «Угадай задуманное число круглых десятков».</w:t>
      </w:r>
    </w:p>
    <w:p w:rsidR="0030488D" w:rsidRPr="00280CE4" w:rsidRDefault="00280CE4" w:rsidP="00280CE4">
      <w:pPr>
        <w:pStyle w:val="a3"/>
        <w:rPr>
          <w:rFonts w:ascii="Times New Roman" w:hAnsi="Times New Roman"/>
          <w:i/>
          <w:sz w:val="24"/>
          <w:szCs w:val="24"/>
        </w:rPr>
      </w:pPr>
      <w:r w:rsidRPr="00280CE4">
        <w:rPr>
          <w:rFonts w:ascii="Times New Roman" w:hAnsi="Times New Roman"/>
          <w:i/>
          <w:sz w:val="24"/>
          <w:szCs w:val="24"/>
        </w:rPr>
        <w:t>Большой турнир смекалистых – 1 час.</w:t>
      </w:r>
    </w:p>
    <w:p w:rsidR="00705AFE" w:rsidRDefault="00705AFE" w:rsidP="00705AFE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705AFE" w:rsidRPr="00280CE4" w:rsidRDefault="00705AFE" w:rsidP="00705AFE">
      <w:pPr>
        <w:pStyle w:val="a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Содержание 2</w:t>
      </w:r>
      <w:r w:rsidRPr="00280CE4">
        <w:rPr>
          <w:rFonts w:ascii="Times New Roman" w:hAnsi="Times New Roman"/>
          <w:b/>
          <w:i/>
          <w:sz w:val="24"/>
          <w:szCs w:val="24"/>
        </w:rPr>
        <w:t xml:space="preserve"> класс.</w:t>
      </w:r>
    </w:p>
    <w:p w:rsidR="008E48E1" w:rsidRDefault="008E48E1" w:rsidP="008E48E1">
      <w:pPr>
        <w:pStyle w:val="a3"/>
        <w:rPr>
          <w:rFonts w:ascii="Times New Roman" w:hAnsi="Times New Roman"/>
          <w:i/>
          <w:sz w:val="24"/>
          <w:szCs w:val="24"/>
        </w:rPr>
      </w:pPr>
      <w:r w:rsidRPr="008E48E1">
        <w:rPr>
          <w:rFonts w:ascii="Times New Roman" w:hAnsi="Times New Roman"/>
          <w:i/>
          <w:sz w:val="24"/>
          <w:szCs w:val="24"/>
        </w:rPr>
        <w:t>Нумерация чисел в пределах 100 и действия с ними. – 4 часа</w:t>
      </w:r>
    </w:p>
    <w:p w:rsidR="008E48E1" w:rsidRDefault="00903A32" w:rsidP="008E48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Признаки времен года. Отличительные признаки кустарника и дерева. Нумерация чисел в пределах 100. Понятие четное, нечетное, двузначное число. Решение нестандартных задач. Игра «Кто первым скажет 100».</w:t>
      </w:r>
    </w:p>
    <w:p w:rsidR="00903A32" w:rsidRDefault="00903A32" w:rsidP="008E48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круглое число, число и цифра, следующее и предыдущее число. Закономерности в рядах чисел. Игра «Великий математик».</w:t>
      </w:r>
    </w:p>
    <w:p w:rsidR="00903A32" w:rsidRPr="008E48E1" w:rsidRDefault="00903A32" w:rsidP="008E48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Отгадывание загадок, простых числовых ребусов, восстановление арифметических выражений. Игра «Арифметическая эстафета».</w:t>
      </w:r>
    </w:p>
    <w:p w:rsidR="008E48E1" w:rsidRDefault="008E48E1" w:rsidP="008E48E1">
      <w:pPr>
        <w:pStyle w:val="a3"/>
        <w:rPr>
          <w:rFonts w:ascii="Times New Roman" w:hAnsi="Times New Roman"/>
          <w:i/>
          <w:sz w:val="24"/>
          <w:szCs w:val="24"/>
        </w:rPr>
      </w:pPr>
      <w:r w:rsidRPr="008E48E1">
        <w:rPr>
          <w:rFonts w:ascii="Times New Roman" w:hAnsi="Times New Roman"/>
          <w:i/>
          <w:sz w:val="24"/>
          <w:szCs w:val="24"/>
        </w:rPr>
        <w:t>Задачи, связанные с величинами – 3 часа</w:t>
      </w:r>
    </w:p>
    <w:p w:rsidR="008E48E1" w:rsidRPr="008E48E1" w:rsidRDefault="003359D2" w:rsidP="008E48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Единицы измерения длины, времени, </w:t>
      </w:r>
      <w:r w:rsidR="00D112C3">
        <w:rPr>
          <w:rFonts w:ascii="Times New Roman" w:hAnsi="Times New Roman"/>
          <w:sz w:val="24"/>
          <w:szCs w:val="24"/>
        </w:rPr>
        <w:t xml:space="preserve">массы, </w:t>
      </w:r>
      <w:r>
        <w:rPr>
          <w:rFonts w:ascii="Times New Roman" w:hAnsi="Times New Roman"/>
          <w:sz w:val="24"/>
          <w:szCs w:val="24"/>
        </w:rPr>
        <w:t>соотношения между ними.</w:t>
      </w:r>
      <w:r w:rsidR="00D112C3">
        <w:rPr>
          <w:rFonts w:ascii="Times New Roman" w:hAnsi="Times New Roman"/>
          <w:sz w:val="24"/>
          <w:szCs w:val="24"/>
        </w:rPr>
        <w:t xml:space="preserve"> Перевод величин в другие.</w:t>
      </w:r>
      <w:r>
        <w:rPr>
          <w:rFonts w:ascii="Times New Roman" w:hAnsi="Times New Roman"/>
          <w:sz w:val="24"/>
          <w:szCs w:val="24"/>
        </w:rPr>
        <w:t xml:space="preserve"> Решение задач при помощи чертежа. </w:t>
      </w:r>
      <w:r w:rsidR="00D112C3">
        <w:rPr>
          <w:rFonts w:ascii="Times New Roman" w:hAnsi="Times New Roman"/>
          <w:sz w:val="24"/>
          <w:szCs w:val="24"/>
        </w:rPr>
        <w:t>Игра «Мгновенный подсчет», «Дополнение». Названия старинных монет – гривенник, двугривенник, пятиалтынный, алтын, их стоимость.</w:t>
      </w:r>
    </w:p>
    <w:p w:rsidR="008E48E1" w:rsidRDefault="008E48E1" w:rsidP="008E48E1">
      <w:pPr>
        <w:pStyle w:val="a3"/>
        <w:rPr>
          <w:rFonts w:ascii="Times New Roman" w:hAnsi="Times New Roman"/>
          <w:i/>
          <w:sz w:val="24"/>
          <w:szCs w:val="24"/>
        </w:rPr>
      </w:pPr>
      <w:r w:rsidRPr="008E48E1">
        <w:rPr>
          <w:rFonts w:ascii="Times New Roman" w:hAnsi="Times New Roman"/>
          <w:i/>
          <w:sz w:val="24"/>
          <w:szCs w:val="24"/>
        </w:rPr>
        <w:t>Арифметические задачи, требующие особых приемов решения – 5 часа</w:t>
      </w:r>
    </w:p>
    <w:p w:rsidR="008E48E1" w:rsidRPr="008E48E1" w:rsidRDefault="00D112C3" w:rsidP="008E48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задач с помощью графических моделей, решение несколькими способами одной задачи. Денежные единицы (коп., руб.). </w:t>
      </w:r>
    </w:p>
    <w:p w:rsidR="008E48E1" w:rsidRDefault="008E48E1" w:rsidP="008E48E1">
      <w:pPr>
        <w:pStyle w:val="a3"/>
        <w:rPr>
          <w:rFonts w:ascii="Times New Roman" w:hAnsi="Times New Roman"/>
          <w:i/>
          <w:sz w:val="24"/>
          <w:szCs w:val="24"/>
        </w:rPr>
      </w:pPr>
      <w:r w:rsidRPr="008E48E1">
        <w:rPr>
          <w:rFonts w:ascii="Times New Roman" w:hAnsi="Times New Roman"/>
          <w:i/>
          <w:sz w:val="24"/>
          <w:szCs w:val="24"/>
        </w:rPr>
        <w:lastRenderedPageBreak/>
        <w:t>Логические задачи  - 3 часа</w:t>
      </w:r>
    </w:p>
    <w:p w:rsidR="008E48E1" w:rsidRPr="008E48E1" w:rsidRDefault="00D112C3" w:rsidP="008E48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логических задач с помощью таблицы, рисунка, схемы. Решение задач с помощью построения отрицания к высказываниям данной задачи.</w:t>
      </w:r>
    </w:p>
    <w:p w:rsidR="008E48E1" w:rsidRDefault="008E48E1" w:rsidP="008E48E1">
      <w:pPr>
        <w:pStyle w:val="a3"/>
        <w:rPr>
          <w:rFonts w:ascii="Times New Roman" w:hAnsi="Times New Roman"/>
          <w:i/>
          <w:sz w:val="24"/>
          <w:szCs w:val="24"/>
        </w:rPr>
      </w:pPr>
      <w:r w:rsidRPr="008E48E1">
        <w:rPr>
          <w:rFonts w:ascii="Times New Roman" w:hAnsi="Times New Roman"/>
          <w:i/>
          <w:sz w:val="24"/>
          <w:szCs w:val="24"/>
        </w:rPr>
        <w:t>Олимпиада  - 1 часа</w:t>
      </w:r>
    </w:p>
    <w:p w:rsidR="008E48E1" w:rsidRPr="008E48E1" w:rsidRDefault="00D112C3" w:rsidP="008E48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нестандартных задач. Задач повышенного уровня. </w:t>
      </w:r>
    </w:p>
    <w:p w:rsidR="008E48E1" w:rsidRDefault="008E48E1" w:rsidP="008E48E1">
      <w:pPr>
        <w:pStyle w:val="a3"/>
        <w:rPr>
          <w:rFonts w:ascii="Times New Roman" w:hAnsi="Times New Roman"/>
          <w:i/>
          <w:sz w:val="24"/>
          <w:szCs w:val="24"/>
        </w:rPr>
      </w:pPr>
      <w:r w:rsidRPr="008E48E1">
        <w:rPr>
          <w:rFonts w:ascii="Times New Roman" w:hAnsi="Times New Roman"/>
          <w:i/>
          <w:sz w:val="24"/>
          <w:szCs w:val="24"/>
        </w:rPr>
        <w:t>Задачи, решаемые с помощью графов – 2 часа</w:t>
      </w:r>
    </w:p>
    <w:p w:rsidR="008E48E1" w:rsidRPr="008E48E1" w:rsidRDefault="00D112C3" w:rsidP="008E48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Компоненты арифметических действий и их взаимосвязь. Построение графов для решения задачи. </w:t>
      </w:r>
    </w:p>
    <w:p w:rsidR="008E48E1" w:rsidRDefault="008E48E1" w:rsidP="008E48E1">
      <w:pPr>
        <w:pStyle w:val="a3"/>
        <w:rPr>
          <w:rFonts w:ascii="Times New Roman" w:hAnsi="Times New Roman"/>
          <w:i/>
          <w:sz w:val="24"/>
          <w:szCs w:val="24"/>
        </w:rPr>
      </w:pPr>
      <w:r w:rsidRPr="008E48E1">
        <w:rPr>
          <w:rFonts w:ascii="Times New Roman" w:hAnsi="Times New Roman"/>
          <w:i/>
          <w:sz w:val="24"/>
          <w:szCs w:val="24"/>
        </w:rPr>
        <w:t>Разные задачи – 5 часа</w:t>
      </w:r>
    </w:p>
    <w:p w:rsidR="008E48E1" w:rsidRPr="00D112C3" w:rsidRDefault="00D112C3" w:rsidP="008E48E1">
      <w:pPr>
        <w:pStyle w:val="a3"/>
        <w:rPr>
          <w:rFonts w:ascii="Times New Roman" w:hAnsi="Times New Roman"/>
          <w:sz w:val="24"/>
          <w:szCs w:val="24"/>
        </w:rPr>
      </w:pPr>
      <w:r w:rsidRPr="00D112C3">
        <w:rPr>
          <w:rFonts w:ascii="Times New Roman" w:hAnsi="Times New Roman"/>
          <w:sz w:val="24"/>
          <w:szCs w:val="24"/>
        </w:rPr>
        <w:t>Построение логических рассуждений для решения комбинаторных задач.</w:t>
      </w:r>
      <w:r>
        <w:rPr>
          <w:rFonts w:ascii="Times New Roman" w:hAnsi="Times New Roman"/>
          <w:sz w:val="24"/>
          <w:szCs w:val="24"/>
        </w:rPr>
        <w:t xml:space="preserve"> Решение задач на принцип Дирихле. Игра «Сложить и вычесть». Игра «Для внимательных».</w:t>
      </w:r>
    </w:p>
    <w:p w:rsidR="008E48E1" w:rsidRDefault="008E48E1" w:rsidP="008E48E1">
      <w:pPr>
        <w:pStyle w:val="a3"/>
        <w:rPr>
          <w:rFonts w:ascii="Times New Roman" w:hAnsi="Times New Roman"/>
          <w:i/>
          <w:sz w:val="24"/>
          <w:szCs w:val="24"/>
        </w:rPr>
      </w:pPr>
      <w:r w:rsidRPr="008E48E1">
        <w:rPr>
          <w:rFonts w:ascii="Times New Roman" w:hAnsi="Times New Roman"/>
          <w:i/>
          <w:sz w:val="24"/>
          <w:szCs w:val="24"/>
        </w:rPr>
        <w:t>Задачи с геометрическим содержанием – 8 часа</w:t>
      </w:r>
    </w:p>
    <w:p w:rsidR="008E48E1" w:rsidRPr="008E48E1" w:rsidRDefault="00D112C3" w:rsidP="008E48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Геометрические фигуры прямая линия, отрезок, луч, угол, чем похожи и </w:t>
      </w:r>
      <w:r w:rsidR="006773A1">
        <w:rPr>
          <w:rFonts w:ascii="Times New Roman" w:hAnsi="Times New Roman"/>
          <w:sz w:val="24"/>
          <w:szCs w:val="24"/>
        </w:rPr>
        <w:t>чем отличаются прямая и отрезок, прямая и луч, луч и отрезок, виды углов.  Геометрические фигуры треугольник, прямоугольник, квадрат, свойства перечисленных фигур. Решение задач геометрического содержания. Игра «Ступеньки».  Решение задач со счетными палочками. Игра « Определи свое число». Работа с головоломкой « Книги соседа».  Игра «Штриховка»</w:t>
      </w:r>
    </w:p>
    <w:p w:rsidR="008E48E1" w:rsidRDefault="008E48E1" w:rsidP="008E48E1">
      <w:pPr>
        <w:pStyle w:val="a3"/>
        <w:rPr>
          <w:rFonts w:ascii="Times New Roman" w:hAnsi="Times New Roman"/>
          <w:i/>
          <w:sz w:val="24"/>
          <w:szCs w:val="24"/>
        </w:rPr>
      </w:pPr>
      <w:r w:rsidRPr="008E48E1">
        <w:rPr>
          <w:rFonts w:ascii="Times New Roman" w:hAnsi="Times New Roman"/>
          <w:i/>
          <w:sz w:val="24"/>
          <w:szCs w:val="24"/>
        </w:rPr>
        <w:t>Задачи-шутки  - 2 часа</w:t>
      </w:r>
    </w:p>
    <w:p w:rsidR="008E48E1" w:rsidRPr="008E48E1" w:rsidRDefault="006773A1" w:rsidP="008E48E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задач. Игра «Поспевай – не зевай!».</w:t>
      </w:r>
    </w:p>
    <w:p w:rsidR="00E90031" w:rsidRDefault="008E48E1" w:rsidP="008E48E1">
      <w:pPr>
        <w:pStyle w:val="a3"/>
        <w:rPr>
          <w:rFonts w:ascii="Times New Roman" w:hAnsi="Times New Roman"/>
          <w:i/>
          <w:sz w:val="24"/>
          <w:szCs w:val="24"/>
        </w:rPr>
      </w:pPr>
      <w:r w:rsidRPr="008E48E1">
        <w:rPr>
          <w:rFonts w:ascii="Times New Roman" w:hAnsi="Times New Roman"/>
          <w:i/>
          <w:sz w:val="24"/>
          <w:szCs w:val="24"/>
        </w:rPr>
        <w:t>Олимпиада – 1 часа</w:t>
      </w:r>
    </w:p>
    <w:p w:rsidR="008E48E1" w:rsidRPr="008E48E1" w:rsidRDefault="008E48E1" w:rsidP="008E48E1">
      <w:pPr>
        <w:pStyle w:val="a3"/>
        <w:rPr>
          <w:rFonts w:ascii="Times New Roman" w:hAnsi="Times New Roman"/>
          <w:sz w:val="24"/>
          <w:szCs w:val="24"/>
        </w:rPr>
      </w:pPr>
    </w:p>
    <w:p w:rsidR="006773A1" w:rsidRPr="00280CE4" w:rsidRDefault="006773A1" w:rsidP="006773A1">
      <w:pPr>
        <w:pStyle w:val="a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Содержание 3</w:t>
      </w:r>
      <w:r w:rsidRPr="00280CE4">
        <w:rPr>
          <w:rFonts w:ascii="Times New Roman" w:hAnsi="Times New Roman"/>
          <w:b/>
          <w:i/>
          <w:sz w:val="24"/>
          <w:szCs w:val="24"/>
        </w:rPr>
        <w:t xml:space="preserve"> класс.</w:t>
      </w:r>
    </w:p>
    <w:p w:rsidR="00BB2C78" w:rsidRDefault="00BB2C78" w:rsidP="00BB2C78">
      <w:pPr>
        <w:pStyle w:val="a3"/>
        <w:rPr>
          <w:rFonts w:ascii="Times New Roman" w:hAnsi="Times New Roman"/>
          <w:i/>
          <w:sz w:val="24"/>
          <w:szCs w:val="24"/>
        </w:rPr>
      </w:pPr>
      <w:r w:rsidRPr="00BB2C78">
        <w:rPr>
          <w:rFonts w:ascii="Times New Roman" w:hAnsi="Times New Roman"/>
          <w:i/>
          <w:sz w:val="24"/>
          <w:szCs w:val="24"/>
        </w:rPr>
        <w:t>Нумерация чисел в пределах 1000 и действия с ними. – 4 часа</w:t>
      </w:r>
    </w:p>
    <w:p w:rsidR="00BB2C78" w:rsidRPr="00BB2C78" w:rsidRDefault="005319F8" w:rsidP="00BB2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Нумерация в пределах 100, 1000, понятие класс и разряд. Игра «Я задумал число». </w:t>
      </w:r>
    </w:p>
    <w:p w:rsidR="00BB2C78" w:rsidRDefault="00BB2C78" w:rsidP="00BB2C78">
      <w:pPr>
        <w:pStyle w:val="a3"/>
        <w:rPr>
          <w:rFonts w:ascii="Times New Roman" w:hAnsi="Times New Roman"/>
          <w:i/>
          <w:sz w:val="24"/>
          <w:szCs w:val="24"/>
        </w:rPr>
      </w:pPr>
      <w:r w:rsidRPr="00BB2C78">
        <w:rPr>
          <w:rFonts w:ascii="Times New Roman" w:hAnsi="Times New Roman"/>
          <w:i/>
          <w:sz w:val="24"/>
          <w:szCs w:val="24"/>
        </w:rPr>
        <w:t>Выражение и его значение – 4 часа</w:t>
      </w:r>
    </w:p>
    <w:p w:rsidR="00BB2C78" w:rsidRPr="00BB2C78" w:rsidRDefault="005319F8" w:rsidP="00BB2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Понятие выражение, значение выражения. Составление </w:t>
      </w:r>
      <w:r w:rsidR="0047211D">
        <w:rPr>
          <w:rFonts w:ascii="Times New Roman" w:hAnsi="Times New Roman"/>
          <w:sz w:val="24"/>
          <w:szCs w:val="24"/>
        </w:rPr>
        <w:t>и решение выражений.</w:t>
      </w:r>
    </w:p>
    <w:p w:rsidR="00BB2C78" w:rsidRDefault="00BB2C78" w:rsidP="00BB2C78">
      <w:pPr>
        <w:pStyle w:val="a3"/>
        <w:rPr>
          <w:rFonts w:ascii="Times New Roman" w:hAnsi="Times New Roman"/>
          <w:i/>
          <w:sz w:val="24"/>
          <w:szCs w:val="24"/>
        </w:rPr>
      </w:pPr>
      <w:r w:rsidRPr="00BB2C78">
        <w:rPr>
          <w:rFonts w:ascii="Times New Roman" w:hAnsi="Times New Roman"/>
          <w:i/>
          <w:sz w:val="24"/>
          <w:szCs w:val="24"/>
        </w:rPr>
        <w:t>Задачи, связанные с величинами – 3 часа</w:t>
      </w:r>
    </w:p>
    <w:p w:rsidR="00BB2C78" w:rsidRPr="00BB2C78" w:rsidRDefault="0047211D" w:rsidP="00BB2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Единицы измерения длины, времени, массы, соотношения между ними. Перевод величин в другие. Количество дней в неделе, </w:t>
      </w:r>
      <w:r w:rsidR="00751AAD">
        <w:rPr>
          <w:rFonts w:ascii="Times New Roman" w:hAnsi="Times New Roman"/>
          <w:sz w:val="24"/>
          <w:szCs w:val="24"/>
        </w:rPr>
        <w:t>дней в месяце, дней в году. Понятие високосный год. Решение задач с помощью графических моделей.</w:t>
      </w:r>
    </w:p>
    <w:p w:rsidR="00BB2C78" w:rsidRDefault="00BB2C78" w:rsidP="00BB2C78">
      <w:pPr>
        <w:pStyle w:val="a3"/>
        <w:rPr>
          <w:rFonts w:ascii="Times New Roman" w:hAnsi="Times New Roman"/>
          <w:i/>
          <w:sz w:val="24"/>
          <w:szCs w:val="24"/>
        </w:rPr>
      </w:pPr>
      <w:r w:rsidRPr="00BB2C78">
        <w:rPr>
          <w:rFonts w:ascii="Times New Roman" w:hAnsi="Times New Roman"/>
          <w:i/>
          <w:sz w:val="24"/>
          <w:szCs w:val="24"/>
        </w:rPr>
        <w:t>Доли – 1 час</w:t>
      </w:r>
    </w:p>
    <w:p w:rsidR="00BB2C78" w:rsidRPr="00BB2C78" w:rsidRDefault="00751AAD" w:rsidP="00BB2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доли. Решать задачи на нахождение доли от числа, числа по его доле.</w:t>
      </w:r>
    </w:p>
    <w:p w:rsidR="00BB2C78" w:rsidRDefault="00BB2C78" w:rsidP="00BB2C78">
      <w:pPr>
        <w:pStyle w:val="a3"/>
        <w:rPr>
          <w:rFonts w:ascii="Times New Roman" w:hAnsi="Times New Roman"/>
          <w:i/>
          <w:sz w:val="24"/>
          <w:szCs w:val="24"/>
        </w:rPr>
      </w:pPr>
      <w:r w:rsidRPr="00BB2C78">
        <w:rPr>
          <w:rFonts w:ascii="Times New Roman" w:hAnsi="Times New Roman"/>
          <w:i/>
          <w:sz w:val="24"/>
          <w:szCs w:val="24"/>
        </w:rPr>
        <w:t>Задачи на нахождение чисел по сумме и разности – 3 часа</w:t>
      </w:r>
    </w:p>
    <w:p w:rsidR="00BB2C78" w:rsidRPr="00BB2C78" w:rsidRDefault="00751AAD" w:rsidP="00BB2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условий задачи на графической модели. Решение задач. Игра «Концовки».</w:t>
      </w:r>
    </w:p>
    <w:p w:rsidR="00BB2C78" w:rsidRPr="00751AAD" w:rsidRDefault="00BB2C78" w:rsidP="00BB2C78">
      <w:pPr>
        <w:pStyle w:val="a3"/>
        <w:rPr>
          <w:rFonts w:ascii="Times New Roman" w:hAnsi="Times New Roman"/>
          <w:i/>
          <w:sz w:val="24"/>
          <w:szCs w:val="24"/>
        </w:rPr>
      </w:pPr>
      <w:r w:rsidRPr="00BB2C78">
        <w:rPr>
          <w:rFonts w:ascii="Times New Roman" w:hAnsi="Times New Roman"/>
          <w:i/>
          <w:sz w:val="24"/>
          <w:szCs w:val="24"/>
        </w:rPr>
        <w:t>Олимпиада  - 1 час</w:t>
      </w:r>
    </w:p>
    <w:p w:rsidR="00BB2C78" w:rsidRDefault="00BB2C78" w:rsidP="00BB2C78">
      <w:pPr>
        <w:pStyle w:val="a3"/>
        <w:rPr>
          <w:rFonts w:ascii="Times New Roman" w:hAnsi="Times New Roman"/>
          <w:i/>
          <w:sz w:val="24"/>
          <w:szCs w:val="24"/>
        </w:rPr>
      </w:pPr>
      <w:r w:rsidRPr="00BB2C78">
        <w:rPr>
          <w:rFonts w:ascii="Times New Roman" w:hAnsi="Times New Roman"/>
          <w:i/>
          <w:sz w:val="24"/>
          <w:szCs w:val="24"/>
        </w:rPr>
        <w:t>Разные задачи – 7 часов</w:t>
      </w:r>
    </w:p>
    <w:p w:rsidR="00BB2C78" w:rsidRPr="00BB2C78" w:rsidRDefault="00751AAD" w:rsidP="00BB2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задач решаемые с конца. Решение задач на промежутки с помощью рисунка, графической модели.  Решение задач на нахождение чисел по суммам, взятым попарно, с помощью</w:t>
      </w:r>
      <w:r w:rsidR="00FE19C7">
        <w:rPr>
          <w:rFonts w:ascii="Times New Roman" w:hAnsi="Times New Roman"/>
          <w:sz w:val="24"/>
          <w:szCs w:val="24"/>
        </w:rPr>
        <w:t xml:space="preserve"> графической модели. Разгадывание математических ребусов. Решение задач на планирование действий</w:t>
      </w:r>
      <w:r w:rsidR="00761134">
        <w:rPr>
          <w:rFonts w:ascii="Times New Roman" w:hAnsi="Times New Roman"/>
          <w:sz w:val="24"/>
          <w:szCs w:val="24"/>
        </w:rPr>
        <w:t xml:space="preserve"> с опорой на значение табличных случаев умножения и деления, с опорой на рисунок.</w:t>
      </w:r>
    </w:p>
    <w:p w:rsidR="00BB2C78" w:rsidRDefault="00BB2C78" w:rsidP="00BB2C78">
      <w:pPr>
        <w:pStyle w:val="a3"/>
        <w:rPr>
          <w:rFonts w:ascii="Times New Roman" w:hAnsi="Times New Roman"/>
          <w:i/>
          <w:sz w:val="24"/>
          <w:szCs w:val="24"/>
        </w:rPr>
      </w:pPr>
      <w:r w:rsidRPr="00BB2C78">
        <w:rPr>
          <w:rFonts w:ascii="Times New Roman" w:hAnsi="Times New Roman"/>
          <w:i/>
          <w:sz w:val="24"/>
          <w:szCs w:val="24"/>
        </w:rPr>
        <w:t>Логические задачи – 4 часа</w:t>
      </w:r>
    </w:p>
    <w:p w:rsidR="00BB2C78" w:rsidRPr="00BB2C78" w:rsidRDefault="00761134" w:rsidP="00BB2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Единицы измерения длины, объема, массы, соотношения между ними. Понятие доля, дробь, числитель, знаменатель. Решение задач.</w:t>
      </w:r>
    </w:p>
    <w:p w:rsidR="00BB2C78" w:rsidRDefault="00BB2C78" w:rsidP="00BB2C78">
      <w:pPr>
        <w:pStyle w:val="a3"/>
        <w:rPr>
          <w:rFonts w:ascii="Times New Roman" w:hAnsi="Times New Roman"/>
          <w:i/>
          <w:sz w:val="24"/>
          <w:szCs w:val="24"/>
        </w:rPr>
      </w:pPr>
      <w:r w:rsidRPr="00BB2C78">
        <w:rPr>
          <w:rFonts w:ascii="Times New Roman" w:hAnsi="Times New Roman"/>
          <w:i/>
          <w:sz w:val="24"/>
          <w:szCs w:val="24"/>
        </w:rPr>
        <w:t>Разные задачи – 4 часа</w:t>
      </w:r>
    </w:p>
    <w:p w:rsidR="00BB2C78" w:rsidRPr="00BB2C78" w:rsidRDefault="00761134" w:rsidP="00BB2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Компоненты арифметических действий и их взаимосвязь. Построение графов для решения задачи. Решение задач на принцип Дирихле.</w:t>
      </w:r>
    </w:p>
    <w:p w:rsidR="00BB2C78" w:rsidRDefault="00BB2C78" w:rsidP="00BB2C78">
      <w:pPr>
        <w:pStyle w:val="a3"/>
        <w:rPr>
          <w:rFonts w:ascii="Times New Roman" w:hAnsi="Times New Roman"/>
          <w:i/>
          <w:sz w:val="24"/>
          <w:szCs w:val="24"/>
        </w:rPr>
      </w:pPr>
      <w:r w:rsidRPr="00BB2C78">
        <w:rPr>
          <w:rFonts w:ascii="Times New Roman" w:hAnsi="Times New Roman"/>
          <w:i/>
          <w:sz w:val="24"/>
          <w:szCs w:val="24"/>
        </w:rPr>
        <w:t>Задачи с геометрическим содержанием – 2 часа</w:t>
      </w:r>
    </w:p>
    <w:p w:rsidR="00BB2C78" w:rsidRPr="00BB2C78" w:rsidRDefault="00761134" w:rsidP="00BB2C7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Геометрические фигуры прямая линия, отрезок, луч, угол. Чем похожи и чем отличаются прямая и отрезок, прямая и луч, луч и отрезок, виды углов.  Решение задач геометрического содержания.</w:t>
      </w:r>
    </w:p>
    <w:p w:rsidR="0016348F" w:rsidRPr="00BB2C78" w:rsidRDefault="00BB2C78" w:rsidP="00BB2C78">
      <w:pPr>
        <w:pStyle w:val="a3"/>
        <w:rPr>
          <w:rFonts w:ascii="Times New Roman" w:hAnsi="Times New Roman"/>
          <w:i/>
          <w:sz w:val="24"/>
          <w:szCs w:val="24"/>
        </w:rPr>
      </w:pPr>
      <w:r w:rsidRPr="00BB2C78">
        <w:rPr>
          <w:rFonts w:ascii="Times New Roman" w:hAnsi="Times New Roman"/>
          <w:i/>
          <w:sz w:val="24"/>
          <w:szCs w:val="24"/>
        </w:rPr>
        <w:lastRenderedPageBreak/>
        <w:t>Олимпиада  - 1 часа</w:t>
      </w:r>
    </w:p>
    <w:p w:rsidR="00761134" w:rsidRDefault="00761134" w:rsidP="00761134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761134" w:rsidRPr="00280CE4" w:rsidRDefault="00761134" w:rsidP="00761134">
      <w:pPr>
        <w:pStyle w:val="a3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Содержание 4</w:t>
      </w:r>
      <w:r w:rsidRPr="00280CE4">
        <w:rPr>
          <w:rFonts w:ascii="Times New Roman" w:hAnsi="Times New Roman"/>
          <w:b/>
          <w:i/>
          <w:sz w:val="24"/>
          <w:szCs w:val="24"/>
        </w:rPr>
        <w:t xml:space="preserve"> класс.</w:t>
      </w:r>
    </w:p>
    <w:p w:rsidR="002C1EA9" w:rsidRDefault="002C1EA9" w:rsidP="002C1EA9">
      <w:pPr>
        <w:pStyle w:val="a3"/>
        <w:rPr>
          <w:rFonts w:ascii="Times New Roman" w:hAnsi="Times New Roman"/>
          <w:i/>
          <w:sz w:val="24"/>
          <w:szCs w:val="24"/>
        </w:rPr>
      </w:pPr>
      <w:r w:rsidRPr="002C1EA9">
        <w:rPr>
          <w:rFonts w:ascii="Times New Roman" w:hAnsi="Times New Roman"/>
          <w:i/>
          <w:sz w:val="24"/>
          <w:szCs w:val="24"/>
        </w:rPr>
        <w:t>Нумерация многозначных чисел и действия с ними. – 3 часа</w:t>
      </w:r>
    </w:p>
    <w:p w:rsidR="002C1EA9" w:rsidRPr="002C1EA9" w:rsidRDefault="00561619" w:rsidP="002C1E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Нумерация многозначных чисел. Понятие класс, разряд, предшествующее число, последующее число. Находить закономерность в предложенных рядах чисел и продолжить эти ряды. Блицтурнир.</w:t>
      </w:r>
    </w:p>
    <w:p w:rsidR="002C1EA9" w:rsidRDefault="002C1EA9" w:rsidP="002C1EA9">
      <w:pPr>
        <w:pStyle w:val="a3"/>
        <w:rPr>
          <w:rFonts w:ascii="Times New Roman" w:hAnsi="Times New Roman"/>
          <w:i/>
          <w:sz w:val="24"/>
          <w:szCs w:val="24"/>
        </w:rPr>
      </w:pPr>
      <w:r w:rsidRPr="002C1EA9">
        <w:rPr>
          <w:rFonts w:ascii="Times New Roman" w:hAnsi="Times New Roman"/>
          <w:i/>
          <w:sz w:val="24"/>
          <w:szCs w:val="24"/>
        </w:rPr>
        <w:t>Числовые ребусы – 3 часа</w:t>
      </w:r>
    </w:p>
    <w:p w:rsidR="002C1EA9" w:rsidRPr="002C1EA9" w:rsidRDefault="00D74C7A" w:rsidP="002C1E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 выполнения сложения, вычитания, деления, умножени</w:t>
      </w:r>
      <w:r w:rsidR="00771506">
        <w:rPr>
          <w:rFonts w:ascii="Times New Roman" w:hAnsi="Times New Roman"/>
          <w:sz w:val="24"/>
          <w:szCs w:val="24"/>
        </w:rPr>
        <w:t>я многозначных чисел столбиком.</w:t>
      </w:r>
      <w:r>
        <w:rPr>
          <w:rFonts w:ascii="Times New Roman" w:hAnsi="Times New Roman"/>
          <w:sz w:val="24"/>
          <w:szCs w:val="24"/>
        </w:rPr>
        <w:t xml:space="preserve"> Игра «Заколдованное число».</w:t>
      </w:r>
    </w:p>
    <w:p w:rsidR="002C1EA9" w:rsidRDefault="002C1EA9" w:rsidP="002C1EA9">
      <w:pPr>
        <w:pStyle w:val="a3"/>
        <w:rPr>
          <w:rFonts w:ascii="Times New Roman" w:hAnsi="Times New Roman"/>
          <w:i/>
          <w:sz w:val="24"/>
          <w:szCs w:val="24"/>
        </w:rPr>
      </w:pPr>
      <w:r w:rsidRPr="002C1EA9">
        <w:rPr>
          <w:rFonts w:ascii="Times New Roman" w:hAnsi="Times New Roman"/>
          <w:i/>
          <w:sz w:val="24"/>
          <w:szCs w:val="24"/>
        </w:rPr>
        <w:t>Разные задачи – 9 часов</w:t>
      </w:r>
    </w:p>
    <w:p w:rsidR="002C1EA9" w:rsidRPr="002C1EA9" w:rsidRDefault="00D74C7A" w:rsidP="002C1E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Величины скорость, время, расстояние,  формулы нахождения вышеуказанных величин. Решение задач с помощью графических моделей,</w:t>
      </w:r>
      <w:r w:rsidRPr="00D74C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 несколькими способами одной задачи.</w:t>
      </w:r>
      <w:r w:rsidR="00771506">
        <w:rPr>
          <w:rFonts w:ascii="Times New Roman" w:hAnsi="Times New Roman"/>
          <w:sz w:val="24"/>
          <w:szCs w:val="24"/>
        </w:rPr>
        <w:t xml:space="preserve"> Выстраивание цепи</w:t>
      </w:r>
      <w:r w:rsidR="00771506" w:rsidRPr="00771506">
        <w:rPr>
          <w:rFonts w:ascii="Times New Roman" w:hAnsi="Times New Roman"/>
          <w:sz w:val="24"/>
          <w:szCs w:val="24"/>
        </w:rPr>
        <w:t xml:space="preserve"> </w:t>
      </w:r>
      <w:r w:rsidR="00771506">
        <w:rPr>
          <w:rFonts w:ascii="Times New Roman" w:hAnsi="Times New Roman"/>
          <w:sz w:val="24"/>
          <w:szCs w:val="24"/>
        </w:rPr>
        <w:t>логических рассуждений для решения задачи.</w:t>
      </w:r>
    </w:p>
    <w:p w:rsidR="002C1EA9" w:rsidRPr="00771506" w:rsidRDefault="002C1EA9" w:rsidP="002C1EA9">
      <w:pPr>
        <w:pStyle w:val="a3"/>
        <w:rPr>
          <w:rFonts w:ascii="Times New Roman" w:hAnsi="Times New Roman"/>
          <w:i/>
          <w:sz w:val="24"/>
          <w:szCs w:val="24"/>
        </w:rPr>
      </w:pPr>
      <w:r w:rsidRPr="002C1EA9">
        <w:rPr>
          <w:rFonts w:ascii="Times New Roman" w:hAnsi="Times New Roman"/>
          <w:i/>
          <w:sz w:val="24"/>
          <w:szCs w:val="24"/>
        </w:rPr>
        <w:t>Олимпиада  - 1 час</w:t>
      </w:r>
    </w:p>
    <w:p w:rsidR="002C1EA9" w:rsidRDefault="002C1EA9" w:rsidP="002C1EA9">
      <w:pPr>
        <w:pStyle w:val="a3"/>
        <w:rPr>
          <w:rFonts w:ascii="Times New Roman" w:hAnsi="Times New Roman"/>
          <w:i/>
          <w:sz w:val="24"/>
          <w:szCs w:val="24"/>
        </w:rPr>
      </w:pPr>
      <w:r w:rsidRPr="002C1EA9">
        <w:rPr>
          <w:rFonts w:ascii="Times New Roman" w:hAnsi="Times New Roman"/>
          <w:i/>
          <w:sz w:val="24"/>
          <w:szCs w:val="24"/>
        </w:rPr>
        <w:t>Логические задачи – 6 часов</w:t>
      </w:r>
    </w:p>
    <w:p w:rsidR="002C1EA9" w:rsidRPr="002C1EA9" w:rsidRDefault="00771506" w:rsidP="002C1E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Единицы измерения длины, объема, массы, соотношения между ними. Понятие доля, дробь, числитель, знаменатель. Решение задач с опорой на таблицу, на рисунок. Блицтурнир.</w:t>
      </w:r>
    </w:p>
    <w:p w:rsidR="002C1EA9" w:rsidRDefault="002C1EA9" w:rsidP="002C1EA9">
      <w:pPr>
        <w:pStyle w:val="a3"/>
        <w:rPr>
          <w:rFonts w:ascii="Times New Roman" w:hAnsi="Times New Roman"/>
          <w:i/>
          <w:sz w:val="24"/>
          <w:szCs w:val="24"/>
        </w:rPr>
      </w:pPr>
      <w:r w:rsidRPr="002C1EA9">
        <w:rPr>
          <w:rFonts w:ascii="Times New Roman" w:hAnsi="Times New Roman"/>
          <w:i/>
          <w:sz w:val="24"/>
          <w:szCs w:val="24"/>
        </w:rPr>
        <w:t>Задачи на установление взаимно однозначного соответствия между множествами – 2 часа</w:t>
      </w:r>
    </w:p>
    <w:p w:rsidR="002C1EA9" w:rsidRPr="002C1EA9" w:rsidRDefault="00771506" w:rsidP="002C1E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Занесение условий задачи в таблицу, решение задач данного вида с помощью таблицы. Отгадывание загадок, вопросов-шуток.</w:t>
      </w:r>
    </w:p>
    <w:p w:rsidR="002C1EA9" w:rsidRDefault="002C1EA9" w:rsidP="002C1EA9">
      <w:pPr>
        <w:pStyle w:val="a3"/>
        <w:rPr>
          <w:rFonts w:ascii="Times New Roman" w:hAnsi="Times New Roman"/>
          <w:i/>
          <w:sz w:val="24"/>
          <w:szCs w:val="24"/>
        </w:rPr>
      </w:pPr>
      <w:r w:rsidRPr="002C1EA9">
        <w:rPr>
          <w:rFonts w:ascii="Times New Roman" w:hAnsi="Times New Roman"/>
          <w:i/>
          <w:sz w:val="24"/>
          <w:szCs w:val="24"/>
        </w:rPr>
        <w:t>Разные задачи – 5 часов</w:t>
      </w:r>
    </w:p>
    <w:p w:rsidR="00771506" w:rsidRPr="008E48E1" w:rsidRDefault="00771506" w:rsidP="0077150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Компоненты арифметических действий и их взаимосвязь. Построение графов для решения задачи. Выстраивание цепи</w:t>
      </w:r>
      <w:r w:rsidRPr="007715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логических рассуждений для решения задачи.</w:t>
      </w:r>
    </w:p>
    <w:p w:rsidR="002C1EA9" w:rsidRPr="002C1EA9" w:rsidRDefault="00771506" w:rsidP="002C1E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нестандартных задач, задач повышенного уровня сложности.</w:t>
      </w:r>
    </w:p>
    <w:p w:rsidR="002C1EA9" w:rsidRDefault="002C1EA9" w:rsidP="002C1EA9">
      <w:pPr>
        <w:pStyle w:val="a3"/>
        <w:rPr>
          <w:rFonts w:ascii="Times New Roman" w:hAnsi="Times New Roman"/>
          <w:i/>
          <w:sz w:val="24"/>
          <w:szCs w:val="24"/>
        </w:rPr>
      </w:pPr>
      <w:r w:rsidRPr="002C1EA9">
        <w:rPr>
          <w:rFonts w:ascii="Times New Roman" w:hAnsi="Times New Roman"/>
          <w:i/>
          <w:sz w:val="24"/>
          <w:szCs w:val="24"/>
        </w:rPr>
        <w:t>Задачи с геометрическим содержанием – 2 часа</w:t>
      </w:r>
    </w:p>
    <w:p w:rsidR="002C1EA9" w:rsidRPr="002C1EA9" w:rsidRDefault="00771506" w:rsidP="002C1E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Геометрические фигуры треугольник, прямоугольник, квадрат, свойства перечисленных фигур. Решение задач геометрического содержания.</w:t>
      </w:r>
    </w:p>
    <w:p w:rsidR="002C1EA9" w:rsidRDefault="002C1EA9" w:rsidP="002C1EA9">
      <w:pPr>
        <w:pStyle w:val="a3"/>
        <w:rPr>
          <w:rFonts w:ascii="Times New Roman" w:hAnsi="Times New Roman"/>
          <w:i/>
          <w:sz w:val="24"/>
          <w:szCs w:val="24"/>
        </w:rPr>
      </w:pPr>
      <w:r w:rsidRPr="002C1EA9">
        <w:rPr>
          <w:rFonts w:ascii="Times New Roman" w:hAnsi="Times New Roman"/>
          <w:i/>
          <w:sz w:val="24"/>
          <w:szCs w:val="24"/>
        </w:rPr>
        <w:t>Занимательный час – 1 час</w:t>
      </w:r>
    </w:p>
    <w:p w:rsidR="002C1EA9" w:rsidRPr="002C1EA9" w:rsidRDefault="00771506" w:rsidP="002C1EA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Блицтурнир. Решение задач в стихотворной форме. Решение задач-шуток.</w:t>
      </w:r>
    </w:p>
    <w:p w:rsidR="00BB2C78" w:rsidRPr="002C1EA9" w:rsidRDefault="002C1EA9" w:rsidP="002C1EA9">
      <w:pPr>
        <w:pStyle w:val="a3"/>
        <w:rPr>
          <w:rFonts w:ascii="Times New Roman" w:hAnsi="Times New Roman"/>
          <w:i/>
          <w:sz w:val="24"/>
          <w:szCs w:val="24"/>
        </w:rPr>
      </w:pPr>
      <w:r w:rsidRPr="002C1EA9">
        <w:rPr>
          <w:rFonts w:ascii="Times New Roman" w:hAnsi="Times New Roman"/>
          <w:i/>
          <w:sz w:val="24"/>
          <w:szCs w:val="24"/>
        </w:rPr>
        <w:t>Олимпиада  - 1 час</w:t>
      </w:r>
    </w:p>
    <w:p w:rsidR="002C1EA9" w:rsidRPr="00BB2C78" w:rsidRDefault="002C1EA9" w:rsidP="002C1EA9">
      <w:pPr>
        <w:pStyle w:val="a3"/>
        <w:rPr>
          <w:rFonts w:ascii="Times New Roman" w:hAnsi="Times New Roman"/>
          <w:sz w:val="24"/>
          <w:szCs w:val="24"/>
        </w:rPr>
      </w:pPr>
    </w:p>
    <w:p w:rsidR="0030488D" w:rsidRDefault="0030488D" w:rsidP="0030488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D4363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2D4363">
        <w:rPr>
          <w:rFonts w:ascii="Times New Roman" w:hAnsi="Times New Roman" w:cs="Times New Roman"/>
          <w:b/>
          <w:bCs/>
          <w:sz w:val="24"/>
          <w:szCs w:val="24"/>
        </w:rPr>
        <w:t>.Тематическое планирование.</w:t>
      </w:r>
    </w:p>
    <w:p w:rsidR="0030488D" w:rsidRDefault="0030488D" w:rsidP="0030488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265"/>
        <w:gridCol w:w="1141"/>
        <w:gridCol w:w="1699"/>
        <w:gridCol w:w="1649"/>
      </w:tblGrid>
      <w:tr w:rsidR="0030488D" w:rsidRPr="002D4363" w:rsidTr="006773A1">
        <w:tc>
          <w:tcPr>
            <w:tcW w:w="817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436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65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разделов/тем занят</w:t>
            </w:r>
            <w:r w:rsidRPr="002D4363">
              <w:rPr>
                <w:rFonts w:ascii="Times New Roman" w:hAnsi="Times New Roman"/>
                <w:sz w:val="24"/>
                <w:szCs w:val="24"/>
              </w:rPr>
              <w:t>ий</w:t>
            </w:r>
          </w:p>
        </w:tc>
        <w:tc>
          <w:tcPr>
            <w:tcW w:w="1141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69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64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</w:tr>
      <w:tr w:rsidR="0030488D" w:rsidRPr="002D4363" w:rsidTr="006773A1">
        <w:tc>
          <w:tcPr>
            <w:tcW w:w="817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5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 чисел в пределах десяти и действия с ними.</w:t>
            </w:r>
          </w:p>
        </w:tc>
        <w:tc>
          <w:tcPr>
            <w:tcW w:w="1141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0488D" w:rsidRPr="002D4363" w:rsidTr="006773A1">
        <w:tc>
          <w:tcPr>
            <w:tcW w:w="817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5" w:type="dxa"/>
          </w:tcPr>
          <w:p w:rsidR="0030488D" w:rsidRPr="002D4363" w:rsidRDefault="0030488D" w:rsidP="003048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 чисел в пределах двадцати и действия с ними.</w:t>
            </w:r>
          </w:p>
        </w:tc>
        <w:tc>
          <w:tcPr>
            <w:tcW w:w="1141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0488D" w:rsidRPr="002D4363" w:rsidTr="006773A1">
        <w:tc>
          <w:tcPr>
            <w:tcW w:w="817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5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Задачи, связанные с величинами</w:t>
            </w:r>
          </w:p>
        </w:tc>
        <w:tc>
          <w:tcPr>
            <w:tcW w:w="1141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0488D" w:rsidRPr="002D4363" w:rsidTr="006773A1">
        <w:tc>
          <w:tcPr>
            <w:tcW w:w="817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65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Большой турнир смекалистых</w:t>
            </w:r>
          </w:p>
        </w:tc>
        <w:tc>
          <w:tcPr>
            <w:tcW w:w="1141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488D" w:rsidRPr="002D4363" w:rsidTr="006773A1">
        <w:tc>
          <w:tcPr>
            <w:tcW w:w="817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65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(на упорядочивание, комбинаторные)</w:t>
            </w:r>
          </w:p>
        </w:tc>
        <w:tc>
          <w:tcPr>
            <w:tcW w:w="1141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0488D" w:rsidRPr="002D4363" w:rsidTr="006773A1">
        <w:tc>
          <w:tcPr>
            <w:tcW w:w="817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65" w:type="dxa"/>
          </w:tcPr>
          <w:p w:rsidR="0030488D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Разные задачи</w:t>
            </w:r>
          </w:p>
        </w:tc>
        <w:tc>
          <w:tcPr>
            <w:tcW w:w="1141" w:type="dxa"/>
          </w:tcPr>
          <w:p w:rsidR="0030488D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:rsidR="0030488D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30488D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0488D" w:rsidRPr="002D4363" w:rsidTr="006773A1">
        <w:tc>
          <w:tcPr>
            <w:tcW w:w="817" w:type="dxa"/>
          </w:tcPr>
          <w:p w:rsidR="0030488D" w:rsidRPr="002D4363" w:rsidRDefault="0030488D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65" w:type="dxa"/>
          </w:tcPr>
          <w:p w:rsidR="0030488D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с геометрическим содержанием</w:t>
            </w:r>
          </w:p>
        </w:tc>
        <w:tc>
          <w:tcPr>
            <w:tcW w:w="1141" w:type="dxa"/>
          </w:tcPr>
          <w:p w:rsidR="0030488D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:rsidR="0030488D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30488D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B5B7F" w:rsidRPr="002D4363" w:rsidTr="006773A1">
        <w:tc>
          <w:tcPr>
            <w:tcW w:w="817" w:type="dxa"/>
          </w:tcPr>
          <w:p w:rsidR="004B5B7F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65" w:type="dxa"/>
          </w:tcPr>
          <w:p w:rsidR="004B5B7F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Большой турнир смекалистых</w:t>
            </w:r>
          </w:p>
        </w:tc>
        <w:tc>
          <w:tcPr>
            <w:tcW w:w="1141" w:type="dxa"/>
          </w:tcPr>
          <w:p w:rsidR="004B5B7F" w:rsidRPr="002D4363" w:rsidRDefault="00280CE4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4B5B7F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4B5B7F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B5B7F" w:rsidRPr="002D4363" w:rsidTr="006773A1">
        <w:tc>
          <w:tcPr>
            <w:tcW w:w="817" w:type="dxa"/>
          </w:tcPr>
          <w:p w:rsidR="004B5B7F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4B5B7F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4B5B7F" w:rsidRPr="002D4363" w:rsidRDefault="004B5B7F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99" w:type="dxa"/>
          </w:tcPr>
          <w:p w:rsidR="004B5B7F" w:rsidRPr="002D4363" w:rsidRDefault="00280CE4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49" w:type="dxa"/>
          </w:tcPr>
          <w:p w:rsidR="004B5B7F" w:rsidRPr="002D4363" w:rsidRDefault="00280CE4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16348F" w:rsidRDefault="0016348F" w:rsidP="003674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5AFE" w:rsidRDefault="00705AFE" w:rsidP="00705AFE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265"/>
        <w:gridCol w:w="1141"/>
        <w:gridCol w:w="1699"/>
        <w:gridCol w:w="1649"/>
      </w:tblGrid>
      <w:tr w:rsidR="00705AFE" w:rsidRPr="002D4363" w:rsidTr="006773A1">
        <w:tc>
          <w:tcPr>
            <w:tcW w:w="817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436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65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разделов/тем занят</w:t>
            </w:r>
            <w:r w:rsidRPr="002D4363">
              <w:rPr>
                <w:rFonts w:ascii="Times New Roman" w:hAnsi="Times New Roman"/>
                <w:sz w:val="24"/>
                <w:szCs w:val="24"/>
              </w:rPr>
              <w:t>ий</w:t>
            </w:r>
          </w:p>
        </w:tc>
        <w:tc>
          <w:tcPr>
            <w:tcW w:w="1141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699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649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</w:tr>
      <w:tr w:rsidR="00705AFE" w:rsidRPr="002D4363" w:rsidTr="006773A1">
        <w:tc>
          <w:tcPr>
            <w:tcW w:w="817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5" w:type="dxa"/>
          </w:tcPr>
          <w:p w:rsidR="00705AFE" w:rsidRPr="002D4363" w:rsidRDefault="00705AFE" w:rsidP="00073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Нумерация чисел в пределах </w:t>
            </w:r>
            <w:r w:rsidR="000733E0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действия с ними.</w:t>
            </w:r>
          </w:p>
        </w:tc>
        <w:tc>
          <w:tcPr>
            <w:tcW w:w="1141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05AFE" w:rsidRPr="002D4363" w:rsidTr="006773A1">
        <w:tc>
          <w:tcPr>
            <w:tcW w:w="817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5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Задачи, связанные с величинами</w:t>
            </w:r>
          </w:p>
        </w:tc>
        <w:tc>
          <w:tcPr>
            <w:tcW w:w="1141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05AFE" w:rsidRPr="002D4363" w:rsidTr="006773A1">
        <w:tc>
          <w:tcPr>
            <w:tcW w:w="817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5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Арифметические задачи, требующие особых приемов решения</w:t>
            </w:r>
          </w:p>
        </w:tc>
        <w:tc>
          <w:tcPr>
            <w:tcW w:w="1141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5AFE" w:rsidRPr="002D4363" w:rsidTr="006773A1">
        <w:tc>
          <w:tcPr>
            <w:tcW w:w="817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65" w:type="dxa"/>
          </w:tcPr>
          <w:p w:rsidR="00705AFE" w:rsidRPr="002D4363" w:rsidRDefault="000733E0" w:rsidP="00073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Логические з</w:t>
            </w:r>
            <w:r w:rsidR="00705AFE">
              <w:rPr>
                <w:rFonts w:ascii="Times New Roman" w:hAnsi="Times New Roman"/>
                <w:sz w:val="24"/>
                <w:szCs w:val="24"/>
              </w:rPr>
              <w:t xml:space="preserve">адачи </w:t>
            </w:r>
          </w:p>
        </w:tc>
        <w:tc>
          <w:tcPr>
            <w:tcW w:w="1141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733E0" w:rsidRPr="002D4363" w:rsidTr="006773A1">
        <w:tc>
          <w:tcPr>
            <w:tcW w:w="817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65" w:type="dxa"/>
          </w:tcPr>
          <w:p w:rsidR="000733E0" w:rsidRDefault="000733E0" w:rsidP="00073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Олимпиада </w:t>
            </w:r>
          </w:p>
        </w:tc>
        <w:tc>
          <w:tcPr>
            <w:tcW w:w="1141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733E0" w:rsidRPr="002D4363" w:rsidTr="006773A1">
        <w:tc>
          <w:tcPr>
            <w:tcW w:w="817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65" w:type="dxa"/>
          </w:tcPr>
          <w:p w:rsidR="000733E0" w:rsidRDefault="000733E0" w:rsidP="000733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Задачи, решаемые с помощью графов</w:t>
            </w:r>
          </w:p>
        </w:tc>
        <w:tc>
          <w:tcPr>
            <w:tcW w:w="1141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05AFE" w:rsidRPr="002D4363" w:rsidTr="006773A1">
        <w:tc>
          <w:tcPr>
            <w:tcW w:w="817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65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Разные задачи</w:t>
            </w:r>
          </w:p>
        </w:tc>
        <w:tc>
          <w:tcPr>
            <w:tcW w:w="1141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5AFE" w:rsidRPr="002D4363" w:rsidTr="006773A1">
        <w:tc>
          <w:tcPr>
            <w:tcW w:w="817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65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с геометрическим содержанием</w:t>
            </w:r>
          </w:p>
        </w:tc>
        <w:tc>
          <w:tcPr>
            <w:tcW w:w="1141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9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05AFE" w:rsidRPr="002D4363" w:rsidTr="006773A1">
        <w:tc>
          <w:tcPr>
            <w:tcW w:w="817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65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Задачи-шутки</w:t>
            </w:r>
          </w:p>
        </w:tc>
        <w:tc>
          <w:tcPr>
            <w:tcW w:w="1141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733E0" w:rsidRPr="002D4363" w:rsidTr="006773A1">
        <w:tc>
          <w:tcPr>
            <w:tcW w:w="817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5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Олимпиада </w:t>
            </w:r>
          </w:p>
        </w:tc>
        <w:tc>
          <w:tcPr>
            <w:tcW w:w="1141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0733E0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0733E0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05AFE" w:rsidRPr="002D4363" w:rsidTr="006773A1">
        <w:tc>
          <w:tcPr>
            <w:tcW w:w="817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705AFE" w:rsidRPr="002D4363" w:rsidRDefault="00705AFE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49" w:type="dxa"/>
          </w:tcPr>
          <w:p w:rsidR="00705AFE" w:rsidRPr="002D4363" w:rsidRDefault="000733E0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6773A1" w:rsidRDefault="006773A1" w:rsidP="006773A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265"/>
        <w:gridCol w:w="1141"/>
        <w:gridCol w:w="1699"/>
        <w:gridCol w:w="1649"/>
      </w:tblGrid>
      <w:tr w:rsidR="006773A1" w:rsidRPr="002D4363" w:rsidTr="006773A1">
        <w:tc>
          <w:tcPr>
            <w:tcW w:w="817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436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65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разделов/тем занят</w:t>
            </w:r>
            <w:r w:rsidRPr="002D4363">
              <w:rPr>
                <w:rFonts w:ascii="Times New Roman" w:hAnsi="Times New Roman"/>
                <w:sz w:val="24"/>
                <w:szCs w:val="24"/>
              </w:rPr>
              <w:t>ий</w:t>
            </w:r>
          </w:p>
        </w:tc>
        <w:tc>
          <w:tcPr>
            <w:tcW w:w="1141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699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649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</w:tr>
      <w:tr w:rsidR="006773A1" w:rsidRPr="002D4363" w:rsidTr="006773A1">
        <w:tc>
          <w:tcPr>
            <w:tcW w:w="817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5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 чисел в пределах 1000 и действия с ними.</w:t>
            </w:r>
          </w:p>
        </w:tc>
        <w:tc>
          <w:tcPr>
            <w:tcW w:w="1141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773A1" w:rsidRPr="002D4363" w:rsidTr="006773A1">
        <w:tc>
          <w:tcPr>
            <w:tcW w:w="817" w:type="dxa"/>
          </w:tcPr>
          <w:p w:rsidR="006773A1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5" w:type="dxa"/>
          </w:tcPr>
          <w:p w:rsidR="006773A1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Выражение и его значение</w:t>
            </w:r>
          </w:p>
        </w:tc>
        <w:tc>
          <w:tcPr>
            <w:tcW w:w="1141" w:type="dxa"/>
          </w:tcPr>
          <w:p w:rsidR="006773A1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6773A1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6773A1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773A1" w:rsidRPr="002D4363" w:rsidTr="006773A1">
        <w:tc>
          <w:tcPr>
            <w:tcW w:w="817" w:type="dxa"/>
          </w:tcPr>
          <w:p w:rsidR="006773A1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5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Задачи, связанные с величинами</w:t>
            </w:r>
          </w:p>
        </w:tc>
        <w:tc>
          <w:tcPr>
            <w:tcW w:w="1141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773A1" w:rsidRPr="002D4363" w:rsidTr="006773A1">
        <w:tc>
          <w:tcPr>
            <w:tcW w:w="817" w:type="dxa"/>
          </w:tcPr>
          <w:p w:rsidR="006773A1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65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Доли</w:t>
            </w:r>
          </w:p>
        </w:tc>
        <w:tc>
          <w:tcPr>
            <w:tcW w:w="1141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73A1" w:rsidRPr="002D4363" w:rsidTr="006773A1">
        <w:tc>
          <w:tcPr>
            <w:tcW w:w="817" w:type="dxa"/>
          </w:tcPr>
          <w:p w:rsidR="006773A1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65" w:type="dxa"/>
          </w:tcPr>
          <w:p w:rsidR="006773A1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нахождение чисел по сумме и разности</w:t>
            </w:r>
          </w:p>
        </w:tc>
        <w:tc>
          <w:tcPr>
            <w:tcW w:w="1141" w:type="dxa"/>
          </w:tcPr>
          <w:p w:rsidR="006773A1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6773A1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6773A1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773A1" w:rsidRPr="002D4363" w:rsidTr="006773A1">
        <w:tc>
          <w:tcPr>
            <w:tcW w:w="817" w:type="dxa"/>
          </w:tcPr>
          <w:p w:rsidR="006773A1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65" w:type="dxa"/>
          </w:tcPr>
          <w:p w:rsidR="006773A1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Олимпиада </w:t>
            </w:r>
          </w:p>
        </w:tc>
        <w:tc>
          <w:tcPr>
            <w:tcW w:w="1141" w:type="dxa"/>
          </w:tcPr>
          <w:p w:rsidR="006773A1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6773A1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6773A1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773A1" w:rsidRPr="002D4363" w:rsidTr="006773A1">
        <w:tc>
          <w:tcPr>
            <w:tcW w:w="817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65" w:type="dxa"/>
          </w:tcPr>
          <w:p w:rsidR="006773A1" w:rsidRPr="002D4363" w:rsidRDefault="006773A1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Разные задачи</w:t>
            </w:r>
          </w:p>
        </w:tc>
        <w:tc>
          <w:tcPr>
            <w:tcW w:w="1141" w:type="dxa"/>
          </w:tcPr>
          <w:p w:rsidR="006773A1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</w:tcPr>
          <w:p w:rsidR="006773A1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9" w:type="dxa"/>
          </w:tcPr>
          <w:p w:rsidR="006773A1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F60A9" w:rsidRPr="002D4363" w:rsidTr="006773A1">
        <w:tc>
          <w:tcPr>
            <w:tcW w:w="817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65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1141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F60A9" w:rsidRPr="002D4363" w:rsidTr="006773A1">
        <w:tc>
          <w:tcPr>
            <w:tcW w:w="817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65" w:type="dxa"/>
          </w:tcPr>
          <w:p w:rsidR="00CF60A9" w:rsidRPr="002D4363" w:rsidRDefault="00CF60A9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Разные задачи</w:t>
            </w:r>
          </w:p>
        </w:tc>
        <w:tc>
          <w:tcPr>
            <w:tcW w:w="1141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F60A9" w:rsidRPr="002D4363" w:rsidTr="006773A1">
        <w:tc>
          <w:tcPr>
            <w:tcW w:w="817" w:type="dxa"/>
          </w:tcPr>
          <w:p w:rsidR="00CF60A9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65" w:type="dxa"/>
          </w:tcPr>
          <w:p w:rsidR="00CF60A9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с геометрическим содержанием</w:t>
            </w:r>
          </w:p>
        </w:tc>
        <w:tc>
          <w:tcPr>
            <w:tcW w:w="1141" w:type="dxa"/>
          </w:tcPr>
          <w:p w:rsidR="00CF60A9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CF60A9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CF60A9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F60A9" w:rsidRPr="002D4363" w:rsidTr="006773A1">
        <w:tc>
          <w:tcPr>
            <w:tcW w:w="817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65" w:type="dxa"/>
          </w:tcPr>
          <w:p w:rsidR="00CF60A9" w:rsidRDefault="00CF60A9" w:rsidP="00CF60A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Олимпиада </w:t>
            </w:r>
          </w:p>
        </w:tc>
        <w:tc>
          <w:tcPr>
            <w:tcW w:w="1141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CF60A9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CF60A9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F60A9" w:rsidRPr="002D4363" w:rsidTr="006773A1">
        <w:tc>
          <w:tcPr>
            <w:tcW w:w="817" w:type="dxa"/>
          </w:tcPr>
          <w:p w:rsidR="00CF60A9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CF60A9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CF60A9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9" w:type="dxa"/>
          </w:tcPr>
          <w:p w:rsidR="00CF60A9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49" w:type="dxa"/>
          </w:tcPr>
          <w:p w:rsidR="00CF60A9" w:rsidRPr="002D4363" w:rsidRDefault="00CF60A9" w:rsidP="006773A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</w:tbl>
    <w:p w:rsidR="006773A1" w:rsidRPr="0036741C" w:rsidRDefault="006773A1" w:rsidP="006773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F06F4" w:rsidRDefault="008F06F4" w:rsidP="008F06F4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265"/>
        <w:gridCol w:w="1141"/>
        <w:gridCol w:w="1699"/>
        <w:gridCol w:w="1649"/>
      </w:tblGrid>
      <w:tr w:rsidR="008F06F4" w:rsidRPr="002D4363" w:rsidTr="00D340AA">
        <w:tc>
          <w:tcPr>
            <w:tcW w:w="817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436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65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разделов/тем занят</w:t>
            </w:r>
            <w:r w:rsidRPr="002D4363">
              <w:rPr>
                <w:rFonts w:ascii="Times New Roman" w:hAnsi="Times New Roman"/>
                <w:sz w:val="24"/>
                <w:szCs w:val="24"/>
              </w:rPr>
              <w:t>ий</w:t>
            </w:r>
          </w:p>
        </w:tc>
        <w:tc>
          <w:tcPr>
            <w:tcW w:w="1141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699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</w:t>
            </w:r>
          </w:p>
        </w:tc>
        <w:tc>
          <w:tcPr>
            <w:tcW w:w="1649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</w:t>
            </w:r>
          </w:p>
        </w:tc>
      </w:tr>
      <w:tr w:rsidR="008F06F4" w:rsidRPr="002D4363" w:rsidTr="00D340AA">
        <w:tc>
          <w:tcPr>
            <w:tcW w:w="817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5" w:type="dxa"/>
          </w:tcPr>
          <w:p w:rsidR="008F06F4" w:rsidRPr="002D4363" w:rsidRDefault="008F06F4" w:rsidP="008F06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Нумерация многозначных чисел и действия с ними.</w:t>
            </w:r>
          </w:p>
        </w:tc>
        <w:tc>
          <w:tcPr>
            <w:tcW w:w="1141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06F4" w:rsidRPr="002D4363" w:rsidTr="00D340AA">
        <w:tc>
          <w:tcPr>
            <w:tcW w:w="817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5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Числовые ребусы</w:t>
            </w:r>
          </w:p>
        </w:tc>
        <w:tc>
          <w:tcPr>
            <w:tcW w:w="1141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F06F4" w:rsidRPr="002D4363" w:rsidTr="00D340AA">
        <w:tc>
          <w:tcPr>
            <w:tcW w:w="817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65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Разные задачи</w:t>
            </w:r>
          </w:p>
        </w:tc>
        <w:tc>
          <w:tcPr>
            <w:tcW w:w="1141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99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F06F4" w:rsidRPr="002D4363" w:rsidTr="00D340AA">
        <w:tc>
          <w:tcPr>
            <w:tcW w:w="817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65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Олимпиада </w:t>
            </w:r>
          </w:p>
        </w:tc>
        <w:tc>
          <w:tcPr>
            <w:tcW w:w="1141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06F4" w:rsidRPr="002D4363" w:rsidTr="00D340AA">
        <w:tc>
          <w:tcPr>
            <w:tcW w:w="817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65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Логические задачи</w:t>
            </w:r>
          </w:p>
        </w:tc>
        <w:tc>
          <w:tcPr>
            <w:tcW w:w="1141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9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06F4" w:rsidRPr="002D4363" w:rsidTr="00D340AA">
        <w:tc>
          <w:tcPr>
            <w:tcW w:w="817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65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установление взаимно однозначного соответствия между множествами</w:t>
            </w:r>
          </w:p>
        </w:tc>
        <w:tc>
          <w:tcPr>
            <w:tcW w:w="1141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06F4" w:rsidRPr="002D4363" w:rsidTr="00D340AA">
        <w:tc>
          <w:tcPr>
            <w:tcW w:w="817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65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Разные задачи</w:t>
            </w:r>
          </w:p>
        </w:tc>
        <w:tc>
          <w:tcPr>
            <w:tcW w:w="1141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F06F4" w:rsidRPr="002D4363" w:rsidTr="00D340AA">
        <w:tc>
          <w:tcPr>
            <w:tcW w:w="817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65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с геометрическим содержанием</w:t>
            </w:r>
          </w:p>
        </w:tc>
        <w:tc>
          <w:tcPr>
            <w:tcW w:w="1141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9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06F4" w:rsidRPr="002D4363" w:rsidTr="00D340AA">
        <w:tc>
          <w:tcPr>
            <w:tcW w:w="817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65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Занимательный час</w:t>
            </w:r>
          </w:p>
        </w:tc>
        <w:tc>
          <w:tcPr>
            <w:tcW w:w="1141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06F4" w:rsidRPr="002D4363" w:rsidTr="00D340AA">
        <w:tc>
          <w:tcPr>
            <w:tcW w:w="817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265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Олимпиада </w:t>
            </w:r>
          </w:p>
        </w:tc>
        <w:tc>
          <w:tcPr>
            <w:tcW w:w="1141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9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 w:rsidR="008F06F4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F06F4" w:rsidRPr="002D4363" w:rsidTr="00D340AA">
        <w:tc>
          <w:tcPr>
            <w:tcW w:w="817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5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41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99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49" w:type="dxa"/>
          </w:tcPr>
          <w:p w:rsidR="008F06F4" w:rsidRPr="002D4363" w:rsidRDefault="008F06F4" w:rsidP="00D340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16348F" w:rsidRPr="0036741C" w:rsidRDefault="0016348F" w:rsidP="003674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67D77" w:rsidRDefault="00A440DF" w:rsidP="00A440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0D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«Школьный клуб «Эрудит»»</w:t>
      </w:r>
    </w:p>
    <w:p w:rsidR="00D61B8E" w:rsidRDefault="00D61B8E" w:rsidP="00A440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 «Думаю, решаю, доказываю…»</w:t>
      </w:r>
    </w:p>
    <w:p w:rsidR="00A440DF" w:rsidRDefault="00A440DF" w:rsidP="00A440D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2410"/>
        <w:gridCol w:w="1417"/>
        <w:gridCol w:w="1383"/>
      </w:tblGrid>
      <w:tr w:rsidR="00A440DF" w:rsidTr="00BE5C72">
        <w:tc>
          <w:tcPr>
            <w:tcW w:w="675" w:type="dxa"/>
          </w:tcPr>
          <w:p w:rsidR="00A440DF" w:rsidRDefault="00A440DF" w:rsidP="00A44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A440DF" w:rsidRDefault="00A440DF" w:rsidP="00A44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</w:tcPr>
          <w:p w:rsidR="00A440DF" w:rsidRDefault="00A440DF" w:rsidP="00A44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</w:tc>
        <w:tc>
          <w:tcPr>
            <w:tcW w:w="1417" w:type="dxa"/>
          </w:tcPr>
          <w:p w:rsidR="00A440DF" w:rsidRDefault="00A440DF" w:rsidP="00A44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A440DF" w:rsidRDefault="00A440DF" w:rsidP="00A440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0DF" w:rsidRPr="00D61B8E" w:rsidTr="00BE5C72">
        <w:tc>
          <w:tcPr>
            <w:tcW w:w="675" w:type="dxa"/>
          </w:tcPr>
          <w:p w:rsidR="00A440DF" w:rsidRPr="00D61B8E" w:rsidRDefault="00D61B8E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A440DF" w:rsidRPr="00D61B8E" w:rsidRDefault="00D61B8E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Нумерация чисел в пределах 10</w:t>
            </w:r>
          </w:p>
        </w:tc>
        <w:tc>
          <w:tcPr>
            <w:tcW w:w="2410" w:type="dxa"/>
          </w:tcPr>
          <w:p w:rsidR="00A440DF" w:rsidRDefault="00D61B8E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</w:t>
            </w:r>
          </w:p>
          <w:p w:rsidR="00D61B8E" w:rsidRPr="00D61B8E" w:rsidRDefault="00D61B8E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Блицтурнир, решение задач</w:t>
            </w:r>
          </w:p>
        </w:tc>
        <w:tc>
          <w:tcPr>
            <w:tcW w:w="1417" w:type="dxa"/>
          </w:tcPr>
          <w:p w:rsidR="00A440DF" w:rsidRPr="00D61B8E" w:rsidRDefault="00A440DF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A440DF" w:rsidRPr="00D61B8E" w:rsidRDefault="00A440DF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40DF" w:rsidRPr="00D61B8E" w:rsidTr="00BE5C72">
        <w:tc>
          <w:tcPr>
            <w:tcW w:w="675" w:type="dxa"/>
          </w:tcPr>
          <w:p w:rsidR="00A440DF" w:rsidRPr="00D61B8E" w:rsidRDefault="00D61B8E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A440DF" w:rsidRPr="00D61B8E" w:rsidRDefault="00D61B8E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Сложение и вычитание чисел в пределах 10</w:t>
            </w:r>
          </w:p>
        </w:tc>
        <w:tc>
          <w:tcPr>
            <w:tcW w:w="2410" w:type="dxa"/>
          </w:tcPr>
          <w:p w:rsidR="00A440DF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</w:p>
        </w:tc>
        <w:tc>
          <w:tcPr>
            <w:tcW w:w="1417" w:type="dxa"/>
          </w:tcPr>
          <w:p w:rsidR="00A440DF" w:rsidRPr="00D61B8E" w:rsidRDefault="00A440DF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A440DF" w:rsidRPr="00D61B8E" w:rsidRDefault="00A440DF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C72" w:rsidRPr="00D61B8E" w:rsidTr="00BE5C72">
        <w:tc>
          <w:tcPr>
            <w:tcW w:w="675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Сложение и вычитание чисел в пределах 10</w:t>
            </w:r>
          </w:p>
        </w:tc>
        <w:tc>
          <w:tcPr>
            <w:tcW w:w="2410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парах, работа в группах. Блицтурнир, решение задач</w:t>
            </w:r>
          </w:p>
        </w:tc>
        <w:tc>
          <w:tcPr>
            <w:tcW w:w="1417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C72" w:rsidRPr="00D61B8E" w:rsidTr="00BE5C72">
        <w:tc>
          <w:tcPr>
            <w:tcW w:w="675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6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Сложение и вычитание чисел в пределах 10</w:t>
            </w:r>
          </w:p>
        </w:tc>
        <w:tc>
          <w:tcPr>
            <w:tcW w:w="2410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группах. Блицтурнир, решение задач</w:t>
            </w:r>
          </w:p>
        </w:tc>
        <w:tc>
          <w:tcPr>
            <w:tcW w:w="1417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C72" w:rsidRPr="00D61B8E" w:rsidTr="00BE5C72">
        <w:tc>
          <w:tcPr>
            <w:tcW w:w="675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86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E5C72">
              <w:rPr>
                <w:rFonts w:ascii="Times New Roman" w:hAnsi="Times New Roman" w:cs="Times New Roman"/>
                <w:b/>
                <w:sz w:val="18"/>
                <w:szCs w:val="18"/>
              </w:rPr>
              <w:t>Турнир смекалистых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Нумерация чисел в пределах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Сложение и вычитание чисел в пределах 10)</w:t>
            </w:r>
          </w:p>
        </w:tc>
        <w:tc>
          <w:tcPr>
            <w:tcW w:w="2410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группах, работа в парах. Решение нестандартных задач.</w:t>
            </w:r>
          </w:p>
        </w:tc>
        <w:tc>
          <w:tcPr>
            <w:tcW w:w="1417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C72" w:rsidRPr="00D61B8E" w:rsidTr="00BE5C72">
        <w:tc>
          <w:tcPr>
            <w:tcW w:w="675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86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Нумерация чисел в пределах 20</w:t>
            </w:r>
          </w:p>
        </w:tc>
        <w:tc>
          <w:tcPr>
            <w:tcW w:w="2410" w:type="dxa"/>
          </w:tcPr>
          <w:p w:rsidR="00BE5C72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работа, работа в парах</w:t>
            </w:r>
          </w:p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</w:p>
        </w:tc>
        <w:tc>
          <w:tcPr>
            <w:tcW w:w="1417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C72" w:rsidRPr="00D61B8E" w:rsidTr="00BE5C72">
        <w:tc>
          <w:tcPr>
            <w:tcW w:w="675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86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Сложение и вычитание чисел в пределах 20</w:t>
            </w:r>
          </w:p>
        </w:tc>
        <w:tc>
          <w:tcPr>
            <w:tcW w:w="2410" w:type="dxa"/>
          </w:tcPr>
          <w:p w:rsidR="00BE5C72" w:rsidRDefault="00BE5C72" w:rsidP="00BE5C7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работа, работа в парах</w:t>
            </w:r>
          </w:p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задач, выражений, ребусов</w:t>
            </w:r>
          </w:p>
        </w:tc>
        <w:tc>
          <w:tcPr>
            <w:tcW w:w="1417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BE5C72" w:rsidRPr="00D61B8E" w:rsidRDefault="00BE5C72" w:rsidP="00A440D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C72" w:rsidRPr="00D61B8E" w:rsidTr="00BE5C72">
        <w:tc>
          <w:tcPr>
            <w:tcW w:w="675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86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Сложение и вычитание чисел в пределах 20</w:t>
            </w:r>
          </w:p>
        </w:tc>
        <w:tc>
          <w:tcPr>
            <w:tcW w:w="2410" w:type="dxa"/>
          </w:tcPr>
          <w:p w:rsidR="00BE5C72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работа, работа в парах</w:t>
            </w:r>
          </w:p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задач, выражений, ребусов</w:t>
            </w:r>
          </w:p>
        </w:tc>
        <w:tc>
          <w:tcPr>
            <w:tcW w:w="1417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C72" w:rsidRPr="00D61B8E" w:rsidTr="00BE5C72">
        <w:tc>
          <w:tcPr>
            <w:tcW w:w="675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86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E5C72">
              <w:rPr>
                <w:rFonts w:ascii="Times New Roman" w:hAnsi="Times New Roman" w:cs="Times New Roman"/>
                <w:b/>
                <w:sz w:val="18"/>
                <w:szCs w:val="18"/>
              </w:rPr>
              <w:t>Турнир смекалистых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(Нумерация чисел в пределах 2</w:t>
            </w: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Сложение и вычитание чисел в пределах 20)</w:t>
            </w:r>
          </w:p>
        </w:tc>
        <w:tc>
          <w:tcPr>
            <w:tcW w:w="2410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группах, работа в парах. Решение нестандартных задач.</w:t>
            </w:r>
          </w:p>
        </w:tc>
        <w:tc>
          <w:tcPr>
            <w:tcW w:w="1417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C72" w:rsidRPr="00D61B8E" w:rsidTr="00BE5C72">
        <w:tc>
          <w:tcPr>
            <w:tcW w:w="675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686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Задачи, связанные с величинами</w:t>
            </w:r>
          </w:p>
        </w:tc>
        <w:tc>
          <w:tcPr>
            <w:tcW w:w="2410" w:type="dxa"/>
            <w:vMerge w:val="restart"/>
          </w:tcPr>
          <w:p w:rsidR="00BE5C72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работа, работа в парах</w:t>
            </w:r>
          </w:p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задач, выражений, ребусов</w:t>
            </w:r>
          </w:p>
        </w:tc>
        <w:tc>
          <w:tcPr>
            <w:tcW w:w="1417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5C72" w:rsidRPr="00D61B8E" w:rsidTr="00BE5C72">
        <w:tc>
          <w:tcPr>
            <w:tcW w:w="675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686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Задачи, связанные с величинами</w:t>
            </w:r>
          </w:p>
        </w:tc>
        <w:tc>
          <w:tcPr>
            <w:tcW w:w="2410" w:type="dxa"/>
            <w:vMerge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BE5C72" w:rsidRPr="00D61B8E" w:rsidRDefault="00BE5C7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686" w:type="dxa"/>
            <w:vMerge w:val="restart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 (задачи на установление однозначного соответствия между множествами)</w:t>
            </w:r>
          </w:p>
        </w:tc>
        <w:tc>
          <w:tcPr>
            <w:tcW w:w="2410" w:type="dxa"/>
            <w:vMerge w:val="restart"/>
          </w:tcPr>
          <w:p w:rsidR="004C4EDD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индивидуальная работа.</w:t>
            </w:r>
          </w:p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задач, выражений, ребусов</w:t>
            </w: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686" w:type="dxa"/>
            <w:vMerge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686" w:type="dxa"/>
          </w:tcPr>
          <w:p w:rsidR="004C4EDD" w:rsidRPr="00D61B8E" w:rsidRDefault="004C4EDD" w:rsidP="004C4ED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E5C72">
              <w:rPr>
                <w:rFonts w:ascii="Times New Roman" w:hAnsi="Times New Roman" w:cs="Times New Roman"/>
                <w:b/>
                <w:sz w:val="18"/>
                <w:szCs w:val="18"/>
              </w:rPr>
              <w:t>Турнир смекалистых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(Задачи с величинами, логические задачи)</w:t>
            </w:r>
          </w:p>
        </w:tc>
        <w:tc>
          <w:tcPr>
            <w:tcW w:w="2410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работа. Турнир между членами классного клуба «Эрудит»</w:t>
            </w: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686" w:type="dxa"/>
          </w:tcPr>
          <w:p w:rsidR="004C4EDD" w:rsidRPr="004C4EDD" w:rsidRDefault="004C4EDD" w:rsidP="003B4F0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4EDD">
              <w:rPr>
                <w:rFonts w:ascii="Times New Roman" w:hAnsi="Times New Roman" w:cs="Times New Roman"/>
                <w:b/>
                <w:sz w:val="18"/>
                <w:szCs w:val="18"/>
              </w:rPr>
              <w:t>БОЛЬШОЙ турнир смекалистых</w:t>
            </w:r>
          </w:p>
        </w:tc>
        <w:tc>
          <w:tcPr>
            <w:tcW w:w="2410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Групповая работа. Турнир между командами 1 классов.</w:t>
            </w: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686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упорядочивание множеств</w:t>
            </w:r>
          </w:p>
        </w:tc>
        <w:tc>
          <w:tcPr>
            <w:tcW w:w="2410" w:type="dxa"/>
            <w:vMerge w:val="restart"/>
          </w:tcPr>
          <w:p w:rsidR="004C4EDD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индивидуальная работа.</w:t>
            </w:r>
          </w:p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задач, выражений, ребусов</w:t>
            </w: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686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упорядочивание множеств</w:t>
            </w:r>
          </w:p>
        </w:tc>
        <w:tc>
          <w:tcPr>
            <w:tcW w:w="2410" w:type="dxa"/>
            <w:vMerge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86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Комбинаторные задачи</w:t>
            </w:r>
          </w:p>
        </w:tc>
        <w:tc>
          <w:tcPr>
            <w:tcW w:w="2410" w:type="dxa"/>
            <w:vMerge w:val="restart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Решение задач. Игра.</w:t>
            </w: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86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Комбинаторные задачи</w:t>
            </w:r>
          </w:p>
        </w:tc>
        <w:tc>
          <w:tcPr>
            <w:tcW w:w="2410" w:type="dxa"/>
            <w:vMerge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686" w:type="dxa"/>
          </w:tcPr>
          <w:p w:rsidR="004C4EDD" w:rsidRPr="00D61B8E" w:rsidRDefault="004C4EDD" w:rsidP="004C4ED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E5C72">
              <w:rPr>
                <w:rFonts w:ascii="Times New Roman" w:hAnsi="Times New Roman" w:cs="Times New Roman"/>
                <w:b/>
                <w:sz w:val="18"/>
                <w:szCs w:val="18"/>
              </w:rPr>
              <w:t>Турнир смекалистых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(Задачи на  упорядочивание множеств, комбинаторные задачи)</w:t>
            </w:r>
          </w:p>
        </w:tc>
        <w:tc>
          <w:tcPr>
            <w:tcW w:w="2410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работа. Турнир между членами классного клуба «Эрудит»</w:t>
            </w: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686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Расстановки</w:t>
            </w:r>
          </w:p>
        </w:tc>
        <w:tc>
          <w:tcPr>
            <w:tcW w:w="2410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группах. Решение задач. Игра.</w:t>
            </w: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686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промежутки</w:t>
            </w:r>
          </w:p>
        </w:tc>
        <w:tc>
          <w:tcPr>
            <w:tcW w:w="2410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парах, работа в группах. Блицтурнир, решение задач</w:t>
            </w: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686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  <w:vMerge w:val="restart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в парах, работа в группах. Блицтурнир,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решение задач. Заполнение «магических» квадратов. Игра</w:t>
            </w: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86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  <w:vMerge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3686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  <w:vMerge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4EDD" w:rsidRPr="00D61B8E" w:rsidTr="00BE5C72">
        <w:tc>
          <w:tcPr>
            <w:tcW w:w="675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686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E5C72">
              <w:rPr>
                <w:rFonts w:ascii="Times New Roman" w:hAnsi="Times New Roman" w:cs="Times New Roman"/>
                <w:b/>
                <w:sz w:val="18"/>
                <w:szCs w:val="18"/>
              </w:rPr>
              <w:t>Турнир смекалистых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4C4EDD">
              <w:rPr>
                <w:rFonts w:ascii="Times New Roman" w:hAnsi="Times New Roman" w:cs="Times New Roman"/>
                <w:sz w:val="18"/>
                <w:szCs w:val="18"/>
              </w:rPr>
              <w:t>(разные задачи)</w:t>
            </w:r>
          </w:p>
        </w:tc>
        <w:tc>
          <w:tcPr>
            <w:tcW w:w="2410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работа. Турнир между членами классного клуба «Эрудит»</w:t>
            </w:r>
          </w:p>
        </w:tc>
        <w:tc>
          <w:tcPr>
            <w:tcW w:w="1417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4C4EDD" w:rsidRPr="00D61B8E" w:rsidRDefault="004C4EDD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BE5C72">
        <w:tc>
          <w:tcPr>
            <w:tcW w:w="675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686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с геометрическим содержанием</w:t>
            </w:r>
          </w:p>
        </w:tc>
        <w:tc>
          <w:tcPr>
            <w:tcW w:w="2410" w:type="dxa"/>
            <w:vMerge w:val="restart"/>
          </w:tcPr>
          <w:p w:rsidR="00615B32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группах, работа в парах. Решение задач. Игра</w:t>
            </w:r>
          </w:p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работа.</w:t>
            </w: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BE5C72">
        <w:tc>
          <w:tcPr>
            <w:tcW w:w="675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686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с геометрическим содержанием</w:t>
            </w:r>
          </w:p>
        </w:tc>
        <w:tc>
          <w:tcPr>
            <w:tcW w:w="2410" w:type="dxa"/>
            <w:vMerge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BE5C72">
        <w:tc>
          <w:tcPr>
            <w:tcW w:w="675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686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с геометрическим содержанием</w:t>
            </w:r>
          </w:p>
        </w:tc>
        <w:tc>
          <w:tcPr>
            <w:tcW w:w="2410" w:type="dxa"/>
            <w:vMerge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BE5C72">
        <w:tc>
          <w:tcPr>
            <w:tcW w:w="675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686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с геометрическим содержанием</w:t>
            </w:r>
          </w:p>
        </w:tc>
        <w:tc>
          <w:tcPr>
            <w:tcW w:w="2410" w:type="dxa"/>
            <w:vMerge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BE5C72">
        <w:tc>
          <w:tcPr>
            <w:tcW w:w="675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686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Задачи-шутки</w:t>
            </w:r>
          </w:p>
        </w:tc>
        <w:tc>
          <w:tcPr>
            <w:tcW w:w="2410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группах. Блицтурнир. Решение задач.</w:t>
            </w: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BE5C72">
        <w:tc>
          <w:tcPr>
            <w:tcW w:w="675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686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BE5C72">
              <w:rPr>
                <w:rFonts w:ascii="Times New Roman" w:hAnsi="Times New Roman" w:cs="Times New Roman"/>
                <w:b/>
                <w:sz w:val="18"/>
                <w:szCs w:val="18"/>
              </w:rPr>
              <w:t>Турнир смекалистых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4C4EDD"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геометрическим содержанием</w:t>
            </w:r>
            <w:r w:rsidRPr="004C4ED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группах. Решение задач, головоломок.</w:t>
            </w: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BE5C72">
        <w:tc>
          <w:tcPr>
            <w:tcW w:w="675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686" w:type="dxa"/>
          </w:tcPr>
          <w:p w:rsidR="00615B32" w:rsidRPr="004C4EDD" w:rsidRDefault="00615B32" w:rsidP="003B4F0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4EDD">
              <w:rPr>
                <w:rFonts w:ascii="Times New Roman" w:hAnsi="Times New Roman" w:cs="Times New Roman"/>
                <w:b/>
                <w:sz w:val="18"/>
                <w:szCs w:val="18"/>
              </w:rPr>
              <w:t>БОЛЬШОЙ турнир смекалистых</w:t>
            </w:r>
          </w:p>
        </w:tc>
        <w:tc>
          <w:tcPr>
            <w:tcW w:w="2410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Групповая работа. Турнир между командами 1 классов.</w:t>
            </w: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15B32" w:rsidRDefault="00615B32" w:rsidP="00615B3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B32" w:rsidRDefault="00615B32" w:rsidP="00615B3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 «Думаю, решаю, доказываю…»</w:t>
      </w:r>
    </w:p>
    <w:p w:rsidR="00615B32" w:rsidRDefault="00615B32" w:rsidP="00615B3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2410"/>
        <w:gridCol w:w="1417"/>
        <w:gridCol w:w="1383"/>
      </w:tblGrid>
      <w:tr w:rsidR="00615B32" w:rsidTr="003B4F06">
        <w:tc>
          <w:tcPr>
            <w:tcW w:w="675" w:type="dxa"/>
          </w:tcPr>
          <w:p w:rsidR="00615B32" w:rsidRDefault="00615B32" w:rsidP="003B4F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615B32" w:rsidRDefault="00615B32" w:rsidP="003B4F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</w:tcPr>
          <w:p w:rsidR="00615B32" w:rsidRDefault="00615B32" w:rsidP="003B4F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</w:tc>
        <w:tc>
          <w:tcPr>
            <w:tcW w:w="1417" w:type="dxa"/>
          </w:tcPr>
          <w:p w:rsidR="00615B32" w:rsidRDefault="00615B32" w:rsidP="003B4F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615B32" w:rsidRDefault="00615B32" w:rsidP="003B4F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5B32" w:rsidRPr="00D61B8E" w:rsidTr="003B4F06">
        <w:tc>
          <w:tcPr>
            <w:tcW w:w="675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Нумерация чисел в пределах 10</w:t>
            </w:r>
            <w:r w:rsidR="008B53B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10" w:type="dxa"/>
          </w:tcPr>
          <w:p w:rsidR="00615B32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</w:t>
            </w:r>
          </w:p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Блицтурнир, решение задач</w:t>
            </w: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F" w:rsidRPr="00D61B8E" w:rsidTr="003B4F06">
        <w:tc>
          <w:tcPr>
            <w:tcW w:w="675" w:type="dxa"/>
          </w:tcPr>
          <w:p w:rsidR="008B53BF" w:rsidRPr="00D61B8E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8B53BF" w:rsidRPr="00D61B8E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Нумерация чисел в пределах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10" w:type="dxa"/>
          </w:tcPr>
          <w:p w:rsidR="008B53BF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</w:t>
            </w:r>
          </w:p>
          <w:p w:rsidR="008B53BF" w:rsidRPr="00D61B8E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Блицтурнир, решение задач. Игра</w:t>
            </w:r>
          </w:p>
        </w:tc>
        <w:tc>
          <w:tcPr>
            <w:tcW w:w="1417" w:type="dxa"/>
          </w:tcPr>
          <w:p w:rsidR="008B53BF" w:rsidRPr="00D61B8E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8B53BF" w:rsidRPr="00D61B8E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3B4F06">
        <w:tc>
          <w:tcPr>
            <w:tcW w:w="675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:rsidR="00615B32" w:rsidRPr="00D61B8E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Арифметические действия над числами </w:t>
            </w:r>
            <w:r w:rsidR="00615B32">
              <w:rPr>
                <w:rFonts w:ascii="Times New Roman" w:hAnsi="Times New Roman" w:cs="Times New Roman"/>
                <w:sz w:val="18"/>
                <w:szCs w:val="18"/>
              </w:rPr>
              <w:t xml:space="preserve"> в пределах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410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в парах, </w:t>
            </w:r>
            <w:r w:rsidR="008B53BF">
              <w:rPr>
                <w:rFonts w:ascii="Times New Roman" w:hAnsi="Times New Roman" w:cs="Times New Roman"/>
                <w:sz w:val="18"/>
                <w:szCs w:val="18"/>
              </w:rPr>
              <w:t>фронтальная работа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Блицтурнир, решение задач</w:t>
            </w:r>
            <w:r w:rsidR="008B53BF">
              <w:rPr>
                <w:rFonts w:ascii="Times New Roman" w:hAnsi="Times New Roman" w:cs="Times New Roman"/>
                <w:sz w:val="18"/>
                <w:szCs w:val="18"/>
              </w:rPr>
              <w:t>. игра</w:t>
            </w: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53BF" w:rsidRPr="00D61B8E" w:rsidTr="003B4F06">
        <w:tc>
          <w:tcPr>
            <w:tcW w:w="675" w:type="dxa"/>
          </w:tcPr>
          <w:p w:rsidR="008B53BF" w:rsidRPr="00D61B8E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6" w:type="dxa"/>
          </w:tcPr>
          <w:p w:rsidR="008B53BF" w:rsidRPr="00D61B8E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Арифметические действия над числами  в пределах 100</w:t>
            </w:r>
          </w:p>
        </w:tc>
        <w:tc>
          <w:tcPr>
            <w:tcW w:w="2410" w:type="dxa"/>
          </w:tcPr>
          <w:p w:rsidR="008B53BF" w:rsidRPr="00D61B8E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парах, работа в группах. Блицтурнир, решение задач, выражений</w:t>
            </w:r>
          </w:p>
        </w:tc>
        <w:tc>
          <w:tcPr>
            <w:tcW w:w="1417" w:type="dxa"/>
          </w:tcPr>
          <w:p w:rsidR="008B53BF" w:rsidRPr="00D61B8E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8B53BF" w:rsidRPr="00D61B8E" w:rsidRDefault="008B53BF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2BF0" w:rsidRPr="00D61B8E" w:rsidTr="003B4F06">
        <w:tc>
          <w:tcPr>
            <w:tcW w:w="675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86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Задачи, связанные с величинами</w:t>
            </w:r>
          </w:p>
        </w:tc>
        <w:tc>
          <w:tcPr>
            <w:tcW w:w="2410" w:type="dxa"/>
            <w:vMerge w:val="restart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группах, работа в парах. Решение нестандартных задач.</w:t>
            </w:r>
          </w:p>
          <w:p w:rsidR="00572BF0" w:rsidRPr="00D61B8E" w:rsidRDefault="00572BF0" w:rsidP="00572B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работа, </w:t>
            </w:r>
          </w:p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задач, выражений, ребусов</w:t>
            </w:r>
          </w:p>
        </w:tc>
        <w:tc>
          <w:tcPr>
            <w:tcW w:w="1417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2BF0" w:rsidRPr="00D61B8E" w:rsidTr="003B4F06">
        <w:tc>
          <w:tcPr>
            <w:tcW w:w="675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86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Задачи, связанные с величинами</w:t>
            </w:r>
          </w:p>
        </w:tc>
        <w:tc>
          <w:tcPr>
            <w:tcW w:w="2410" w:type="dxa"/>
            <w:vMerge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2BF0" w:rsidRPr="00D61B8E" w:rsidTr="003B4F06">
        <w:tc>
          <w:tcPr>
            <w:tcW w:w="675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86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Задачи, связанные с величинами</w:t>
            </w:r>
          </w:p>
        </w:tc>
        <w:tc>
          <w:tcPr>
            <w:tcW w:w="2410" w:type="dxa"/>
            <w:vMerge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2BF0" w:rsidRPr="00D61B8E" w:rsidTr="003B4F06">
        <w:tc>
          <w:tcPr>
            <w:tcW w:w="675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86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Арифметические задачи, требующие особых приемов решения.</w:t>
            </w:r>
          </w:p>
        </w:tc>
        <w:tc>
          <w:tcPr>
            <w:tcW w:w="2410" w:type="dxa"/>
            <w:vMerge w:val="restart"/>
          </w:tcPr>
          <w:p w:rsidR="00572BF0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работа, работа в парах</w:t>
            </w:r>
          </w:p>
          <w:p w:rsidR="00572BF0" w:rsidRPr="00D61B8E" w:rsidRDefault="00572BF0" w:rsidP="00572B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задач, головоломок</w:t>
            </w:r>
          </w:p>
          <w:p w:rsidR="00572BF0" w:rsidRPr="00D61B8E" w:rsidRDefault="00572BF0" w:rsidP="00572B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группах, Решение нестандартных задач.</w:t>
            </w:r>
          </w:p>
        </w:tc>
        <w:tc>
          <w:tcPr>
            <w:tcW w:w="1417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2BF0" w:rsidRPr="00D61B8E" w:rsidTr="003B4F06">
        <w:tc>
          <w:tcPr>
            <w:tcW w:w="675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86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Арифметические задачи, требующие особых приемов решения.</w:t>
            </w:r>
          </w:p>
        </w:tc>
        <w:tc>
          <w:tcPr>
            <w:tcW w:w="2410" w:type="dxa"/>
            <w:vMerge/>
          </w:tcPr>
          <w:p w:rsidR="00572BF0" w:rsidRPr="00D61B8E" w:rsidRDefault="00572BF0" w:rsidP="00572BF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2BF0" w:rsidRPr="00D61B8E" w:rsidTr="003B4F06">
        <w:tc>
          <w:tcPr>
            <w:tcW w:w="675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686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Арифметические задачи, требующие особых приемов решения.</w:t>
            </w:r>
          </w:p>
        </w:tc>
        <w:tc>
          <w:tcPr>
            <w:tcW w:w="2410" w:type="dxa"/>
            <w:vMerge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2BF0" w:rsidRPr="00D61B8E" w:rsidTr="003B4F06">
        <w:tc>
          <w:tcPr>
            <w:tcW w:w="675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686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Арифметические задачи, требующие особых приемов решения.</w:t>
            </w:r>
          </w:p>
        </w:tc>
        <w:tc>
          <w:tcPr>
            <w:tcW w:w="2410" w:type="dxa"/>
            <w:vMerge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2BF0" w:rsidRPr="00D61B8E" w:rsidTr="003B4F06">
        <w:tc>
          <w:tcPr>
            <w:tcW w:w="675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686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Арифметические задачи, требующие особых приемов решения.</w:t>
            </w:r>
          </w:p>
        </w:tc>
        <w:tc>
          <w:tcPr>
            <w:tcW w:w="2410" w:type="dxa"/>
            <w:vMerge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572BF0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3B4F06">
        <w:tc>
          <w:tcPr>
            <w:tcW w:w="675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72BF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:rsidR="00615B32" w:rsidRPr="00572BF0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72BF0"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Задачи на планирование действий</w:t>
            </w:r>
          </w:p>
        </w:tc>
        <w:tc>
          <w:tcPr>
            <w:tcW w:w="2410" w:type="dxa"/>
          </w:tcPr>
          <w:p w:rsidR="00615B32" w:rsidRPr="00D61B8E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Блицтурнир. Решение нестандартных задач.</w:t>
            </w: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3B4F06">
        <w:tc>
          <w:tcPr>
            <w:tcW w:w="675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72B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6" w:type="dxa"/>
          </w:tcPr>
          <w:p w:rsidR="00615B32" w:rsidRPr="00572BF0" w:rsidRDefault="00572BF0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планирование действий</w:t>
            </w:r>
          </w:p>
        </w:tc>
        <w:tc>
          <w:tcPr>
            <w:tcW w:w="2410" w:type="dxa"/>
          </w:tcPr>
          <w:p w:rsidR="00615B32" w:rsidRPr="00D61B8E" w:rsidRDefault="004D13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парах.Решение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логических задач. Блицтурнир.</w:t>
            </w: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3B4F06">
        <w:tc>
          <w:tcPr>
            <w:tcW w:w="675" w:type="dxa"/>
          </w:tcPr>
          <w:p w:rsidR="00615B32" w:rsidRPr="00D61B8E" w:rsidRDefault="004D13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686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упорядочивание множеств</w:t>
            </w:r>
          </w:p>
        </w:tc>
        <w:tc>
          <w:tcPr>
            <w:tcW w:w="2410" w:type="dxa"/>
          </w:tcPr>
          <w:p w:rsidR="00615B32" w:rsidRDefault="004D13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  <w:r w:rsidR="00615B3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15B32" w:rsidRPr="00D61B8E" w:rsidRDefault="00615B32" w:rsidP="004D13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задач, </w:t>
            </w:r>
            <w:r w:rsidR="004D1358">
              <w:rPr>
                <w:rFonts w:ascii="Times New Roman" w:hAnsi="Times New Roman" w:cs="Times New Roman"/>
                <w:sz w:val="18"/>
                <w:szCs w:val="18"/>
              </w:rPr>
              <w:t>блицтурнир</w:t>
            </w: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3B4F06">
        <w:tc>
          <w:tcPr>
            <w:tcW w:w="675" w:type="dxa"/>
          </w:tcPr>
          <w:p w:rsidR="00615B32" w:rsidRPr="00D61B8E" w:rsidRDefault="004D13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686" w:type="dxa"/>
          </w:tcPr>
          <w:p w:rsidR="00615B32" w:rsidRPr="004D1358" w:rsidRDefault="004D1358" w:rsidP="003B4F0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D1358">
              <w:rPr>
                <w:rFonts w:ascii="Times New Roman" w:hAnsi="Times New Roman" w:cs="Times New Roman"/>
                <w:b/>
                <w:sz w:val="18"/>
                <w:szCs w:val="18"/>
              </w:rPr>
              <w:t>ОЛИМПИАДА</w:t>
            </w:r>
          </w:p>
        </w:tc>
        <w:tc>
          <w:tcPr>
            <w:tcW w:w="2410" w:type="dxa"/>
          </w:tcPr>
          <w:p w:rsidR="00615B32" w:rsidRPr="00D61B8E" w:rsidRDefault="004D1358" w:rsidP="004D13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  <w:r w:rsidR="00615B32">
              <w:rPr>
                <w:rFonts w:ascii="Times New Roman" w:hAnsi="Times New Roman" w:cs="Times New Roman"/>
                <w:sz w:val="18"/>
                <w:szCs w:val="18"/>
              </w:rPr>
              <w:t xml:space="preserve">. Решение задач. </w:t>
            </w: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5B32" w:rsidRPr="00D61B8E" w:rsidTr="003B4F06">
        <w:tc>
          <w:tcPr>
            <w:tcW w:w="675" w:type="dxa"/>
          </w:tcPr>
          <w:p w:rsidR="00615B32" w:rsidRPr="00D61B8E" w:rsidRDefault="004D13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686" w:type="dxa"/>
          </w:tcPr>
          <w:p w:rsidR="00615B32" w:rsidRPr="004D1358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Задачи, решаемые с помощью графов</w:t>
            </w:r>
          </w:p>
        </w:tc>
        <w:tc>
          <w:tcPr>
            <w:tcW w:w="2410" w:type="dxa"/>
          </w:tcPr>
          <w:p w:rsidR="00615B32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Решение задач.</w:t>
            </w:r>
          </w:p>
        </w:tc>
        <w:tc>
          <w:tcPr>
            <w:tcW w:w="1417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615B32" w:rsidRPr="00D61B8E" w:rsidRDefault="00615B3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86" w:type="dxa"/>
          </w:tcPr>
          <w:p w:rsidR="00FF1E01" w:rsidRPr="004D1358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Задачи, решаемые с помощью графов</w:t>
            </w:r>
          </w:p>
        </w:tc>
        <w:tc>
          <w:tcPr>
            <w:tcW w:w="2410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работа. Решение задач. </w:t>
            </w: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3686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Комбинаторные задачи</w:t>
            </w:r>
          </w:p>
        </w:tc>
        <w:tc>
          <w:tcPr>
            <w:tcW w:w="2410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Решение задач.</w:t>
            </w: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686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принцип Дирихле.</w:t>
            </w:r>
          </w:p>
        </w:tc>
        <w:tc>
          <w:tcPr>
            <w:tcW w:w="2410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Решение задач.</w:t>
            </w: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686" w:type="dxa"/>
          </w:tcPr>
          <w:p w:rsidR="00FF1E01" w:rsidRP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F1E01"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  <w:vMerge w:val="restart"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группах, работа в парах. Решение задач. Игра</w:t>
            </w:r>
          </w:p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686" w:type="dxa"/>
          </w:tcPr>
          <w:p w:rsidR="00FF1E01" w:rsidRP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F1E01"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  <w:vMerge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686" w:type="dxa"/>
          </w:tcPr>
          <w:p w:rsidR="00FF1E01" w:rsidRP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F1E01"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  <w:vMerge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86" w:type="dxa"/>
          </w:tcPr>
          <w:p w:rsidR="00FF1E01" w:rsidRPr="00D61B8E" w:rsidRDefault="00FF1E01" w:rsidP="00FF1E0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  <w:vMerge w:val="restart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группах. Блицтурнир. Решение задач, головоломок.</w:t>
            </w:r>
          </w:p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 Индивидуальная работа.</w:t>
            </w: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86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  <w:vMerge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686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  <w:vMerge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686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  <w:vMerge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686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  <w:vMerge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686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  <w:vMerge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686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  <w:vMerge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686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  <w:vMerge/>
          </w:tcPr>
          <w:p w:rsidR="00FF1E01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42E2" w:rsidRPr="00D61B8E" w:rsidTr="003B4F06">
        <w:tc>
          <w:tcPr>
            <w:tcW w:w="675" w:type="dxa"/>
          </w:tcPr>
          <w:p w:rsidR="00CE42E2" w:rsidRPr="00D61B8E" w:rsidRDefault="00CE42E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686" w:type="dxa"/>
          </w:tcPr>
          <w:p w:rsidR="00CE42E2" w:rsidRPr="00CE42E2" w:rsidRDefault="00CE42E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Задачи-шутки</w:t>
            </w:r>
          </w:p>
        </w:tc>
        <w:tc>
          <w:tcPr>
            <w:tcW w:w="2410" w:type="dxa"/>
            <w:vMerge w:val="restart"/>
          </w:tcPr>
          <w:p w:rsidR="00CE42E2" w:rsidRPr="00D61B8E" w:rsidRDefault="00CE42E2" w:rsidP="00CE42E2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группах. Решение задач. Игра</w:t>
            </w:r>
          </w:p>
        </w:tc>
        <w:tc>
          <w:tcPr>
            <w:tcW w:w="1417" w:type="dxa"/>
          </w:tcPr>
          <w:p w:rsidR="00CE42E2" w:rsidRPr="00D61B8E" w:rsidRDefault="00CE42E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E42E2" w:rsidRPr="00D61B8E" w:rsidRDefault="00CE42E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42E2" w:rsidRPr="00D61B8E" w:rsidTr="003B4F06">
        <w:tc>
          <w:tcPr>
            <w:tcW w:w="675" w:type="dxa"/>
          </w:tcPr>
          <w:p w:rsidR="00CE42E2" w:rsidRDefault="00CE42E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686" w:type="dxa"/>
          </w:tcPr>
          <w:p w:rsidR="00CE42E2" w:rsidRDefault="00CE42E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Задачи-шутки</w:t>
            </w:r>
          </w:p>
        </w:tc>
        <w:tc>
          <w:tcPr>
            <w:tcW w:w="2410" w:type="dxa"/>
            <w:vMerge/>
          </w:tcPr>
          <w:p w:rsidR="00CE42E2" w:rsidRDefault="00CE42E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E42E2" w:rsidRPr="00D61B8E" w:rsidRDefault="00CE42E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E42E2" w:rsidRPr="00D61B8E" w:rsidRDefault="00CE42E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F1E01" w:rsidRPr="00D61B8E" w:rsidTr="003B4F06">
        <w:tc>
          <w:tcPr>
            <w:tcW w:w="675" w:type="dxa"/>
          </w:tcPr>
          <w:p w:rsidR="00FF1E01" w:rsidRPr="00D61B8E" w:rsidRDefault="00CE42E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686" w:type="dxa"/>
          </w:tcPr>
          <w:p w:rsidR="00FF1E01" w:rsidRPr="004C4EDD" w:rsidRDefault="00CE42E2" w:rsidP="003B4F0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ОЛИМПИАДА</w:t>
            </w:r>
          </w:p>
        </w:tc>
        <w:tc>
          <w:tcPr>
            <w:tcW w:w="2410" w:type="dxa"/>
          </w:tcPr>
          <w:p w:rsidR="00FF1E01" w:rsidRPr="00D61B8E" w:rsidRDefault="00CE42E2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417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F1E01" w:rsidRPr="00D61B8E" w:rsidRDefault="00FF1E01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8727A" w:rsidRDefault="00D8727A" w:rsidP="00D87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27A" w:rsidRDefault="00D8727A" w:rsidP="00D87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 «Думаю, решаю, доказываю…»</w:t>
      </w:r>
    </w:p>
    <w:p w:rsidR="00D8727A" w:rsidRDefault="00D8727A" w:rsidP="00D87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2410"/>
        <w:gridCol w:w="1417"/>
        <w:gridCol w:w="1383"/>
      </w:tblGrid>
      <w:tr w:rsidR="00D8727A" w:rsidTr="003B4F06">
        <w:tc>
          <w:tcPr>
            <w:tcW w:w="675" w:type="dxa"/>
          </w:tcPr>
          <w:p w:rsidR="00D8727A" w:rsidRDefault="00D8727A" w:rsidP="003B4F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D8727A" w:rsidRDefault="00D8727A" w:rsidP="003B4F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</w:tcPr>
          <w:p w:rsidR="00D8727A" w:rsidRDefault="00D8727A" w:rsidP="003B4F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</w:tc>
        <w:tc>
          <w:tcPr>
            <w:tcW w:w="1417" w:type="dxa"/>
          </w:tcPr>
          <w:p w:rsidR="00D8727A" w:rsidRDefault="00D8727A" w:rsidP="003B4F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8727A" w:rsidRDefault="00D8727A" w:rsidP="003B4F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Нумерация чисел в пределах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410" w:type="dxa"/>
          </w:tcPr>
          <w:p w:rsidR="00D8727A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</w:t>
            </w:r>
          </w:p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Блицтурнир, решение задач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Нумерация чисел в пределах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410" w:type="dxa"/>
          </w:tcPr>
          <w:p w:rsidR="00D8727A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 xml:space="preserve"> работа в парах</w:t>
            </w:r>
          </w:p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Блицтурнир, решение задач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Нумерация чисел в пределах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410" w:type="dxa"/>
          </w:tcPr>
          <w:p w:rsidR="00D8727A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Блицтурнир, решение задач. Игра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6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Нумерация чисел в пределах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410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работа. Решение задач.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86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Выражение и его значение</w:t>
            </w:r>
          </w:p>
        </w:tc>
        <w:tc>
          <w:tcPr>
            <w:tcW w:w="2410" w:type="dxa"/>
          </w:tcPr>
          <w:p w:rsidR="00D8727A" w:rsidRPr="00D61B8E" w:rsidRDefault="00D8727A" w:rsidP="00D872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парах, фронтальная работа. Блицтурнир, решение выражений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86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Выражение и его значение</w:t>
            </w:r>
          </w:p>
        </w:tc>
        <w:tc>
          <w:tcPr>
            <w:tcW w:w="2410" w:type="dxa"/>
          </w:tcPr>
          <w:p w:rsidR="00D8727A" w:rsidRPr="00D61B8E" w:rsidRDefault="00D8727A" w:rsidP="00D872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парах, работа в группах. Блицтурнир, решение выражений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86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Выражение и его значение</w:t>
            </w:r>
          </w:p>
        </w:tc>
        <w:tc>
          <w:tcPr>
            <w:tcW w:w="2410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работа, </w:t>
            </w:r>
          </w:p>
          <w:p w:rsidR="00D8727A" w:rsidRPr="00D61B8E" w:rsidRDefault="00D8727A" w:rsidP="00D872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выражений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86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Числовые ребусы</w:t>
            </w:r>
          </w:p>
        </w:tc>
        <w:tc>
          <w:tcPr>
            <w:tcW w:w="2410" w:type="dxa"/>
          </w:tcPr>
          <w:p w:rsidR="00D8727A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</w:p>
          <w:p w:rsidR="00D8727A" w:rsidRPr="00D61B8E" w:rsidRDefault="00D8727A" w:rsidP="00D872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группах, блицтурнир, решение и составление выражений.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86" w:type="dxa"/>
          </w:tcPr>
          <w:p w:rsidR="00D8727A" w:rsidRPr="00572BF0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связанные с величинами</w:t>
            </w:r>
          </w:p>
        </w:tc>
        <w:tc>
          <w:tcPr>
            <w:tcW w:w="2410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Блицтурнир. Решение нестандартных задач.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686" w:type="dxa"/>
          </w:tcPr>
          <w:p w:rsidR="00D8727A" w:rsidRPr="00572BF0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связанные с величинами</w:t>
            </w:r>
          </w:p>
        </w:tc>
        <w:tc>
          <w:tcPr>
            <w:tcW w:w="2410" w:type="dxa"/>
          </w:tcPr>
          <w:p w:rsidR="00D8727A" w:rsidRPr="00D61B8E" w:rsidRDefault="00D8727A" w:rsidP="00D872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в парах. Решение логических задач. 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686" w:type="dxa"/>
          </w:tcPr>
          <w:p w:rsidR="00D8727A" w:rsidRPr="00572BF0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связанные с величинами</w:t>
            </w:r>
          </w:p>
        </w:tc>
        <w:tc>
          <w:tcPr>
            <w:tcW w:w="2410" w:type="dxa"/>
          </w:tcPr>
          <w:p w:rsidR="00D8727A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задач, блицтурнир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686" w:type="dxa"/>
          </w:tcPr>
          <w:p w:rsidR="00D8727A" w:rsidRPr="00D8727A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Доли</w:t>
            </w:r>
          </w:p>
        </w:tc>
        <w:tc>
          <w:tcPr>
            <w:tcW w:w="2410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Решение задач.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686" w:type="dxa"/>
          </w:tcPr>
          <w:p w:rsidR="00D8727A" w:rsidRPr="004D1358" w:rsidRDefault="00D8727A" w:rsidP="00D8727A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нахождение чисел по сумме и разности</w:t>
            </w:r>
          </w:p>
        </w:tc>
        <w:tc>
          <w:tcPr>
            <w:tcW w:w="2410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Решение задач.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686" w:type="dxa"/>
          </w:tcPr>
          <w:p w:rsidR="00D8727A" w:rsidRPr="004D1358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нахождение чисел по сумме и разности и кратному отношению</w:t>
            </w:r>
          </w:p>
        </w:tc>
        <w:tc>
          <w:tcPr>
            <w:tcW w:w="2410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работа. Решение задач. Игра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686" w:type="dxa"/>
          </w:tcPr>
          <w:p w:rsidR="00D8727A" w:rsidRPr="004D1358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нахождение чисел по сумме и разности и кратному отношению</w:t>
            </w:r>
          </w:p>
        </w:tc>
        <w:tc>
          <w:tcPr>
            <w:tcW w:w="2410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Решение задач. Игра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686" w:type="dxa"/>
          </w:tcPr>
          <w:p w:rsidR="00D8727A" w:rsidRPr="003B4F06" w:rsidRDefault="003B4F06" w:rsidP="003B4F0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4F06">
              <w:rPr>
                <w:rFonts w:ascii="Times New Roman" w:hAnsi="Times New Roman" w:cs="Times New Roman"/>
                <w:b/>
                <w:sz w:val="18"/>
                <w:szCs w:val="18"/>
              </w:rPr>
              <w:t>ОЛИМПИАДА</w:t>
            </w:r>
          </w:p>
        </w:tc>
        <w:tc>
          <w:tcPr>
            <w:tcW w:w="2410" w:type="dxa"/>
          </w:tcPr>
          <w:p w:rsidR="00D8727A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  <w:r w:rsidR="00D8727A">
              <w:rPr>
                <w:rFonts w:ascii="Times New Roman" w:hAnsi="Times New Roman" w:cs="Times New Roman"/>
                <w:sz w:val="18"/>
                <w:szCs w:val="18"/>
              </w:rPr>
              <w:t>. Решение задач.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686" w:type="dxa"/>
          </w:tcPr>
          <w:p w:rsidR="00D8727A" w:rsidRPr="00FF1E01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Задачи, решаемые с конца</w:t>
            </w:r>
          </w:p>
        </w:tc>
        <w:tc>
          <w:tcPr>
            <w:tcW w:w="2410" w:type="dxa"/>
          </w:tcPr>
          <w:p w:rsidR="00D8727A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</w:t>
            </w:r>
            <w:r w:rsidR="00D8727A">
              <w:rPr>
                <w:rFonts w:ascii="Times New Roman" w:hAnsi="Times New Roman" w:cs="Times New Roman"/>
                <w:sz w:val="18"/>
                <w:szCs w:val="18"/>
              </w:rPr>
              <w:t xml:space="preserve">, работа в парах. Решение задач. 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8727A" w:rsidRPr="00D61B8E" w:rsidTr="003B4F06">
        <w:tc>
          <w:tcPr>
            <w:tcW w:w="675" w:type="dxa"/>
          </w:tcPr>
          <w:p w:rsidR="00D8727A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86" w:type="dxa"/>
          </w:tcPr>
          <w:p w:rsidR="00D8727A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с промежутками</w:t>
            </w:r>
          </w:p>
        </w:tc>
        <w:tc>
          <w:tcPr>
            <w:tcW w:w="2410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в группах. Работа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парах. </w:t>
            </w:r>
            <w:r w:rsidR="003B4F06">
              <w:rPr>
                <w:rFonts w:ascii="Times New Roman" w:hAnsi="Times New Roman" w:cs="Times New Roman"/>
                <w:sz w:val="18"/>
                <w:szCs w:val="18"/>
              </w:rPr>
              <w:t>Решение задач.</w:t>
            </w:r>
          </w:p>
        </w:tc>
        <w:tc>
          <w:tcPr>
            <w:tcW w:w="1417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D8727A" w:rsidRPr="00D61B8E" w:rsidRDefault="00D8727A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4F06" w:rsidRPr="00D61B8E" w:rsidTr="003B4F06">
        <w:tc>
          <w:tcPr>
            <w:tcW w:w="675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86" w:type="dxa"/>
          </w:tcPr>
          <w:p w:rsidR="003B4F06" w:rsidRPr="00CE42E2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нахождение чисел по суммам, взятым попарно.</w:t>
            </w:r>
          </w:p>
        </w:tc>
        <w:tc>
          <w:tcPr>
            <w:tcW w:w="2410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Фронтальная работа, работа в парах. Решение задач. </w:t>
            </w:r>
          </w:p>
        </w:tc>
        <w:tc>
          <w:tcPr>
            <w:tcW w:w="1417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4F06" w:rsidRPr="00D61B8E" w:rsidTr="003B4F06">
        <w:tc>
          <w:tcPr>
            <w:tcW w:w="675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686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  <w:vMerge w:val="restart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 Работа в группах. Индивидуальная работа. Блицтурнир. Решение задач, ребусов, загадок.</w:t>
            </w:r>
          </w:p>
        </w:tc>
        <w:tc>
          <w:tcPr>
            <w:tcW w:w="1417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4F06" w:rsidRPr="00D61B8E" w:rsidTr="003B4F06">
        <w:tc>
          <w:tcPr>
            <w:tcW w:w="675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686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  <w:vMerge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4F06" w:rsidRPr="00D61B8E" w:rsidTr="003B4F06">
        <w:tc>
          <w:tcPr>
            <w:tcW w:w="675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686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  <w:vMerge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4F06" w:rsidRPr="00D61B8E" w:rsidTr="003B4F06">
        <w:tc>
          <w:tcPr>
            <w:tcW w:w="675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686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планирование действий</w:t>
            </w:r>
          </w:p>
        </w:tc>
        <w:tc>
          <w:tcPr>
            <w:tcW w:w="2410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 Работа в группах .Решение задач.</w:t>
            </w:r>
          </w:p>
        </w:tc>
        <w:tc>
          <w:tcPr>
            <w:tcW w:w="1417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4F06" w:rsidRPr="00D61B8E" w:rsidTr="003B4F06">
        <w:tc>
          <w:tcPr>
            <w:tcW w:w="675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86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</w:p>
        </w:tc>
        <w:tc>
          <w:tcPr>
            <w:tcW w:w="2410" w:type="dxa"/>
            <w:vMerge w:val="restart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в парах. Работа в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группах..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Блицтурнир. Решение задач.</w:t>
            </w:r>
          </w:p>
        </w:tc>
        <w:tc>
          <w:tcPr>
            <w:tcW w:w="1417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4F06" w:rsidRPr="00D61B8E" w:rsidTr="003B4F06">
        <w:tc>
          <w:tcPr>
            <w:tcW w:w="675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86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</w:p>
        </w:tc>
        <w:tc>
          <w:tcPr>
            <w:tcW w:w="2410" w:type="dxa"/>
            <w:vMerge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4F06" w:rsidRPr="00D61B8E" w:rsidTr="003B4F06">
        <w:tc>
          <w:tcPr>
            <w:tcW w:w="675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686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</w:p>
        </w:tc>
        <w:tc>
          <w:tcPr>
            <w:tcW w:w="2410" w:type="dxa"/>
            <w:vMerge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4F06" w:rsidRPr="00D61B8E" w:rsidTr="003B4F06">
        <w:tc>
          <w:tcPr>
            <w:tcW w:w="675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686" w:type="dxa"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</w:p>
        </w:tc>
        <w:tc>
          <w:tcPr>
            <w:tcW w:w="2410" w:type="dxa"/>
            <w:vMerge/>
          </w:tcPr>
          <w:p w:rsidR="003B4F06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3B4F06" w:rsidRPr="00D61B8E" w:rsidRDefault="003B4F06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4C9" w:rsidRPr="00D61B8E" w:rsidTr="003B4F06">
        <w:tc>
          <w:tcPr>
            <w:tcW w:w="675" w:type="dxa"/>
          </w:tcPr>
          <w:p w:rsidR="003534C9" w:rsidRDefault="003534C9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686" w:type="dxa"/>
          </w:tcPr>
          <w:p w:rsidR="003534C9" w:rsidRDefault="003534C9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установление взаимного однозначного соответствия между множествами</w:t>
            </w:r>
          </w:p>
        </w:tc>
        <w:tc>
          <w:tcPr>
            <w:tcW w:w="2410" w:type="dxa"/>
          </w:tcPr>
          <w:p w:rsidR="003534C9" w:rsidRPr="00D61B8E" w:rsidRDefault="003534C9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Решение задач.</w:t>
            </w:r>
          </w:p>
        </w:tc>
        <w:tc>
          <w:tcPr>
            <w:tcW w:w="1417" w:type="dxa"/>
          </w:tcPr>
          <w:p w:rsidR="003534C9" w:rsidRPr="00D61B8E" w:rsidRDefault="003534C9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3534C9" w:rsidRPr="00D61B8E" w:rsidRDefault="003534C9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34C9" w:rsidRPr="00D61B8E" w:rsidTr="003B4F06">
        <w:tc>
          <w:tcPr>
            <w:tcW w:w="675" w:type="dxa"/>
          </w:tcPr>
          <w:p w:rsidR="003534C9" w:rsidRDefault="003534C9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686" w:type="dxa"/>
          </w:tcPr>
          <w:p w:rsidR="003534C9" w:rsidRPr="004D1358" w:rsidRDefault="003534C9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Задачи, решаемые с помощью графов</w:t>
            </w:r>
          </w:p>
        </w:tc>
        <w:tc>
          <w:tcPr>
            <w:tcW w:w="2410" w:type="dxa"/>
          </w:tcPr>
          <w:p w:rsidR="003534C9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 Решение задач.</w:t>
            </w:r>
          </w:p>
        </w:tc>
        <w:tc>
          <w:tcPr>
            <w:tcW w:w="1417" w:type="dxa"/>
          </w:tcPr>
          <w:p w:rsidR="003534C9" w:rsidRPr="00D61B8E" w:rsidRDefault="003534C9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3534C9" w:rsidRPr="00D61B8E" w:rsidRDefault="003534C9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0F58" w:rsidRPr="00D61B8E" w:rsidTr="003B4F06">
        <w:tc>
          <w:tcPr>
            <w:tcW w:w="675" w:type="dxa"/>
          </w:tcPr>
          <w:p w:rsidR="00770F58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686" w:type="dxa"/>
          </w:tcPr>
          <w:p w:rsidR="00770F58" w:rsidRPr="00D61B8E" w:rsidRDefault="00770F58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упорядочивание множеств</w:t>
            </w:r>
          </w:p>
        </w:tc>
        <w:tc>
          <w:tcPr>
            <w:tcW w:w="2410" w:type="dxa"/>
          </w:tcPr>
          <w:p w:rsidR="00770F58" w:rsidRDefault="00770F58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 Работа в группах .Решение задач.</w:t>
            </w:r>
          </w:p>
        </w:tc>
        <w:tc>
          <w:tcPr>
            <w:tcW w:w="1417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0F58" w:rsidRPr="00D61B8E" w:rsidTr="003B4F06">
        <w:tc>
          <w:tcPr>
            <w:tcW w:w="675" w:type="dxa"/>
          </w:tcPr>
          <w:p w:rsidR="00770F58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686" w:type="dxa"/>
          </w:tcPr>
          <w:p w:rsidR="00770F58" w:rsidRPr="00D61B8E" w:rsidRDefault="00770F58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принцип Дирихле.</w:t>
            </w:r>
          </w:p>
        </w:tc>
        <w:tc>
          <w:tcPr>
            <w:tcW w:w="2410" w:type="dxa"/>
          </w:tcPr>
          <w:p w:rsidR="00770F58" w:rsidRDefault="00770F58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 Работа в группах .Решение задач.</w:t>
            </w:r>
          </w:p>
        </w:tc>
        <w:tc>
          <w:tcPr>
            <w:tcW w:w="1417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0F58" w:rsidRPr="00D61B8E" w:rsidTr="003B4F06">
        <w:tc>
          <w:tcPr>
            <w:tcW w:w="675" w:type="dxa"/>
          </w:tcPr>
          <w:p w:rsidR="00770F58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686" w:type="dxa"/>
          </w:tcPr>
          <w:p w:rsidR="00770F58" w:rsidRPr="00D61B8E" w:rsidRDefault="00770F58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</w:tcPr>
          <w:p w:rsidR="00770F58" w:rsidRDefault="00770F58" w:rsidP="00770F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 Решение задач.</w:t>
            </w:r>
          </w:p>
        </w:tc>
        <w:tc>
          <w:tcPr>
            <w:tcW w:w="1417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0F58" w:rsidRPr="00D61B8E" w:rsidTr="003B4F06">
        <w:tc>
          <w:tcPr>
            <w:tcW w:w="675" w:type="dxa"/>
          </w:tcPr>
          <w:p w:rsidR="00770F58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686" w:type="dxa"/>
          </w:tcPr>
          <w:p w:rsidR="00770F58" w:rsidRPr="00D61B8E" w:rsidRDefault="00770F58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</w:tcPr>
          <w:p w:rsidR="00770F58" w:rsidRDefault="00770F58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 .Решение задач.</w:t>
            </w:r>
          </w:p>
        </w:tc>
        <w:tc>
          <w:tcPr>
            <w:tcW w:w="1417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70F58" w:rsidRPr="00D61B8E" w:rsidTr="003B4F06">
        <w:tc>
          <w:tcPr>
            <w:tcW w:w="675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686" w:type="dxa"/>
          </w:tcPr>
          <w:p w:rsidR="00770F58" w:rsidRPr="004C4EDD" w:rsidRDefault="00770F58" w:rsidP="003B4F06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ОЛИМПИАДА</w:t>
            </w:r>
          </w:p>
        </w:tc>
        <w:tc>
          <w:tcPr>
            <w:tcW w:w="2410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417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770F58" w:rsidRPr="00D61B8E" w:rsidRDefault="00770F58" w:rsidP="003B4F0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8727A" w:rsidRPr="00A440DF" w:rsidRDefault="00D8727A" w:rsidP="00D872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97A6D" w:rsidRDefault="00C97A6D" w:rsidP="00C97A6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Курс «Думаю, решаю, доказываю…»</w:t>
      </w:r>
    </w:p>
    <w:p w:rsidR="00C97A6D" w:rsidRDefault="00C97A6D" w:rsidP="00C97A6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2410"/>
        <w:gridCol w:w="1417"/>
        <w:gridCol w:w="1383"/>
      </w:tblGrid>
      <w:tr w:rsidR="00C97A6D" w:rsidTr="00FD5EA4">
        <w:tc>
          <w:tcPr>
            <w:tcW w:w="675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410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</w:tc>
        <w:tc>
          <w:tcPr>
            <w:tcW w:w="1417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6" w:type="dxa"/>
          </w:tcPr>
          <w:p w:rsidR="00C97A6D" w:rsidRPr="00D61B8E" w:rsidRDefault="00C97A6D" w:rsidP="00C97A6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 xml:space="preserve">Нумерация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многозначных </w:t>
            </w: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 xml:space="preserve">чисел </w:t>
            </w:r>
          </w:p>
        </w:tc>
        <w:tc>
          <w:tcPr>
            <w:tcW w:w="2410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</w:t>
            </w:r>
          </w:p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Блицтурнир, решение задач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6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 xml:space="preserve">Нумерация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многозначных </w:t>
            </w: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 xml:space="preserve">чисел </w:t>
            </w:r>
          </w:p>
        </w:tc>
        <w:tc>
          <w:tcPr>
            <w:tcW w:w="2410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 xml:space="preserve"> работа в парах</w:t>
            </w:r>
            <w:r w:rsidR="00277CF3">
              <w:rPr>
                <w:rFonts w:ascii="Times New Roman" w:hAnsi="Times New Roman" w:cs="Times New Roman"/>
                <w:sz w:val="18"/>
                <w:szCs w:val="18"/>
              </w:rPr>
              <w:t>. Работа в группах.</w:t>
            </w:r>
          </w:p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Блицтурнир, решение задач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6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 xml:space="preserve">Нумерация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многозначных </w:t>
            </w: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 xml:space="preserve">чисел </w:t>
            </w:r>
          </w:p>
        </w:tc>
        <w:tc>
          <w:tcPr>
            <w:tcW w:w="2410" w:type="dxa"/>
          </w:tcPr>
          <w:p w:rsidR="00C97A6D" w:rsidRDefault="00277CF3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  <w:p w:rsidR="00C97A6D" w:rsidRPr="00D61B8E" w:rsidRDefault="00C97A6D" w:rsidP="00277C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Блицтурнир, решение задач. 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7CF3" w:rsidRPr="00D61B8E" w:rsidTr="00FD5EA4">
        <w:tc>
          <w:tcPr>
            <w:tcW w:w="675" w:type="dxa"/>
          </w:tcPr>
          <w:p w:rsidR="00277CF3" w:rsidRPr="00D61B8E" w:rsidRDefault="00277CF3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6" w:type="dxa"/>
          </w:tcPr>
          <w:p w:rsidR="00277CF3" w:rsidRPr="00D61B8E" w:rsidRDefault="00277CF3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Числовые ребусы</w:t>
            </w:r>
          </w:p>
        </w:tc>
        <w:tc>
          <w:tcPr>
            <w:tcW w:w="2410" w:type="dxa"/>
          </w:tcPr>
          <w:p w:rsidR="00277CF3" w:rsidRPr="00D61B8E" w:rsidRDefault="00277CF3" w:rsidP="00277C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61B8E"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Блицтурнир, решение ребусов</w:t>
            </w:r>
          </w:p>
        </w:tc>
        <w:tc>
          <w:tcPr>
            <w:tcW w:w="1417" w:type="dxa"/>
          </w:tcPr>
          <w:p w:rsidR="00277CF3" w:rsidRPr="00D61B8E" w:rsidRDefault="00277CF3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277CF3" w:rsidRPr="00D61B8E" w:rsidRDefault="00277CF3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686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Числовые ребусы</w:t>
            </w:r>
          </w:p>
        </w:tc>
        <w:tc>
          <w:tcPr>
            <w:tcW w:w="2410" w:type="dxa"/>
          </w:tcPr>
          <w:p w:rsidR="00C97A6D" w:rsidRPr="00D61B8E" w:rsidRDefault="00C97A6D" w:rsidP="00277C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в парах, </w:t>
            </w:r>
            <w:r w:rsidR="00277CF3">
              <w:rPr>
                <w:rFonts w:ascii="Times New Roman" w:hAnsi="Times New Roman" w:cs="Times New Roman"/>
                <w:sz w:val="18"/>
                <w:szCs w:val="18"/>
              </w:rPr>
              <w:t>работа в группах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Блицтурнир, решение </w:t>
            </w:r>
            <w:r w:rsidR="00277CF3">
              <w:rPr>
                <w:rFonts w:ascii="Times New Roman" w:hAnsi="Times New Roman" w:cs="Times New Roman"/>
                <w:sz w:val="18"/>
                <w:szCs w:val="18"/>
              </w:rPr>
              <w:t>ребусов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686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Числовые ребусы</w:t>
            </w:r>
          </w:p>
        </w:tc>
        <w:tc>
          <w:tcPr>
            <w:tcW w:w="2410" w:type="dxa"/>
          </w:tcPr>
          <w:p w:rsidR="00C97A6D" w:rsidRPr="00D61B8E" w:rsidRDefault="00C97A6D" w:rsidP="00277CF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в парах, работа в группах. Блицтурнир, решение </w:t>
            </w:r>
            <w:r w:rsidR="00277CF3">
              <w:rPr>
                <w:rFonts w:ascii="Times New Roman" w:hAnsi="Times New Roman" w:cs="Times New Roman"/>
                <w:sz w:val="18"/>
                <w:szCs w:val="18"/>
              </w:rPr>
              <w:t>ребусов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686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</w:t>
            </w:r>
            <w:r w:rsidR="00F0324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связанные со временем</w:t>
            </w:r>
          </w:p>
        </w:tc>
        <w:tc>
          <w:tcPr>
            <w:tcW w:w="2410" w:type="dxa"/>
          </w:tcPr>
          <w:p w:rsidR="00C97A6D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</w:t>
            </w:r>
            <w:r w:rsidR="00C97A6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C97A6D" w:rsidRPr="00D61B8E" w:rsidRDefault="00C97A6D" w:rsidP="00F03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Решение </w:t>
            </w:r>
            <w:r w:rsidR="00F0324F">
              <w:rPr>
                <w:rFonts w:ascii="Times New Roman" w:hAnsi="Times New Roman" w:cs="Times New Roman"/>
                <w:sz w:val="18"/>
                <w:szCs w:val="18"/>
              </w:rPr>
              <w:t>задач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D5EA4">
        <w:tc>
          <w:tcPr>
            <w:tcW w:w="675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686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движение</w:t>
            </w:r>
          </w:p>
        </w:tc>
        <w:tc>
          <w:tcPr>
            <w:tcW w:w="2410" w:type="dxa"/>
          </w:tcPr>
          <w:p w:rsidR="00F0324F" w:rsidRPr="00D61B8E" w:rsidRDefault="00F0324F" w:rsidP="00F03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Блицтурнир. Решение нестандартных задач.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86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движение</w:t>
            </w:r>
          </w:p>
        </w:tc>
        <w:tc>
          <w:tcPr>
            <w:tcW w:w="2410" w:type="dxa"/>
          </w:tcPr>
          <w:p w:rsidR="00C97A6D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работа. Блицтурнир. Решение задач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686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Арифметические задачи, требующие особых приемов решения.</w:t>
            </w:r>
          </w:p>
        </w:tc>
        <w:tc>
          <w:tcPr>
            <w:tcW w:w="2410" w:type="dxa"/>
          </w:tcPr>
          <w:p w:rsidR="00C97A6D" w:rsidRPr="00D61B8E" w:rsidRDefault="00C97A6D" w:rsidP="00F03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в парах. Решение задач. 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686" w:type="dxa"/>
          </w:tcPr>
          <w:p w:rsidR="00C97A6D" w:rsidRPr="00572BF0" w:rsidRDefault="00C97A6D" w:rsidP="00C97A6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уравнивание данных</w:t>
            </w:r>
          </w:p>
        </w:tc>
        <w:tc>
          <w:tcPr>
            <w:tcW w:w="2410" w:type="dxa"/>
          </w:tcPr>
          <w:p w:rsidR="00C97A6D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</w:t>
            </w:r>
            <w:r w:rsidR="00C97A6D">
              <w:rPr>
                <w:rFonts w:ascii="Times New Roman" w:hAnsi="Times New Roman" w:cs="Times New Roman"/>
                <w:sz w:val="18"/>
                <w:szCs w:val="18"/>
              </w:rPr>
              <w:t xml:space="preserve"> работа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Работа в парах.</w:t>
            </w:r>
          </w:p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задач, блицтурнир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686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с промежутками</w:t>
            </w:r>
          </w:p>
        </w:tc>
        <w:tc>
          <w:tcPr>
            <w:tcW w:w="2410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 Решение задач.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D5EA4">
        <w:tc>
          <w:tcPr>
            <w:tcW w:w="675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686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  <w:vMerge w:val="restart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работа. Решение задач. 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D5EA4">
        <w:tc>
          <w:tcPr>
            <w:tcW w:w="675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686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  <w:vMerge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686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</w:p>
        </w:tc>
        <w:tc>
          <w:tcPr>
            <w:tcW w:w="2410" w:type="dxa"/>
          </w:tcPr>
          <w:p w:rsidR="00C97A6D" w:rsidRPr="00D61B8E" w:rsidRDefault="00C97A6D" w:rsidP="00F03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</w:t>
            </w:r>
            <w:r w:rsidR="00F0324F">
              <w:rPr>
                <w:rFonts w:ascii="Times New Roman" w:hAnsi="Times New Roman" w:cs="Times New Roman"/>
                <w:sz w:val="18"/>
                <w:szCs w:val="18"/>
              </w:rPr>
              <w:t xml:space="preserve">онтальная работа, работа </w:t>
            </w:r>
            <w:r w:rsidR="00F032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группах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Решение задач. 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686" w:type="dxa"/>
          </w:tcPr>
          <w:p w:rsidR="00C97A6D" w:rsidRPr="003B4F06" w:rsidRDefault="00C97A6D" w:rsidP="00FD5EA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B4F06">
              <w:rPr>
                <w:rFonts w:ascii="Times New Roman" w:hAnsi="Times New Roman" w:cs="Times New Roman"/>
                <w:b/>
                <w:sz w:val="18"/>
                <w:szCs w:val="18"/>
              </w:rPr>
              <w:t>ОЛИМПИАДА</w:t>
            </w:r>
          </w:p>
        </w:tc>
        <w:tc>
          <w:tcPr>
            <w:tcW w:w="2410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работа. Решение задач.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686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</w:p>
        </w:tc>
        <w:tc>
          <w:tcPr>
            <w:tcW w:w="2410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Фронтальная работа, работа в парах. Решение задач. 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686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</w:p>
        </w:tc>
        <w:tc>
          <w:tcPr>
            <w:tcW w:w="2410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группах. Работа в парах. Решение задач.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686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</w:p>
        </w:tc>
        <w:tc>
          <w:tcPr>
            <w:tcW w:w="2410" w:type="dxa"/>
          </w:tcPr>
          <w:p w:rsidR="00C97A6D" w:rsidRPr="00D61B8E" w:rsidRDefault="00C97A6D" w:rsidP="00F03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Фронтальная работа, Решение задач. 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686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</w:p>
        </w:tc>
        <w:tc>
          <w:tcPr>
            <w:tcW w:w="2410" w:type="dxa"/>
            <w:vMerge w:val="restart"/>
          </w:tcPr>
          <w:p w:rsidR="00C97A6D" w:rsidRDefault="00C97A6D" w:rsidP="00F03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 Индивидуальная работа. Решение задач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686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</w:p>
        </w:tc>
        <w:tc>
          <w:tcPr>
            <w:tcW w:w="2410" w:type="dxa"/>
            <w:vMerge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D5EA4">
        <w:tc>
          <w:tcPr>
            <w:tcW w:w="675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686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Логические задачи</w:t>
            </w:r>
          </w:p>
        </w:tc>
        <w:tc>
          <w:tcPr>
            <w:tcW w:w="2410" w:type="dxa"/>
            <w:vMerge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D5EA4">
        <w:tc>
          <w:tcPr>
            <w:tcW w:w="675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686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установление взаимного однозначного соответствия между множествами</w:t>
            </w:r>
          </w:p>
        </w:tc>
        <w:tc>
          <w:tcPr>
            <w:tcW w:w="2410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Решение задач.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97A6D" w:rsidRPr="00D61B8E" w:rsidTr="00F0324F">
        <w:tc>
          <w:tcPr>
            <w:tcW w:w="675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686" w:type="dxa"/>
          </w:tcPr>
          <w:p w:rsidR="00C97A6D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установление взаимного однозначного соответствия между множествами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97A6D" w:rsidRDefault="00C97A6D" w:rsidP="00F03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</w:t>
            </w:r>
            <w:r w:rsidR="00F0324F">
              <w:rPr>
                <w:rFonts w:ascii="Times New Roman" w:hAnsi="Times New Roman" w:cs="Times New Roman"/>
                <w:sz w:val="18"/>
                <w:szCs w:val="18"/>
              </w:rPr>
              <w:t xml:space="preserve">ота в парах. Работа в группах.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задач.</w:t>
            </w:r>
          </w:p>
        </w:tc>
        <w:tc>
          <w:tcPr>
            <w:tcW w:w="1417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C97A6D" w:rsidRPr="00D61B8E" w:rsidRDefault="00C97A6D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0324F">
        <w:tc>
          <w:tcPr>
            <w:tcW w:w="675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686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на упорядочивание множеств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 Работа в группах. Решение задач.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0324F">
        <w:tc>
          <w:tcPr>
            <w:tcW w:w="675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686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Комбинаторные задачи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Решение задач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0324F">
        <w:tc>
          <w:tcPr>
            <w:tcW w:w="675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686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Правдолюбы и лгуны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работа, работа в парах. Решение задач.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D5EA4">
        <w:tc>
          <w:tcPr>
            <w:tcW w:w="675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686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 Решение задач.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D5EA4">
        <w:tc>
          <w:tcPr>
            <w:tcW w:w="675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686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Разные задачи</w:t>
            </w:r>
          </w:p>
        </w:tc>
        <w:tc>
          <w:tcPr>
            <w:tcW w:w="2410" w:type="dxa"/>
          </w:tcPr>
          <w:p w:rsidR="00F0324F" w:rsidRDefault="00F0324F" w:rsidP="00F03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группах. Решение задач.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D5EA4">
        <w:tc>
          <w:tcPr>
            <w:tcW w:w="675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3686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</w:tcPr>
          <w:p w:rsidR="00F0324F" w:rsidRDefault="00F0324F" w:rsidP="00F03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парах..Решение задач.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D5EA4">
        <w:tc>
          <w:tcPr>
            <w:tcW w:w="675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686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геометрического содержания</w:t>
            </w:r>
          </w:p>
        </w:tc>
        <w:tc>
          <w:tcPr>
            <w:tcW w:w="2410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работа. Решение задач.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D5EA4">
        <w:tc>
          <w:tcPr>
            <w:tcW w:w="675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686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Занимательный час</w:t>
            </w:r>
          </w:p>
        </w:tc>
        <w:tc>
          <w:tcPr>
            <w:tcW w:w="2410" w:type="dxa"/>
          </w:tcPr>
          <w:p w:rsidR="00F0324F" w:rsidRDefault="00F0324F" w:rsidP="00F0324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работа. Работа в группах. Решение задач.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D5EA4">
        <w:tc>
          <w:tcPr>
            <w:tcW w:w="675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686" w:type="dxa"/>
          </w:tcPr>
          <w:p w:rsidR="00F0324F" w:rsidRPr="004C4EDD" w:rsidRDefault="00F0324F" w:rsidP="00FD5EA4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ОЛИМПИАДА</w:t>
            </w:r>
          </w:p>
        </w:tc>
        <w:tc>
          <w:tcPr>
            <w:tcW w:w="2410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 работа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324F" w:rsidRPr="00D61B8E" w:rsidTr="00FD5EA4">
        <w:tc>
          <w:tcPr>
            <w:tcW w:w="675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686" w:type="dxa"/>
          </w:tcPr>
          <w:p w:rsidR="00F0324F" w:rsidRP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0324F">
              <w:rPr>
                <w:rFonts w:ascii="Times New Roman" w:hAnsi="Times New Roman" w:cs="Times New Roman"/>
                <w:sz w:val="18"/>
                <w:szCs w:val="18"/>
              </w:rPr>
              <w:t>Занимательный час</w:t>
            </w:r>
          </w:p>
        </w:tc>
        <w:tc>
          <w:tcPr>
            <w:tcW w:w="2410" w:type="dxa"/>
          </w:tcPr>
          <w:p w:rsidR="00F0324F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Фронтальная работа. Работа в группах. Решение задач.</w:t>
            </w:r>
          </w:p>
        </w:tc>
        <w:tc>
          <w:tcPr>
            <w:tcW w:w="1417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</w:tcPr>
          <w:p w:rsidR="00F0324F" w:rsidRPr="00D61B8E" w:rsidRDefault="00F0324F" w:rsidP="00FD5EA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440DF" w:rsidRPr="00A440DF" w:rsidRDefault="00A440DF" w:rsidP="00A440D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A440DF" w:rsidRPr="00A440DF" w:rsidSect="00B67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93552"/>
    <w:multiLevelType w:val="hybridMultilevel"/>
    <w:tmpl w:val="833E6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E2FB6"/>
    <w:multiLevelType w:val="hybridMultilevel"/>
    <w:tmpl w:val="37BC7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2227C1"/>
    <w:multiLevelType w:val="hybridMultilevel"/>
    <w:tmpl w:val="D7BA90CA"/>
    <w:lvl w:ilvl="0" w:tplc="98826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843D7"/>
    <w:multiLevelType w:val="hybridMultilevel"/>
    <w:tmpl w:val="9146D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860E9"/>
    <w:multiLevelType w:val="hybridMultilevel"/>
    <w:tmpl w:val="D7BA90CA"/>
    <w:lvl w:ilvl="0" w:tplc="98826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DF"/>
    <w:rsid w:val="00064AD4"/>
    <w:rsid w:val="000733E0"/>
    <w:rsid w:val="000C7F3B"/>
    <w:rsid w:val="00126FAD"/>
    <w:rsid w:val="0016348F"/>
    <w:rsid w:val="00277CF3"/>
    <w:rsid w:val="00280CE4"/>
    <w:rsid w:val="002C1EA9"/>
    <w:rsid w:val="002F5557"/>
    <w:rsid w:val="0030488D"/>
    <w:rsid w:val="003230BC"/>
    <w:rsid w:val="003275AA"/>
    <w:rsid w:val="003359D2"/>
    <w:rsid w:val="003534C9"/>
    <w:rsid w:val="0036741C"/>
    <w:rsid w:val="003B4F06"/>
    <w:rsid w:val="0047211D"/>
    <w:rsid w:val="004B5B7F"/>
    <w:rsid w:val="004C4EDD"/>
    <w:rsid w:val="004D1358"/>
    <w:rsid w:val="0051565E"/>
    <w:rsid w:val="005319F8"/>
    <w:rsid w:val="00561619"/>
    <w:rsid w:val="00572BF0"/>
    <w:rsid w:val="00615B32"/>
    <w:rsid w:val="00626DC4"/>
    <w:rsid w:val="006773A1"/>
    <w:rsid w:val="00705AFE"/>
    <w:rsid w:val="00751AAD"/>
    <w:rsid w:val="00761134"/>
    <w:rsid w:val="00770F58"/>
    <w:rsid w:val="00771506"/>
    <w:rsid w:val="00846E07"/>
    <w:rsid w:val="0088686B"/>
    <w:rsid w:val="008B53BF"/>
    <w:rsid w:val="008E48E1"/>
    <w:rsid w:val="008F06F4"/>
    <w:rsid w:val="00903A32"/>
    <w:rsid w:val="0091248C"/>
    <w:rsid w:val="00966E9E"/>
    <w:rsid w:val="00A440DF"/>
    <w:rsid w:val="00B67D77"/>
    <w:rsid w:val="00BB2C78"/>
    <w:rsid w:val="00BE5C72"/>
    <w:rsid w:val="00C325A5"/>
    <w:rsid w:val="00C97A6D"/>
    <w:rsid w:val="00CE42E2"/>
    <w:rsid w:val="00CF60A9"/>
    <w:rsid w:val="00D112C3"/>
    <w:rsid w:val="00D61B8E"/>
    <w:rsid w:val="00D74C7A"/>
    <w:rsid w:val="00D8727A"/>
    <w:rsid w:val="00DF5C90"/>
    <w:rsid w:val="00E25D57"/>
    <w:rsid w:val="00E90031"/>
    <w:rsid w:val="00EA4E54"/>
    <w:rsid w:val="00F0324F"/>
    <w:rsid w:val="00F04897"/>
    <w:rsid w:val="00FD5EA4"/>
    <w:rsid w:val="00FE19C7"/>
    <w:rsid w:val="00FF1E01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A77E"/>
  <w15:docId w15:val="{62C02A8F-7FE4-44C9-9651-5E84F565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40DF"/>
    <w:pPr>
      <w:spacing w:after="0" w:line="240" w:lineRule="auto"/>
    </w:pPr>
  </w:style>
  <w:style w:type="table" w:styleId="a4">
    <w:name w:val="Table Grid"/>
    <w:basedOn w:val="a1"/>
    <w:uiPriority w:val="59"/>
    <w:rsid w:val="00A440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Title"/>
    <w:basedOn w:val="a"/>
    <w:link w:val="a6"/>
    <w:qFormat/>
    <w:rsid w:val="00126FA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126FA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List Paragraph"/>
    <w:basedOn w:val="a"/>
    <w:qFormat/>
    <w:rsid w:val="00126FA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21DB5-E6F5-4909-833C-45964B1F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4283</Words>
  <Characters>24416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Secretar</cp:lastModifiedBy>
  <cp:revision>2</cp:revision>
  <dcterms:created xsi:type="dcterms:W3CDTF">2021-12-20T06:04:00Z</dcterms:created>
  <dcterms:modified xsi:type="dcterms:W3CDTF">2021-12-20T06:04:00Z</dcterms:modified>
</cp:coreProperties>
</file>